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6E54F" w14:textId="78625E25" w:rsidR="00895C96" w:rsidRPr="00D0381D" w:rsidRDefault="004E4BA8" w:rsidP="00895C96">
      <w:pPr>
        <w:jc w:val="center"/>
        <w:rPr>
          <w:b/>
        </w:rPr>
      </w:pPr>
      <w:r w:rsidRPr="00D0381D">
        <w:rPr>
          <w:b/>
        </w:rPr>
        <w:t>We</w:t>
      </w:r>
      <w:r w:rsidR="00635188" w:rsidRPr="00D0381D">
        <w:rPr>
          <w:b/>
        </w:rPr>
        <w:t xml:space="preserve">sterville Area Chamber </w:t>
      </w:r>
      <w:r w:rsidR="00380591" w:rsidRPr="00D0381D">
        <w:rPr>
          <w:b/>
        </w:rPr>
        <w:t>O</w:t>
      </w:r>
      <w:r w:rsidR="00635188" w:rsidRPr="00D0381D">
        <w:rPr>
          <w:b/>
        </w:rPr>
        <w:t>ffice 99 Commerce Park Dr. 43082</w:t>
      </w:r>
    </w:p>
    <w:p w14:paraId="448EEEDE" w14:textId="6BD6DA1B" w:rsidR="00082E07" w:rsidRPr="00FA1040" w:rsidRDefault="006D2154" w:rsidP="00FA1040">
      <w:pPr>
        <w:jc w:val="center"/>
        <w:rPr>
          <w:b/>
          <w:bCs/>
        </w:rPr>
      </w:pPr>
      <w:r w:rsidRPr="00D0381D">
        <w:rPr>
          <w:b/>
          <w:bCs/>
        </w:rPr>
        <w:t>Meeting Minutes</w:t>
      </w:r>
      <w:r w:rsidR="00895C96" w:rsidRPr="00D0381D">
        <w:rPr>
          <w:b/>
          <w:bCs/>
        </w:rPr>
        <w:t xml:space="preserve"> T</w:t>
      </w:r>
      <w:r w:rsidR="00617B9A" w:rsidRPr="00D0381D">
        <w:rPr>
          <w:b/>
          <w:bCs/>
        </w:rPr>
        <w:t>uesday,</w:t>
      </w:r>
      <w:r w:rsidR="00C72C69" w:rsidRPr="00D0381D">
        <w:rPr>
          <w:b/>
          <w:bCs/>
        </w:rPr>
        <w:t xml:space="preserve"> </w:t>
      </w:r>
      <w:r w:rsidR="00713D3C">
        <w:rPr>
          <w:b/>
          <w:bCs/>
        </w:rPr>
        <w:t>January 7</w:t>
      </w:r>
      <w:r w:rsidR="00C06C18" w:rsidRPr="00D0381D">
        <w:rPr>
          <w:b/>
          <w:bCs/>
        </w:rPr>
        <w:t>,</w:t>
      </w:r>
      <w:r w:rsidR="00713D3C">
        <w:rPr>
          <w:b/>
          <w:bCs/>
        </w:rPr>
        <w:t xml:space="preserve"> </w:t>
      </w:r>
      <w:proofErr w:type="gramStart"/>
      <w:r w:rsidR="00713D3C">
        <w:rPr>
          <w:b/>
          <w:bCs/>
        </w:rPr>
        <w:t>2025</w:t>
      </w:r>
      <w:r w:rsidR="00124BD1">
        <w:rPr>
          <w:b/>
          <w:bCs/>
        </w:rPr>
        <w:t xml:space="preserve"> </w:t>
      </w:r>
      <w:r w:rsidR="00895C96" w:rsidRPr="00D0381D">
        <w:rPr>
          <w:b/>
          <w:bCs/>
        </w:rPr>
        <w:t xml:space="preserve"> 3</w:t>
      </w:r>
      <w:proofErr w:type="gramEnd"/>
      <w:r w:rsidR="00895C96" w:rsidRPr="00D0381D">
        <w:rPr>
          <w:b/>
          <w:bCs/>
        </w:rPr>
        <w:t>:30</w:t>
      </w:r>
      <w:r w:rsidR="001B432D" w:rsidRPr="00D0381D">
        <w:rPr>
          <w:b/>
          <w:bCs/>
        </w:rPr>
        <w:t>-4:</w:t>
      </w:r>
      <w:r w:rsidR="00DD55FF" w:rsidRPr="00D0381D">
        <w:rPr>
          <w:b/>
          <w:bCs/>
        </w:rPr>
        <w:t>4</w:t>
      </w:r>
      <w:r w:rsidR="003717B2" w:rsidRPr="00D0381D">
        <w:rPr>
          <w:b/>
          <w:bCs/>
        </w:rPr>
        <w:t>5</w:t>
      </w:r>
      <w:r w:rsidR="00895C96" w:rsidRPr="00D0381D">
        <w:rPr>
          <w:b/>
          <w:bCs/>
        </w:rPr>
        <w:t xml:space="preserve"> PM</w:t>
      </w:r>
    </w:p>
    <w:p w14:paraId="53076990" w14:textId="77777777" w:rsidR="00082E07" w:rsidRPr="00D0381D" w:rsidRDefault="00082E07" w:rsidP="00082E07">
      <w:pPr>
        <w:jc w:val="center"/>
        <w:rPr>
          <w:b/>
          <w:bCs/>
        </w:rPr>
      </w:pPr>
    </w:p>
    <w:p w14:paraId="4FC499B9" w14:textId="2C7A33D2" w:rsidR="0033291C" w:rsidRPr="00D0381D" w:rsidRDefault="00082E07" w:rsidP="00082E07">
      <w:r w:rsidRPr="0091445D">
        <w:rPr>
          <w:b/>
          <w:bCs/>
        </w:rPr>
        <w:t>Attendees:</w:t>
      </w:r>
      <w:r w:rsidRPr="00D0381D">
        <w:t xml:space="preserve"> Laura Hartman, Brandon Lawson,</w:t>
      </w:r>
      <w:r w:rsidR="005C78C9">
        <w:t xml:space="preserve"> Amy Balster, Rita Bassiet, Janis Mitchell, Graham Guthrie, </w:t>
      </w:r>
      <w:r w:rsidR="003C139E">
        <w:t>Brian Reed</w:t>
      </w:r>
      <w:r w:rsidR="00303514">
        <w:t xml:space="preserve">, Angie Hamberg, Dennis Blair, Gene Hollis, </w:t>
      </w:r>
      <w:r w:rsidR="00E36DA5">
        <w:t>Michael McGreevy</w:t>
      </w:r>
      <w:r w:rsidR="003C139E">
        <w:t xml:space="preserve"> </w:t>
      </w:r>
    </w:p>
    <w:p w14:paraId="17300373" w14:textId="77777777" w:rsidR="00082E07" w:rsidRPr="00D0381D" w:rsidRDefault="00082E07" w:rsidP="00082E07">
      <w:r w:rsidRPr="0091445D">
        <w:rPr>
          <w:b/>
          <w:bCs/>
        </w:rPr>
        <w:t>Staff member:</w:t>
      </w:r>
      <w:r w:rsidRPr="00D0381D">
        <w:t xml:space="preserve"> Janet Tressler-Davis</w:t>
      </w:r>
    </w:p>
    <w:p w14:paraId="2801111F" w14:textId="77777777" w:rsidR="00082E07" w:rsidRPr="00FA1040" w:rsidRDefault="00082E07" w:rsidP="00082E07">
      <w:pPr>
        <w:rPr>
          <w:sz w:val="18"/>
          <w:szCs w:val="18"/>
        </w:rPr>
      </w:pPr>
    </w:p>
    <w:p w14:paraId="6FBDA214" w14:textId="42348610" w:rsidR="00130B28" w:rsidRDefault="00130B28" w:rsidP="00130B28">
      <w:r w:rsidRPr="00D0381D">
        <w:rPr>
          <w:b/>
          <w:bCs/>
        </w:rPr>
        <w:t xml:space="preserve">Welcome- Introductions </w:t>
      </w:r>
      <w:r w:rsidR="00CA77EA" w:rsidRPr="00CA77EA">
        <w:t>– Laura Hartman</w:t>
      </w:r>
    </w:p>
    <w:p w14:paraId="6C74B106" w14:textId="77777777" w:rsidR="00CA77EA" w:rsidRPr="00FA1040" w:rsidRDefault="00CA77EA" w:rsidP="00130B28">
      <w:pPr>
        <w:rPr>
          <w:b/>
          <w:bCs/>
          <w:sz w:val="18"/>
          <w:szCs w:val="18"/>
        </w:rPr>
      </w:pPr>
    </w:p>
    <w:p w14:paraId="70BC80D6" w14:textId="54786C86" w:rsidR="00F05B82" w:rsidRPr="00D0381D" w:rsidRDefault="00F05B82" w:rsidP="00130B28">
      <w:pPr>
        <w:rPr>
          <w:b/>
          <w:bCs/>
        </w:rPr>
      </w:pPr>
      <w:r w:rsidRPr="00D0381D">
        <w:rPr>
          <w:b/>
          <w:bCs/>
        </w:rPr>
        <w:t>Member of Teams</w:t>
      </w:r>
    </w:p>
    <w:p w14:paraId="26F64A87" w14:textId="2F5D872E" w:rsidR="00F05B82" w:rsidRDefault="00F05B82" w:rsidP="00130B28">
      <w:pPr>
        <w:pStyle w:val="ListParagraph"/>
        <w:numPr>
          <w:ilvl w:val="0"/>
          <w:numId w:val="33"/>
        </w:numPr>
      </w:pPr>
      <w:r w:rsidRPr="00D0381D">
        <w:t>Business Regulations – Janis</w:t>
      </w:r>
    </w:p>
    <w:p w14:paraId="67BA1F9F" w14:textId="130D7DE0" w:rsidR="003C2A60" w:rsidRDefault="008C5B3E" w:rsidP="003C2A60">
      <w:pPr>
        <w:pStyle w:val="ListParagraph"/>
        <w:numPr>
          <w:ilvl w:val="1"/>
          <w:numId w:val="33"/>
        </w:numPr>
      </w:pPr>
      <w:r w:rsidRPr="008C5B3E">
        <w:rPr>
          <w:b/>
          <w:bCs/>
        </w:rPr>
        <w:t>Marijuana Zoning Code Update:</w:t>
      </w:r>
      <w:r w:rsidRPr="008C5B3E">
        <w:t xml:space="preserve"> On the same day as this meeting, Westerville City Council held the first of three scheduled readings for an updated zoning code to regulate medical and recreational marijuana sales. The proposed code allows for a maximum of two dispensaries within the city, subject to strict location restrictions and Special Use Permits, while aligning with state regulations and addressing federal illegality and limited licensing. A final decision will be made following the completion of the third reading.</w:t>
      </w:r>
      <w:r w:rsidRPr="00D0381D">
        <w:t xml:space="preserve"> </w:t>
      </w:r>
    </w:p>
    <w:p w14:paraId="6F21D545" w14:textId="3427ED86" w:rsidR="00795A81" w:rsidRPr="00795A81" w:rsidRDefault="003C2A60" w:rsidP="00F84DBB">
      <w:pPr>
        <w:pStyle w:val="ListParagraph"/>
        <w:numPr>
          <w:ilvl w:val="0"/>
          <w:numId w:val="33"/>
        </w:numPr>
      </w:pPr>
      <w:r>
        <w:t xml:space="preserve">Taxation – Brandon - </w:t>
      </w:r>
      <w:r w:rsidR="00795A81" w:rsidRPr="00795A81">
        <w:t xml:space="preserve">Currently, there is no specific deadline for entities to register their Beneficial Ownership Information (BOI) while the preliminary injunction remains in effect. </w:t>
      </w:r>
      <w:r w:rsidR="00F84DBB">
        <w:t>Everyone</w:t>
      </w:r>
      <w:r w:rsidR="00795A81" w:rsidRPr="00795A81">
        <w:t xml:space="preserve"> should monitor updates from FinCEN and be prepared to comply once the injunction is lifted and enforcement resumes.</w:t>
      </w:r>
      <w:r w:rsidR="00F84DBB">
        <w:t xml:space="preserve"> </w:t>
      </w:r>
      <w:r w:rsidR="00B24ABE">
        <w:t xml:space="preserve">Stay current here: </w:t>
      </w:r>
      <w:hyperlink r:id="rId11" w:history="1">
        <w:r w:rsidR="0086091A" w:rsidRPr="0086091A">
          <w:rPr>
            <w:rStyle w:val="Hyperlink"/>
          </w:rPr>
          <w:t>https://www.fincen.gov/boi</w:t>
        </w:r>
      </w:hyperlink>
      <w:r w:rsidR="00B24ABE" w:rsidRPr="00795A81">
        <w:t xml:space="preserve"> </w:t>
      </w:r>
    </w:p>
    <w:p w14:paraId="7E06671C" w14:textId="1765ED6D" w:rsidR="004860FF" w:rsidRPr="004860FF" w:rsidRDefault="00ED70A5" w:rsidP="00F67428">
      <w:pPr>
        <w:pStyle w:val="ListParagraph"/>
        <w:numPr>
          <w:ilvl w:val="0"/>
          <w:numId w:val="33"/>
        </w:numPr>
      </w:pPr>
      <w:r>
        <w:t xml:space="preserve">Workforce </w:t>
      </w:r>
      <w:r w:rsidR="00F47414">
        <w:t xml:space="preserve">- </w:t>
      </w:r>
      <w:r w:rsidR="00130B28" w:rsidRPr="00D0381D">
        <w:t xml:space="preserve">WorkWISE </w:t>
      </w:r>
      <w:r w:rsidR="004860FF">
        <w:t>–</w:t>
      </w:r>
      <w:r w:rsidR="00130B28" w:rsidRPr="00D0381D">
        <w:t xml:space="preserve"> Janet</w:t>
      </w:r>
      <w:r w:rsidR="00F47414">
        <w:t xml:space="preserve"> – next meeting is 1/15 – Looking for more businesses to participate</w:t>
      </w:r>
    </w:p>
    <w:p w14:paraId="7789DEB7" w14:textId="77777777" w:rsidR="00E30E1F" w:rsidRPr="00E30E1F" w:rsidRDefault="00F96F7C" w:rsidP="00E30E1F">
      <w:pPr>
        <w:pStyle w:val="ListParagraph"/>
        <w:numPr>
          <w:ilvl w:val="0"/>
          <w:numId w:val="33"/>
        </w:numPr>
      </w:pPr>
      <w:r w:rsidRPr="00D0381D">
        <w:rPr>
          <w:color w:val="000000"/>
        </w:rPr>
        <w:t xml:space="preserve">Ohio Chamber </w:t>
      </w:r>
      <w:r w:rsidR="00EC22BA" w:rsidRPr="00D0381D">
        <w:rPr>
          <w:color w:val="000000"/>
        </w:rPr>
        <w:t>Small Business Council Meeting- Laura/Jan</w:t>
      </w:r>
      <w:r w:rsidR="00E30E1F">
        <w:rPr>
          <w:color w:val="000000"/>
        </w:rPr>
        <w:t>et/Janis</w:t>
      </w:r>
    </w:p>
    <w:p w14:paraId="3027696E" w14:textId="3669C357" w:rsidR="009232B9" w:rsidRPr="00D0381D" w:rsidRDefault="00F47414" w:rsidP="0039166E">
      <w:pPr>
        <w:pStyle w:val="ListParagraph"/>
        <w:numPr>
          <w:ilvl w:val="1"/>
          <w:numId w:val="33"/>
        </w:numPr>
      </w:pPr>
      <w:r>
        <w:t>Has not met since last BAC meeting</w:t>
      </w:r>
    </w:p>
    <w:p w14:paraId="0D361B2F" w14:textId="77777777" w:rsidR="00130B28" w:rsidRPr="00FA1040" w:rsidRDefault="00130B28" w:rsidP="00082E07">
      <w:pPr>
        <w:rPr>
          <w:sz w:val="16"/>
          <w:szCs w:val="16"/>
        </w:rPr>
      </w:pPr>
    </w:p>
    <w:p w14:paraId="2F79C6C8" w14:textId="4CAF8306" w:rsidR="00D16898" w:rsidRDefault="00B56A04" w:rsidP="00F47414">
      <w:pPr>
        <w:ind w:right="-594"/>
        <w:rPr>
          <w:b/>
          <w:bCs/>
          <w:color w:val="000000" w:themeColor="text1"/>
        </w:rPr>
      </w:pPr>
      <w:r w:rsidRPr="00D0381D">
        <w:rPr>
          <w:color w:val="000000" w:themeColor="text1"/>
        </w:rPr>
        <w:t xml:space="preserve"> </w:t>
      </w:r>
      <w:r w:rsidR="00F47414">
        <w:rPr>
          <w:b/>
          <w:bCs/>
          <w:color w:val="000000" w:themeColor="text1"/>
        </w:rPr>
        <w:t xml:space="preserve">Westerville City </w:t>
      </w:r>
      <w:r w:rsidR="0087752B">
        <w:rPr>
          <w:b/>
          <w:bCs/>
          <w:color w:val="000000" w:themeColor="text1"/>
        </w:rPr>
        <w:t xml:space="preserve">Economic Development </w:t>
      </w:r>
      <w:r w:rsidR="00F47414">
        <w:rPr>
          <w:b/>
          <w:bCs/>
          <w:color w:val="000000" w:themeColor="text1"/>
        </w:rPr>
        <w:t>Presentation from Rachel Ray</w:t>
      </w:r>
    </w:p>
    <w:p w14:paraId="520643B1" w14:textId="77777777" w:rsidR="006419B8" w:rsidRDefault="006419B8" w:rsidP="007C70BE">
      <w:pPr>
        <w:pStyle w:val="ListParagraph"/>
        <w:numPr>
          <w:ilvl w:val="0"/>
          <w:numId w:val="46"/>
        </w:numPr>
        <w:ind w:right="-594"/>
      </w:pPr>
      <w:r>
        <w:t>Rachel gave a presentation on all the exciting things happening. Most everything can be found by</w:t>
      </w:r>
    </w:p>
    <w:p w14:paraId="5DE7C157" w14:textId="24030288" w:rsidR="006D6415" w:rsidRDefault="006419B8" w:rsidP="009D1A84">
      <w:pPr>
        <w:pStyle w:val="ListParagraph"/>
        <w:ind w:right="-594"/>
      </w:pPr>
      <w:hyperlink r:id="rId12" w:history="1">
        <w:r w:rsidRPr="00970D39">
          <w:rPr>
            <w:rStyle w:val="Hyperlink"/>
          </w:rPr>
          <w:t>clicking here</w:t>
        </w:r>
      </w:hyperlink>
      <w:r>
        <w:t>.</w:t>
      </w:r>
    </w:p>
    <w:p w14:paraId="1EED2D89" w14:textId="77777777" w:rsidR="00374D14" w:rsidRDefault="00374D14" w:rsidP="00374D14">
      <w:pPr>
        <w:ind w:right="-594"/>
      </w:pPr>
    </w:p>
    <w:p w14:paraId="3C36119F" w14:textId="46D11E1D" w:rsidR="00FA1040" w:rsidRDefault="00FA1040" w:rsidP="00FA1040">
      <w:pPr>
        <w:ind w:right="-54"/>
        <w:rPr>
          <w:b/>
          <w:bCs/>
        </w:rPr>
      </w:pPr>
      <w:r>
        <w:rPr>
          <w:b/>
          <w:bCs/>
        </w:rPr>
        <w:t xml:space="preserve">The rescheduled Quarterly Luncheon from December will be Thursday, Feb. 20, 11:30AM The Renaissance Polaris-Westerville. </w:t>
      </w:r>
    </w:p>
    <w:p w14:paraId="3D11C9FE" w14:textId="26F9CF49" w:rsidR="00FA1040" w:rsidRDefault="00FA1040" w:rsidP="005E147D">
      <w:pPr>
        <w:ind w:right="-594"/>
        <w:rPr>
          <w:b/>
          <w:bCs/>
        </w:rPr>
      </w:pPr>
      <w:hyperlink r:id="rId13" w:history="1">
        <w:r w:rsidRPr="001E1D7D">
          <w:rPr>
            <w:rStyle w:val="Hyperlink"/>
            <w:b/>
            <w:bCs/>
          </w:rPr>
          <w:t>https://business.westervillechamber.com/events/details/rescheduled-quarterly-membership-luncheon-december-2024-10580?calendarMonth=2025-02-01</w:t>
        </w:r>
      </w:hyperlink>
    </w:p>
    <w:p w14:paraId="1BED4EC2" w14:textId="77777777" w:rsidR="00FA1040" w:rsidRPr="00FA1040" w:rsidRDefault="00FA1040" w:rsidP="00FA1040">
      <w:pPr>
        <w:ind w:right="-144"/>
        <w:rPr>
          <w:b/>
          <w:bCs/>
          <w:sz w:val="16"/>
          <w:szCs w:val="16"/>
        </w:rPr>
      </w:pPr>
    </w:p>
    <w:p w14:paraId="26F49FC2" w14:textId="09A59129" w:rsidR="005E147D" w:rsidRDefault="00374D14" w:rsidP="005E147D">
      <w:pPr>
        <w:ind w:right="-594"/>
      </w:pPr>
      <w:r w:rsidRPr="005E147D">
        <w:rPr>
          <w:b/>
          <w:bCs/>
        </w:rPr>
        <w:t>Legislative Roundtable</w:t>
      </w:r>
      <w:r>
        <w:t xml:space="preserve"> is attempting to be scheduled based off the various </w:t>
      </w:r>
      <w:r w:rsidR="00C63BDB">
        <w:t xml:space="preserve">legislator </w:t>
      </w:r>
      <w:r>
        <w:t xml:space="preserve">schedules that need to </w:t>
      </w:r>
    </w:p>
    <w:p w14:paraId="2FA42B14" w14:textId="769C78E5" w:rsidR="00374D14" w:rsidRDefault="00374D14" w:rsidP="00FA1040">
      <w:pPr>
        <w:ind w:right="126"/>
      </w:pPr>
      <w:r>
        <w:t xml:space="preserve">be accounted for. </w:t>
      </w:r>
      <w:r w:rsidR="005E147D">
        <w:t xml:space="preserve">Please </w:t>
      </w:r>
      <w:proofErr w:type="gramStart"/>
      <w:r w:rsidR="005E147D">
        <w:t>watch</w:t>
      </w:r>
      <w:proofErr w:type="gramEnd"/>
      <w:r w:rsidR="005E147D">
        <w:t xml:space="preserve"> for an email update </w:t>
      </w:r>
      <w:r w:rsidR="00FA1040">
        <w:t>for the date and time.  The plan is to have the roundtable in late and we will not have our Feb. council meeting</w:t>
      </w:r>
      <w:r w:rsidR="005E147D">
        <w:t>.</w:t>
      </w:r>
    </w:p>
    <w:p w14:paraId="3D6F5015" w14:textId="77777777" w:rsidR="00C63BDB" w:rsidRDefault="00C63BDB" w:rsidP="00472489">
      <w:pPr>
        <w:ind w:right="-144"/>
      </w:pPr>
    </w:p>
    <w:p w14:paraId="7E93229D" w14:textId="22CECFCD" w:rsidR="00A27369" w:rsidRPr="00C63BDB" w:rsidRDefault="00C63BDB" w:rsidP="00472489">
      <w:pPr>
        <w:ind w:right="-144"/>
        <w:rPr>
          <w:b/>
          <w:bCs/>
        </w:rPr>
      </w:pPr>
      <w:r w:rsidRPr="00C63BDB">
        <w:rPr>
          <w:b/>
          <w:bCs/>
        </w:rPr>
        <w:t>Membership Luncheons</w:t>
      </w:r>
      <w:r>
        <w:rPr>
          <w:b/>
          <w:bCs/>
        </w:rPr>
        <w:t xml:space="preserve"> first ½ of the year</w:t>
      </w:r>
      <w:r w:rsidRPr="00C63BDB">
        <w:rPr>
          <w:b/>
          <w:bCs/>
        </w:rPr>
        <w:t xml:space="preserve">: </w:t>
      </w:r>
    </w:p>
    <w:p w14:paraId="439FE187" w14:textId="77777777" w:rsidR="00896FAE" w:rsidRPr="00896FAE" w:rsidRDefault="00896FAE" w:rsidP="00896FAE">
      <w:pPr>
        <w:numPr>
          <w:ilvl w:val="0"/>
          <w:numId w:val="43"/>
        </w:numPr>
        <w:ind w:right="-144"/>
      </w:pPr>
      <w:r w:rsidRPr="00896FAE">
        <w:t>Smart City initiatives (</w:t>
      </w:r>
      <w:r w:rsidRPr="00896FAE">
        <w:rPr>
          <w:b/>
          <w:bCs/>
        </w:rPr>
        <w:t>June</w:t>
      </w:r>
      <w:r w:rsidRPr="00896FAE">
        <w:t>).</w:t>
      </w:r>
    </w:p>
    <w:p w14:paraId="679BCC2F" w14:textId="77777777" w:rsidR="00896FAE" w:rsidRPr="00896FAE" w:rsidRDefault="00896FAE" w:rsidP="00896FAE">
      <w:pPr>
        <w:numPr>
          <w:ilvl w:val="0"/>
          <w:numId w:val="43"/>
        </w:numPr>
        <w:ind w:right="-144"/>
      </w:pPr>
      <w:r w:rsidRPr="00896FAE">
        <w:t xml:space="preserve">Update from the </w:t>
      </w:r>
      <w:r w:rsidRPr="00896FAE">
        <w:rPr>
          <w:b/>
          <w:bCs/>
        </w:rPr>
        <w:t>Director of Columbus Airport</w:t>
      </w:r>
      <w:r w:rsidRPr="00896FAE">
        <w:t xml:space="preserve"> (</w:t>
      </w:r>
      <w:r w:rsidRPr="00896FAE">
        <w:rPr>
          <w:b/>
          <w:bCs/>
        </w:rPr>
        <w:t>March</w:t>
      </w:r>
      <w:r w:rsidRPr="00896FAE">
        <w:t>).</w:t>
      </w:r>
    </w:p>
    <w:p w14:paraId="1E4004E1" w14:textId="77777777" w:rsidR="00C63BDB" w:rsidRDefault="00C63BDB" w:rsidP="00C63BDB">
      <w:pPr>
        <w:ind w:right="-144"/>
        <w:rPr>
          <w:b/>
          <w:bCs/>
        </w:rPr>
      </w:pPr>
    </w:p>
    <w:p w14:paraId="6062DE11" w14:textId="1907F1E0" w:rsidR="00C63BDB" w:rsidRPr="00C63BDB" w:rsidRDefault="00C63BDB" w:rsidP="00C63BDB">
      <w:pPr>
        <w:ind w:right="-144"/>
        <w:rPr>
          <w:b/>
          <w:bCs/>
        </w:rPr>
      </w:pPr>
      <w:r w:rsidRPr="00C63BDB">
        <w:rPr>
          <w:b/>
          <w:bCs/>
        </w:rPr>
        <w:t>Future Topics for Discussion:</w:t>
      </w:r>
    </w:p>
    <w:p w14:paraId="5EF5269A" w14:textId="7306A132" w:rsidR="00896FAE" w:rsidRPr="00FA1040" w:rsidRDefault="00896FAE" w:rsidP="00C63BDB">
      <w:pPr>
        <w:ind w:left="720" w:right="-144"/>
        <w:rPr>
          <w:sz w:val="16"/>
          <w:szCs w:val="16"/>
        </w:rPr>
      </w:pPr>
      <w:r w:rsidRPr="00FA1040">
        <w:rPr>
          <w:sz w:val="16"/>
          <w:szCs w:val="16"/>
        </w:rPr>
        <w:t>Possibility of hosting a job fair.</w:t>
      </w:r>
    </w:p>
    <w:p w14:paraId="6B8A90FB" w14:textId="77777777" w:rsidR="00896FAE" w:rsidRPr="00FA1040" w:rsidRDefault="00896FAE" w:rsidP="005D6397">
      <w:pPr>
        <w:ind w:right="-144"/>
        <w:rPr>
          <w:sz w:val="22"/>
          <w:szCs w:val="22"/>
        </w:rPr>
      </w:pPr>
    </w:p>
    <w:p w14:paraId="4B173C42" w14:textId="19CE6C4F" w:rsidR="003607B9" w:rsidRPr="00A17D4C" w:rsidRDefault="003F1D74" w:rsidP="00A17D4C">
      <w:pPr>
        <w:ind w:right="-144"/>
        <w:rPr>
          <w:b/>
          <w:bCs/>
        </w:rPr>
      </w:pPr>
      <w:r w:rsidRPr="00A17D4C">
        <w:rPr>
          <w:b/>
          <w:bCs/>
        </w:rPr>
        <w:t>Future Meeting</w:t>
      </w:r>
      <w:r w:rsidR="003607B9" w:rsidRPr="00A17D4C">
        <w:rPr>
          <w:b/>
          <w:bCs/>
        </w:rPr>
        <w:t>s:</w:t>
      </w:r>
    </w:p>
    <w:p w14:paraId="73B86F6C" w14:textId="158FCF82" w:rsidR="003607B9" w:rsidRPr="00FA1040" w:rsidRDefault="003607B9" w:rsidP="003607B9">
      <w:pPr>
        <w:pStyle w:val="ListParagraph"/>
        <w:numPr>
          <w:ilvl w:val="0"/>
          <w:numId w:val="35"/>
        </w:numPr>
        <w:ind w:right="-144"/>
        <w:rPr>
          <w:i/>
          <w:iCs/>
        </w:rPr>
      </w:pPr>
      <w:r>
        <w:t xml:space="preserve">Next Meeting: </w:t>
      </w:r>
      <w:r w:rsidR="00FA1040">
        <w:t xml:space="preserve">No Feb. meeting </w:t>
      </w:r>
      <w:r w:rsidR="00435FDC">
        <w:t xml:space="preserve">Legislative Roundtable </w:t>
      </w:r>
      <w:r w:rsidR="00FA1040">
        <w:t>being scheduled/Tues. March 4</w:t>
      </w:r>
      <w:r w:rsidR="00435FDC">
        <w:t>.</w:t>
      </w:r>
    </w:p>
    <w:p w14:paraId="18FE8666" w14:textId="697B3844" w:rsidR="009A52FA" w:rsidRDefault="00435FDC" w:rsidP="00FA1040">
      <w:pPr>
        <w:pStyle w:val="ListParagraph"/>
        <w:numPr>
          <w:ilvl w:val="0"/>
          <w:numId w:val="35"/>
        </w:numPr>
        <w:ind w:right="-144"/>
      </w:pPr>
      <w:r w:rsidRPr="00FA1040">
        <w:rPr>
          <w:i/>
          <w:iCs/>
        </w:rPr>
        <w:t>BAC usually meets</w:t>
      </w:r>
      <w:r>
        <w:t xml:space="preserve"> the first Tuesday of every mont</w:t>
      </w:r>
      <w:r w:rsidR="00FA1040">
        <w:t>h</w:t>
      </w:r>
    </w:p>
    <w:p w14:paraId="315D804D" w14:textId="32DFEA86" w:rsidR="00CF32FC" w:rsidRPr="00713D3C" w:rsidRDefault="00483FD6" w:rsidP="00385A6C">
      <w:pPr>
        <w:ind w:right="-684"/>
        <w:rPr>
          <w:b/>
        </w:rPr>
      </w:pPr>
      <w:r w:rsidRPr="00D0381D">
        <w:rPr>
          <w:bCs/>
        </w:rPr>
        <w:tab/>
      </w:r>
      <w:r w:rsidRPr="00D0381D">
        <w:rPr>
          <w:bCs/>
        </w:rPr>
        <w:tab/>
      </w:r>
      <w:r w:rsidRPr="00D0381D">
        <w:rPr>
          <w:bCs/>
        </w:rPr>
        <w:tab/>
      </w:r>
      <w:r w:rsidRPr="00D0381D">
        <w:rPr>
          <w:bCs/>
        </w:rPr>
        <w:tab/>
      </w:r>
      <w:r w:rsidRPr="00D0381D">
        <w:rPr>
          <w:bCs/>
        </w:rPr>
        <w:tab/>
      </w:r>
      <w:r w:rsidR="00895C96" w:rsidRPr="00D0381D">
        <w:rPr>
          <w:b/>
        </w:rPr>
        <w:t>Adjou</w:t>
      </w:r>
      <w:r w:rsidR="00FE3085" w:rsidRPr="00D0381D">
        <w:rPr>
          <w:b/>
        </w:rPr>
        <w:t>rn</w:t>
      </w:r>
      <w:r w:rsidR="00FA1040">
        <w:rPr>
          <w:b/>
        </w:rPr>
        <w:t>ed at 4:40PM</w:t>
      </w:r>
    </w:p>
    <w:sectPr w:rsidR="00CF32FC" w:rsidRPr="00713D3C" w:rsidSect="00DD1364">
      <w:headerReference w:type="default" r:id="rId14"/>
      <w:pgSz w:w="12240" w:h="15840" w:code="1"/>
      <w:pgMar w:top="1627" w:right="540" w:bottom="634" w:left="864" w:header="450" w:footer="144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23C62" w14:textId="77777777" w:rsidR="000D43C3" w:rsidRDefault="000D43C3">
      <w:r>
        <w:separator/>
      </w:r>
    </w:p>
  </w:endnote>
  <w:endnote w:type="continuationSeparator" w:id="0">
    <w:p w14:paraId="4945E1ED" w14:textId="77777777" w:rsidR="000D43C3" w:rsidRDefault="000D43C3">
      <w:r>
        <w:continuationSeparator/>
      </w:r>
    </w:p>
  </w:endnote>
  <w:endnote w:type="continuationNotice" w:id="1">
    <w:p w14:paraId="26072C52" w14:textId="77777777" w:rsidR="000D43C3" w:rsidRDefault="000D4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monBullet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488E0" w14:textId="77777777" w:rsidR="000D43C3" w:rsidRDefault="000D43C3">
      <w:r>
        <w:separator/>
      </w:r>
    </w:p>
  </w:footnote>
  <w:footnote w:type="continuationSeparator" w:id="0">
    <w:p w14:paraId="247B7359" w14:textId="77777777" w:rsidR="000D43C3" w:rsidRDefault="000D43C3">
      <w:r>
        <w:continuationSeparator/>
      </w:r>
    </w:p>
  </w:footnote>
  <w:footnote w:type="continuationNotice" w:id="1">
    <w:p w14:paraId="6A99DB07" w14:textId="77777777" w:rsidR="000D43C3" w:rsidRDefault="000D43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F214E" w14:textId="77777777" w:rsidR="00691308" w:rsidRDefault="00691308" w:rsidP="00691308">
    <w:pPr>
      <w:tabs>
        <w:tab w:val="left" w:pos="2070"/>
        <w:tab w:val="center" w:pos="4878"/>
      </w:tabs>
      <w:jc w:val="center"/>
      <w:rPr>
        <w:rFonts w:ascii="Arial" w:hAnsi="Arial" w:cs="Arial"/>
        <w:b/>
      </w:rPr>
    </w:pPr>
  </w:p>
  <w:p w14:paraId="439D9723" w14:textId="6ABCD50E" w:rsidR="00691308" w:rsidRDefault="00F955F8" w:rsidP="00691308">
    <w:pPr>
      <w:tabs>
        <w:tab w:val="left" w:pos="2070"/>
        <w:tab w:val="center" w:pos="4878"/>
      </w:tabs>
      <w:jc w:val="center"/>
      <w:rPr>
        <w:rFonts w:ascii="Arial" w:hAnsi="Arial" w:cs="Arial"/>
        <w:b/>
      </w:rPr>
    </w:pPr>
    <w:r>
      <w:rPr>
        <w:rFonts w:ascii="Arial" w:hAnsi="Arial" w:cs="Arial"/>
        <w:b/>
        <w:noProof/>
      </w:rPr>
      <w:drawing>
        <wp:inline distT="0" distB="0" distL="0" distR="0" wp14:anchorId="42AEAC9D" wp14:editId="7284C66A">
          <wp:extent cx="11239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a:ln>
                    <a:noFill/>
                  </a:ln>
                </pic:spPr>
              </pic:pic>
            </a:graphicData>
          </a:graphic>
        </wp:inline>
      </w:drawing>
    </w:r>
  </w:p>
  <w:p w14:paraId="0FBBDF7A" w14:textId="77777777" w:rsidR="00895C96" w:rsidRPr="00691308" w:rsidRDefault="005C3FCD" w:rsidP="00691308">
    <w:pPr>
      <w:tabs>
        <w:tab w:val="left" w:pos="2070"/>
        <w:tab w:val="center" w:pos="4878"/>
      </w:tabs>
      <w:jc w:val="center"/>
      <w:rPr>
        <w:rFonts w:ascii="Arial" w:hAnsi="Arial" w:cs="Arial"/>
        <w:b/>
      </w:rPr>
    </w:pPr>
    <w:r>
      <w:rPr>
        <w:rFonts w:ascii="Arial" w:hAnsi="Arial" w:cs="Arial"/>
        <w:b/>
        <w:i/>
      </w:rPr>
      <w:t>Business Adv</w:t>
    </w:r>
    <w:r w:rsidR="00C72CAE">
      <w:rPr>
        <w:rFonts w:ascii="Arial" w:hAnsi="Arial" w:cs="Arial"/>
        <w:b/>
        <w:i/>
      </w:rPr>
      <w:t>ocacy</w:t>
    </w:r>
    <w:r>
      <w:rPr>
        <w:rFonts w:ascii="Arial" w:hAnsi="Arial" w:cs="Arial"/>
        <w:b/>
        <w:i/>
      </w:rPr>
      <w:t xml:space="preserve"> Council</w:t>
    </w:r>
  </w:p>
</w:hdr>
</file>

<file path=word/intelligence2.xml><?xml version="1.0" encoding="utf-8"?>
<int2:intelligence xmlns:int2="http://schemas.microsoft.com/office/intelligence/2020/intelligence" xmlns:oel="http://schemas.microsoft.com/office/2019/extlst">
  <int2:observations>
    <int2:textHash int2:hashCode="sK56U0XD1cO5jn" int2:id="11ShYshg">
      <int2:state int2:value="Rejected" int2:type="LegacyProofing"/>
    </int2:textHash>
    <int2:textHash int2:hashCode="/5hx88mqXR5yIZ" int2:id="1dMcuYYC">
      <int2:state int2:value="Rejected" int2:type="LegacyProofing"/>
    </int2:textHash>
    <int2:textHash int2:hashCode="qrI5ZP2UlXQ2fb" int2:id="aqFGyRl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1EFA"/>
    <w:multiLevelType w:val="hybridMultilevel"/>
    <w:tmpl w:val="AD9E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F34B4"/>
    <w:multiLevelType w:val="hybridMultilevel"/>
    <w:tmpl w:val="280CC406"/>
    <w:lvl w:ilvl="0" w:tplc="0EFA071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06175829"/>
    <w:multiLevelType w:val="hybridMultilevel"/>
    <w:tmpl w:val="C632F82A"/>
    <w:lvl w:ilvl="0" w:tplc="04090001">
      <w:start w:val="1"/>
      <w:numFmt w:val="bullet"/>
      <w:lvlText w:val=""/>
      <w:lvlJc w:val="left"/>
      <w:pPr>
        <w:ind w:left="5820" w:hanging="360"/>
      </w:pPr>
      <w:rPr>
        <w:rFonts w:ascii="Symbol" w:hAnsi="Symbol" w:hint="default"/>
      </w:rPr>
    </w:lvl>
    <w:lvl w:ilvl="1" w:tplc="04090003" w:tentative="1">
      <w:start w:val="1"/>
      <w:numFmt w:val="bullet"/>
      <w:lvlText w:val="o"/>
      <w:lvlJc w:val="left"/>
      <w:pPr>
        <w:ind w:left="6540" w:hanging="360"/>
      </w:pPr>
      <w:rPr>
        <w:rFonts w:ascii="Courier New" w:hAnsi="Courier New" w:cs="Courier New" w:hint="default"/>
      </w:rPr>
    </w:lvl>
    <w:lvl w:ilvl="2" w:tplc="04090005" w:tentative="1">
      <w:start w:val="1"/>
      <w:numFmt w:val="bullet"/>
      <w:lvlText w:val=""/>
      <w:lvlJc w:val="left"/>
      <w:pPr>
        <w:ind w:left="7260" w:hanging="360"/>
      </w:pPr>
      <w:rPr>
        <w:rFonts w:ascii="Wingdings" w:hAnsi="Wingdings" w:hint="default"/>
      </w:rPr>
    </w:lvl>
    <w:lvl w:ilvl="3" w:tplc="04090001" w:tentative="1">
      <w:start w:val="1"/>
      <w:numFmt w:val="bullet"/>
      <w:lvlText w:val=""/>
      <w:lvlJc w:val="left"/>
      <w:pPr>
        <w:ind w:left="7980" w:hanging="360"/>
      </w:pPr>
      <w:rPr>
        <w:rFonts w:ascii="Symbol" w:hAnsi="Symbol" w:hint="default"/>
      </w:rPr>
    </w:lvl>
    <w:lvl w:ilvl="4" w:tplc="04090003" w:tentative="1">
      <w:start w:val="1"/>
      <w:numFmt w:val="bullet"/>
      <w:lvlText w:val="o"/>
      <w:lvlJc w:val="left"/>
      <w:pPr>
        <w:ind w:left="8700" w:hanging="360"/>
      </w:pPr>
      <w:rPr>
        <w:rFonts w:ascii="Courier New" w:hAnsi="Courier New" w:cs="Courier New" w:hint="default"/>
      </w:rPr>
    </w:lvl>
    <w:lvl w:ilvl="5" w:tplc="04090005" w:tentative="1">
      <w:start w:val="1"/>
      <w:numFmt w:val="bullet"/>
      <w:lvlText w:val=""/>
      <w:lvlJc w:val="left"/>
      <w:pPr>
        <w:ind w:left="9420" w:hanging="360"/>
      </w:pPr>
      <w:rPr>
        <w:rFonts w:ascii="Wingdings" w:hAnsi="Wingdings" w:hint="default"/>
      </w:rPr>
    </w:lvl>
    <w:lvl w:ilvl="6" w:tplc="04090001" w:tentative="1">
      <w:start w:val="1"/>
      <w:numFmt w:val="bullet"/>
      <w:lvlText w:val=""/>
      <w:lvlJc w:val="left"/>
      <w:pPr>
        <w:ind w:left="10140" w:hanging="360"/>
      </w:pPr>
      <w:rPr>
        <w:rFonts w:ascii="Symbol" w:hAnsi="Symbol" w:hint="default"/>
      </w:rPr>
    </w:lvl>
    <w:lvl w:ilvl="7" w:tplc="04090003" w:tentative="1">
      <w:start w:val="1"/>
      <w:numFmt w:val="bullet"/>
      <w:lvlText w:val="o"/>
      <w:lvlJc w:val="left"/>
      <w:pPr>
        <w:ind w:left="10860" w:hanging="360"/>
      </w:pPr>
      <w:rPr>
        <w:rFonts w:ascii="Courier New" w:hAnsi="Courier New" w:cs="Courier New" w:hint="default"/>
      </w:rPr>
    </w:lvl>
    <w:lvl w:ilvl="8" w:tplc="04090005" w:tentative="1">
      <w:start w:val="1"/>
      <w:numFmt w:val="bullet"/>
      <w:lvlText w:val=""/>
      <w:lvlJc w:val="left"/>
      <w:pPr>
        <w:ind w:left="11580" w:hanging="360"/>
      </w:pPr>
      <w:rPr>
        <w:rFonts w:ascii="Wingdings" w:hAnsi="Wingdings" w:hint="default"/>
      </w:rPr>
    </w:lvl>
  </w:abstractNum>
  <w:abstractNum w:abstractNumId="3" w15:restartNumberingAfterBreak="0">
    <w:nsid w:val="07753CC0"/>
    <w:multiLevelType w:val="hybridMultilevel"/>
    <w:tmpl w:val="8820B0A0"/>
    <w:lvl w:ilvl="0" w:tplc="04090001">
      <w:start w:val="1"/>
      <w:numFmt w:val="bullet"/>
      <w:lvlText w:val=""/>
      <w:lvlJc w:val="left"/>
      <w:pPr>
        <w:ind w:left="985" w:hanging="360"/>
      </w:pPr>
      <w:rPr>
        <w:rFonts w:ascii="Symbol" w:hAnsi="Symbol"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4" w15:restartNumberingAfterBreak="0">
    <w:nsid w:val="08316DCD"/>
    <w:multiLevelType w:val="hybridMultilevel"/>
    <w:tmpl w:val="4E46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F47B7"/>
    <w:multiLevelType w:val="hybridMultilevel"/>
    <w:tmpl w:val="2FDEE4E0"/>
    <w:lvl w:ilvl="0" w:tplc="01F09480">
      <w:start w:val="1"/>
      <w:numFmt w:val="bullet"/>
      <w:lvlText w:val="&amp;"/>
      <w:lvlJc w:val="left"/>
      <w:pPr>
        <w:tabs>
          <w:tab w:val="num" w:pos="720"/>
        </w:tabs>
        <w:ind w:left="720" w:hanging="360"/>
      </w:pPr>
      <w:rPr>
        <w:rFonts w:ascii="CommonBullets" w:hAnsi="CommonBullets" w:hint="default"/>
      </w:rPr>
    </w:lvl>
    <w:lvl w:ilvl="1" w:tplc="8506D948" w:tentative="1">
      <w:start w:val="1"/>
      <w:numFmt w:val="bullet"/>
      <w:lvlText w:val="&amp;"/>
      <w:lvlJc w:val="left"/>
      <w:pPr>
        <w:tabs>
          <w:tab w:val="num" w:pos="1440"/>
        </w:tabs>
        <w:ind w:left="1440" w:hanging="360"/>
      </w:pPr>
      <w:rPr>
        <w:rFonts w:ascii="CommonBullets" w:hAnsi="CommonBullets" w:hint="default"/>
      </w:rPr>
    </w:lvl>
    <w:lvl w:ilvl="2" w:tplc="27FEBB96" w:tentative="1">
      <w:start w:val="1"/>
      <w:numFmt w:val="bullet"/>
      <w:lvlText w:val="&amp;"/>
      <w:lvlJc w:val="left"/>
      <w:pPr>
        <w:tabs>
          <w:tab w:val="num" w:pos="2160"/>
        </w:tabs>
        <w:ind w:left="2160" w:hanging="360"/>
      </w:pPr>
      <w:rPr>
        <w:rFonts w:ascii="CommonBullets" w:hAnsi="CommonBullets" w:hint="default"/>
      </w:rPr>
    </w:lvl>
    <w:lvl w:ilvl="3" w:tplc="F8101ECA" w:tentative="1">
      <w:start w:val="1"/>
      <w:numFmt w:val="bullet"/>
      <w:lvlText w:val="&amp;"/>
      <w:lvlJc w:val="left"/>
      <w:pPr>
        <w:tabs>
          <w:tab w:val="num" w:pos="2880"/>
        </w:tabs>
        <w:ind w:left="2880" w:hanging="360"/>
      </w:pPr>
      <w:rPr>
        <w:rFonts w:ascii="CommonBullets" w:hAnsi="CommonBullets" w:hint="default"/>
      </w:rPr>
    </w:lvl>
    <w:lvl w:ilvl="4" w:tplc="94527232" w:tentative="1">
      <w:start w:val="1"/>
      <w:numFmt w:val="bullet"/>
      <w:lvlText w:val="&amp;"/>
      <w:lvlJc w:val="left"/>
      <w:pPr>
        <w:tabs>
          <w:tab w:val="num" w:pos="3600"/>
        </w:tabs>
        <w:ind w:left="3600" w:hanging="360"/>
      </w:pPr>
      <w:rPr>
        <w:rFonts w:ascii="CommonBullets" w:hAnsi="CommonBullets" w:hint="default"/>
      </w:rPr>
    </w:lvl>
    <w:lvl w:ilvl="5" w:tplc="594E9660" w:tentative="1">
      <w:start w:val="1"/>
      <w:numFmt w:val="bullet"/>
      <w:lvlText w:val="&amp;"/>
      <w:lvlJc w:val="left"/>
      <w:pPr>
        <w:tabs>
          <w:tab w:val="num" w:pos="4320"/>
        </w:tabs>
        <w:ind w:left="4320" w:hanging="360"/>
      </w:pPr>
      <w:rPr>
        <w:rFonts w:ascii="CommonBullets" w:hAnsi="CommonBullets" w:hint="default"/>
      </w:rPr>
    </w:lvl>
    <w:lvl w:ilvl="6" w:tplc="749CE4A8" w:tentative="1">
      <w:start w:val="1"/>
      <w:numFmt w:val="bullet"/>
      <w:lvlText w:val="&amp;"/>
      <w:lvlJc w:val="left"/>
      <w:pPr>
        <w:tabs>
          <w:tab w:val="num" w:pos="5040"/>
        </w:tabs>
        <w:ind w:left="5040" w:hanging="360"/>
      </w:pPr>
      <w:rPr>
        <w:rFonts w:ascii="CommonBullets" w:hAnsi="CommonBullets" w:hint="default"/>
      </w:rPr>
    </w:lvl>
    <w:lvl w:ilvl="7" w:tplc="9FFAE83C" w:tentative="1">
      <w:start w:val="1"/>
      <w:numFmt w:val="bullet"/>
      <w:lvlText w:val="&amp;"/>
      <w:lvlJc w:val="left"/>
      <w:pPr>
        <w:tabs>
          <w:tab w:val="num" w:pos="5760"/>
        </w:tabs>
        <w:ind w:left="5760" w:hanging="360"/>
      </w:pPr>
      <w:rPr>
        <w:rFonts w:ascii="CommonBullets" w:hAnsi="CommonBullets" w:hint="default"/>
      </w:rPr>
    </w:lvl>
    <w:lvl w:ilvl="8" w:tplc="F2C2AE2C" w:tentative="1">
      <w:start w:val="1"/>
      <w:numFmt w:val="bullet"/>
      <w:lvlText w:val="&amp;"/>
      <w:lvlJc w:val="left"/>
      <w:pPr>
        <w:tabs>
          <w:tab w:val="num" w:pos="6480"/>
        </w:tabs>
        <w:ind w:left="6480" w:hanging="360"/>
      </w:pPr>
      <w:rPr>
        <w:rFonts w:ascii="CommonBullets" w:hAnsi="CommonBullets" w:hint="default"/>
      </w:rPr>
    </w:lvl>
  </w:abstractNum>
  <w:abstractNum w:abstractNumId="6" w15:restartNumberingAfterBreak="0">
    <w:nsid w:val="12613C5C"/>
    <w:multiLevelType w:val="hybridMultilevel"/>
    <w:tmpl w:val="51547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326A3"/>
    <w:multiLevelType w:val="hybridMultilevel"/>
    <w:tmpl w:val="EB1AC8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35F64DF"/>
    <w:multiLevelType w:val="hybridMultilevel"/>
    <w:tmpl w:val="AC0C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369D2"/>
    <w:multiLevelType w:val="hybridMultilevel"/>
    <w:tmpl w:val="C716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90F3F"/>
    <w:multiLevelType w:val="hybridMultilevel"/>
    <w:tmpl w:val="19D46462"/>
    <w:lvl w:ilvl="0" w:tplc="0EFA071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18C14B1B"/>
    <w:multiLevelType w:val="hybridMultilevel"/>
    <w:tmpl w:val="06C4D0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6F14FC"/>
    <w:multiLevelType w:val="hybridMultilevel"/>
    <w:tmpl w:val="6F1A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A505B"/>
    <w:multiLevelType w:val="hybridMultilevel"/>
    <w:tmpl w:val="389051F6"/>
    <w:lvl w:ilvl="0" w:tplc="D6F63BB0">
      <w:start w:val="1"/>
      <w:numFmt w:val="bullet"/>
      <w:lvlText w:val=""/>
      <w:lvlJc w:val="left"/>
      <w:pPr>
        <w:ind w:left="720" w:hanging="360"/>
      </w:pPr>
      <w:rPr>
        <w:rFonts w:ascii="Symbol" w:hAnsi="Symbol" w:hint="default"/>
      </w:rPr>
    </w:lvl>
    <w:lvl w:ilvl="1" w:tplc="50289E0E">
      <w:start w:val="1"/>
      <w:numFmt w:val="bullet"/>
      <w:lvlText w:val="o"/>
      <w:lvlJc w:val="left"/>
      <w:pPr>
        <w:ind w:left="1440" w:hanging="360"/>
      </w:pPr>
      <w:rPr>
        <w:rFonts w:ascii="Courier New" w:hAnsi="Courier New" w:hint="default"/>
      </w:rPr>
    </w:lvl>
    <w:lvl w:ilvl="2" w:tplc="0DE4404A">
      <w:start w:val="1"/>
      <w:numFmt w:val="bullet"/>
      <w:lvlText w:val=""/>
      <w:lvlJc w:val="left"/>
      <w:pPr>
        <w:ind w:left="2160" w:hanging="360"/>
      </w:pPr>
      <w:rPr>
        <w:rFonts w:ascii="Wingdings" w:hAnsi="Wingdings" w:hint="default"/>
      </w:rPr>
    </w:lvl>
    <w:lvl w:ilvl="3" w:tplc="B71A0234">
      <w:start w:val="1"/>
      <w:numFmt w:val="bullet"/>
      <w:lvlText w:val=""/>
      <w:lvlJc w:val="left"/>
      <w:pPr>
        <w:ind w:left="2880" w:hanging="360"/>
      </w:pPr>
      <w:rPr>
        <w:rFonts w:ascii="Symbol" w:hAnsi="Symbol" w:hint="default"/>
      </w:rPr>
    </w:lvl>
    <w:lvl w:ilvl="4" w:tplc="FC387762">
      <w:start w:val="1"/>
      <w:numFmt w:val="bullet"/>
      <w:lvlText w:val="o"/>
      <w:lvlJc w:val="left"/>
      <w:pPr>
        <w:ind w:left="3600" w:hanging="360"/>
      </w:pPr>
      <w:rPr>
        <w:rFonts w:ascii="Courier New" w:hAnsi="Courier New" w:hint="default"/>
      </w:rPr>
    </w:lvl>
    <w:lvl w:ilvl="5" w:tplc="56F4518A">
      <w:start w:val="1"/>
      <w:numFmt w:val="bullet"/>
      <w:lvlText w:val=""/>
      <w:lvlJc w:val="left"/>
      <w:pPr>
        <w:ind w:left="4320" w:hanging="360"/>
      </w:pPr>
      <w:rPr>
        <w:rFonts w:ascii="Wingdings" w:hAnsi="Wingdings" w:hint="default"/>
      </w:rPr>
    </w:lvl>
    <w:lvl w:ilvl="6" w:tplc="6A12AF4E">
      <w:start w:val="1"/>
      <w:numFmt w:val="bullet"/>
      <w:lvlText w:val=""/>
      <w:lvlJc w:val="left"/>
      <w:pPr>
        <w:ind w:left="5040" w:hanging="360"/>
      </w:pPr>
      <w:rPr>
        <w:rFonts w:ascii="Symbol" w:hAnsi="Symbol" w:hint="default"/>
      </w:rPr>
    </w:lvl>
    <w:lvl w:ilvl="7" w:tplc="F6688264">
      <w:start w:val="1"/>
      <w:numFmt w:val="bullet"/>
      <w:lvlText w:val="o"/>
      <w:lvlJc w:val="left"/>
      <w:pPr>
        <w:ind w:left="5760" w:hanging="360"/>
      </w:pPr>
      <w:rPr>
        <w:rFonts w:ascii="Courier New" w:hAnsi="Courier New" w:hint="default"/>
      </w:rPr>
    </w:lvl>
    <w:lvl w:ilvl="8" w:tplc="ADB0CC8A">
      <w:start w:val="1"/>
      <w:numFmt w:val="bullet"/>
      <w:lvlText w:val=""/>
      <w:lvlJc w:val="left"/>
      <w:pPr>
        <w:ind w:left="6480" w:hanging="360"/>
      </w:pPr>
      <w:rPr>
        <w:rFonts w:ascii="Wingdings" w:hAnsi="Wingdings" w:hint="default"/>
      </w:rPr>
    </w:lvl>
  </w:abstractNum>
  <w:abstractNum w:abstractNumId="14" w15:restartNumberingAfterBreak="0">
    <w:nsid w:val="233C76AE"/>
    <w:multiLevelType w:val="hybridMultilevel"/>
    <w:tmpl w:val="AA6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87D1F"/>
    <w:multiLevelType w:val="hybridMultilevel"/>
    <w:tmpl w:val="CA66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273C9"/>
    <w:multiLevelType w:val="hybridMultilevel"/>
    <w:tmpl w:val="6844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7489"/>
    <w:multiLevelType w:val="hybridMultilevel"/>
    <w:tmpl w:val="E0BE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A0927"/>
    <w:multiLevelType w:val="multilevel"/>
    <w:tmpl w:val="AE22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B81735"/>
    <w:multiLevelType w:val="hybridMultilevel"/>
    <w:tmpl w:val="E96C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84C99"/>
    <w:multiLevelType w:val="hybridMultilevel"/>
    <w:tmpl w:val="AEB26E66"/>
    <w:lvl w:ilvl="0" w:tplc="901C0434">
      <w:start w:val="4"/>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BE2BFC"/>
    <w:multiLevelType w:val="multilevel"/>
    <w:tmpl w:val="3484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792F2B"/>
    <w:multiLevelType w:val="hybridMultilevel"/>
    <w:tmpl w:val="9E665DD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3" w15:restartNumberingAfterBreak="0">
    <w:nsid w:val="359F5112"/>
    <w:multiLevelType w:val="hybridMultilevel"/>
    <w:tmpl w:val="EC32F1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3B6E30FD"/>
    <w:multiLevelType w:val="hybridMultilevel"/>
    <w:tmpl w:val="170C92F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5" w15:restartNumberingAfterBreak="0">
    <w:nsid w:val="3BE34629"/>
    <w:multiLevelType w:val="multilevel"/>
    <w:tmpl w:val="B2E0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B21261"/>
    <w:multiLevelType w:val="hybridMultilevel"/>
    <w:tmpl w:val="7BF4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C7BB6"/>
    <w:multiLevelType w:val="hybridMultilevel"/>
    <w:tmpl w:val="CBB4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520EA"/>
    <w:multiLevelType w:val="hybridMultilevel"/>
    <w:tmpl w:val="DC2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15F15"/>
    <w:multiLevelType w:val="multilevel"/>
    <w:tmpl w:val="F76E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4C2756"/>
    <w:multiLevelType w:val="hybridMultilevel"/>
    <w:tmpl w:val="B6C65E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5B910E4D"/>
    <w:multiLevelType w:val="hybridMultilevel"/>
    <w:tmpl w:val="5F0A8E9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EF356B"/>
    <w:multiLevelType w:val="multilevel"/>
    <w:tmpl w:val="1A4A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A30597"/>
    <w:multiLevelType w:val="hybridMultilevel"/>
    <w:tmpl w:val="5796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25F75"/>
    <w:multiLevelType w:val="hybridMultilevel"/>
    <w:tmpl w:val="9C12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174A9"/>
    <w:multiLevelType w:val="hybridMultilevel"/>
    <w:tmpl w:val="4886A0B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A5F09B7"/>
    <w:multiLevelType w:val="hybridMultilevel"/>
    <w:tmpl w:val="21DC750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510C37"/>
    <w:multiLevelType w:val="hybridMultilevel"/>
    <w:tmpl w:val="91B8E3DE"/>
    <w:lvl w:ilvl="0" w:tplc="5EE4BABE">
      <w:start w:val="1"/>
      <w:numFmt w:val="bullet"/>
      <w:lvlText w:val=""/>
      <w:lvlJc w:val="left"/>
      <w:pPr>
        <w:tabs>
          <w:tab w:val="num" w:pos="720"/>
        </w:tabs>
        <w:ind w:left="720" w:hanging="360"/>
      </w:pPr>
      <w:rPr>
        <w:rFonts w:ascii="Symbol" w:hAnsi="Symbol" w:hint="default"/>
        <w:sz w:val="20"/>
      </w:rPr>
    </w:lvl>
    <w:lvl w:ilvl="1" w:tplc="7E68D97A" w:tentative="1">
      <w:start w:val="1"/>
      <w:numFmt w:val="bullet"/>
      <w:lvlText w:val="o"/>
      <w:lvlJc w:val="left"/>
      <w:pPr>
        <w:tabs>
          <w:tab w:val="num" w:pos="1440"/>
        </w:tabs>
        <w:ind w:left="1440" w:hanging="360"/>
      </w:pPr>
      <w:rPr>
        <w:rFonts w:ascii="Courier New" w:hAnsi="Courier New" w:hint="default"/>
        <w:sz w:val="20"/>
      </w:rPr>
    </w:lvl>
    <w:lvl w:ilvl="2" w:tplc="C05ADD86" w:tentative="1">
      <w:start w:val="1"/>
      <w:numFmt w:val="bullet"/>
      <w:lvlText w:val="o"/>
      <w:lvlJc w:val="left"/>
      <w:pPr>
        <w:tabs>
          <w:tab w:val="num" w:pos="2160"/>
        </w:tabs>
        <w:ind w:left="2160" w:hanging="360"/>
      </w:pPr>
      <w:rPr>
        <w:rFonts w:ascii="Courier New" w:hAnsi="Courier New" w:hint="default"/>
        <w:sz w:val="20"/>
      </w:rPr>
    </w:lvl>
    <w:lvl w:ilvl="3" w:tplc="097C1B20" w:tentative="1">
      <w:start w:val="1"/>
      <w:numFmt w:val="bullet"/>
      <w:lvlText w:val="o"/>
      <w:lvlJc w:val="left"/>
      <w:pPr>
        <w:tabs>
          <w:tab w:val="num" w:pos="2880"/>
        </w:tabs>
        <w:ind w:left="2880" w:hanging="360"/>
      </w:pPr>
      <w:rPr>
        <w:rFonts w:ascii="Courier New" w:hAnsi="Courier New" w:hint="default"/>
        <w:sz w:val="20"/>
      </w:rPr>
    </w:lvl>
    <w:lvl w:ilvl="4" w:tplc="DBECAFCC" w:tentative="1">
      <w:start w:val="1"/>
      <w:numFmt w:val="bullet"/>
      <w:lvlText w:val="o"/>
      <w:lvlJc w:val="left"/>
      <w:pPr>
        <w:tabs>
          <w:tab w:val="num" w:pos="3600"/>
        </w:tabs>
        <w:ind w:left="3600" w:hanging="360"/>
      </w:pPr>
      <w:rPr>
        <w:rFonts w:ascii="Courier New" w:hAnsi="Courier New" w:hint="default"/>
        <w:sz w:val="20"/>
      </w:rPr>
    </w:lvl>
    <w:lvl w:ilvl="5" w:tplc="B874ED70" w:tentative="1">
      <w:start w:val="1"/>
      <w:numFmt w:val="bullet"/>
      <w:lvlText w:val="o"/>
      <w:lvlJc w:val="left"/>
      <w:pPr>
        <w:tabs>
          <w:tab w:val="num" w:pos="4320"/>
        </w:tabs>
        <w:ind w:left="4320" w:hanging="360"/>
      </w:pPr>
      <w:rPr>
        <w:rFonts w:ascii="Courier New" w:hAnsi="Courier New" w:hint="default"/>
        <w:sz w:val="20"/>
      </w:rPr>
    </w:lvl>
    <w:lvl w:ilvl="6" w:tplc="A14A08E0" w:tentative="1">
      <w:start w:val="1"/>
      <w:numFmt w:val="bullet"/>
      <w:lvlText w:val="o"/>
      <w:lvlJc w:val="left"/>
      <w:pPr>
        <w:tabs>
          <w:tab w:val="num" w:pos="5040"/>
        </w:tabs>
        <w:ind w:left="5040" w:hanging="360"/>
      </w:pPr>
      <w:rPr>
        <w:rFonts w:ascii="Courier New" w:hAnsi="Courier New" w:hint="default"/>
        <w:sz w:val="20"/>
      </w:rPr>
    </w:lvl>
    <w:lvl w:ilvl="7" w:tplc="BD585EBE" w:tentative="1">
      <w:start w:val="1"/>
      <w:numFmt w:val="bullet"/>
      <w:lvlText w:val="o"/>
      <w:lvlJc w:val="left"/>
      <w:pPr>
        <w:tabs>
          <w:tab w:val="num" w:pos="5760"/>
        </w:tabs>
        <w:ind w:left="5760" w:hanging="360"/>
      </w:pPr>
      <w:rPr>
        <w:rFonts w:ascii="Courier New" w:hAnsi="Courier New" w:hint="default"/>
        <w:sz w:val="20"/>
      </w:rPr>
    </w:lvl>
    <w:lvl w:ilvl="8" w:tplc="12CC6754"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DF17761"/>
    <w:multiLevelType w:val="multilevel"/>
    <w:tmpl w:val="4086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1A1EEA"/>
    <w:multiLevelType w:val="hybridMultilevel"/>
    <w:tmpl w:val="6F34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EC01C0"/>
    <w:multiLevelType w:val="hybridMultilevel"/>
    <w:tmpl w:val="6734B172"/>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3">
      <w:start w:val="1"/>
      <w:numFmt w:val="bullet"/>
      <w:lvlText w:val="o"/>
      <w:lvlJc w:val="left"/>
      <w:pPr>
        <w:ind w:left="2565" w:hanging="360"/>
      </w:pPr>
      <w:rPr>
        <w:rFonts w:ascii="Courier New" w:hAnsi="Courier New" w:cs="Courier New"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1" w15:restartNumberingAfterBreak="0">
    <w:nsid w:val="71383625"/>
    <w:multiLevelType w:val="multilevel"/>
    <w:tmpl w:val="B24CB6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74AF1FC4"/>
    <w:multiLevelType w:val="hybridMultilevel"/>
    <w:tmpl w:val="3A66C812"/>
    <w:lvl w:ilvl="0" w:tplc="0409000F">
      <w:start w:val="1"/>
      <w:numFmt w:val="decimal"/>
      <w:lvlText w:val="%1."/>
      <w:lvlJc w:val="left"/>
      <w:pPr>
        <w:tabs>
          <w:tab w:val="num" w:pos="720"/>
        </w:tabs>
        <w:ind w:left="720" w:hanging="360"/>
      </w:pPr>
      <w:rPr>
        <w:rFonts w:hint="default"/>
      </w:rPr>
    </w:lvl>
    <w:lvl w:ilvl="1" w:tplc="E03E5D9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BB5E8A"/>
    <w:multiLevelType w:val="hybridMultilevel"/>
    <w:tmpl w:val="48D45C98"/>
    <w:lvl w:ilvl="0" w:tplc="04090001">
      <w:start w:val="1"/>
      <w:numFmt w:val="bullet"/>
      <w:lvlText w:val=""/>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44" w15:restartNumberingAfterBreak="0">
    <w:nsid w:val="7A781710"/>
    <w:multiLevelType w:val="multilevel"/>
    <w:tmpl w:val="C5E2F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804581"/>
    <w:multiLevelType w:val="hybridMultilevel"/>
    <w:tmpl w:val="33CECF16"/>
    <w:lvl w:ilvl="0" w:tplc="04090003">
      <w:start w:val="1"/>
      <w:numFmt w:val="bullet"/>
      <w:lvlText w:val="o"/>
      <w:lvlJc w:val="left"/>
      <w:pPr>
        <w:ind w:left="6510" w:hanging="360"/>
      </w:pPr>
      <w:rPr>
        <w:rFonts w:ascii="Courier New" w:hAnsi="Courier New" w:cs="Courier New" w:hint="default"/>
      </w:rPr>
    </w:lvl>
    <w:lvl w:ilvl="1" w:tplc="04090003" w:tentative="1">
      <w:start w:val="1"/>
      <w:numFmt w:val="bullet"/>
      <w:lvlText w:val="o"/>
      <w:lvlJc w:val="left"/>
      <w:pPr>
        <w:ind w:left="7230" w:hanging="360"/>
      </w:pPr>
      <w:rPr>
        <w:rFonts w:ascii="Courier New" w:hAnsi="Courier New" w:cs="Courier New" w:hint="default"/>
      </w:rPr>
    </w:lvl>
    <w:lvl w:ilvl="2" w:tplc="04090005" w:tentative="1">
      <w:start w:val="1"/>
      <w:numFmt w:val="bullet"/>
      <w:lvlText w:val=""/>
      <w:lvlJc w:val="left"/>
      <w:pPr>
        <w:ind w:left="7950" w:hanging="360"/>
      </w:pPr>
      <w:rPr>
        <w:rFonts w:ascii="Wingdings" w:hAnsi="Wingdings" w:hint="default"/>
      </w:rPr>
    </w:lvl>
    <w:lvl w:ilvl="3" w:tplc="04090001" w:tentative="1">
      <w:start w:val="1"/>
      <w:numFmt w:val="bullet"/>
      <w:lvlText w:val=""/>
      <w:lvlJc w:val="left"/>
      <w:pPr>
        <w:ind w:left="8670" w:hanging="360"/>
      </w:pPr>
      <w:rPr>
        <w:rFonts w:ascii="Symbol" w:hAnsi="Symbol" w:hint="default"/>
      </w:rPr>
    </w:lvl>
    <w:lvl w:ilvl="4" w:tplc="04090003" w:tentative="1">
      <w:start w:val="1"/>
      <w:numFmt w:val="bullet"/>
      <w:lvlText w:val="o"/>
      <w:lvlJc w:val="left"/>
      <w:pPr>
        <w:ind w:left="9390" w:hanging="360"/>
      </w:pPr>
      <w:rPr>
        <w:rFonts w:ascii="Courier New" w:hAnsi="Courier New" w:cs="Courier New" w:hint="default"/>
      </w:rPr>
    </w:lvl>
    <w:lvl w:ilvl="5" w:tplc="04090005" w:tentative="1">
      <w:start w:val="1"/>
      <w:numFmt w:val="bullet"/>
      <w:lvlText w:val=""/>
      <w:lvlJc w:val="left"/>
      <w:pPr>
        <w:ind w:left="10110" w:hanging="360"/>
      </w:pPr>
      <w:rPr>
        <w:rFonts w:ascii="Wingdings" w:hAnsi="Wingdings" w:hint="default"/>
      </w:rPr>
    </w:lvl>
    <w:lvl w:ilvl="6" w:tplc="04090001" w:tentative="1">
      <w:start w:val="1"/>
      <w:numFmt w:val="bullet"/>
      <w:lvlText w:val=""/>
      <w:lvlJc w:val="left"/>
      <w:pPr>
        <w:ind w:left="10830" w:hanging="360"/>
      </w:pPr>
      <w:rPr>
        <w:rFonts w:ascii="Symbol" w:hAnsi="Symbol" w:hint="default"/>
      </w:rPr>
    </w:lvl>
    <w:lvl w:ilvl="7" w:tplc="04090003" w:tentative="1">
      <w:start w:val="1"/>
      <w:numFmt w:val="bullet"/>
      <w:lvlText w:val="o"/>
      <w:lvlJc w:val="left"/>
      <w:pPr>
        <w:ind w:left="11550" w:hanging="360"/>
      </w:pPr>
      <w:rPr>
        <w:rFonts w:ascii="Courier New" w:hAnsi="Courier New" w:cs="Courier New" w:hint="default"/>
      </w:rPr>
    </w:lvl>
    <w:lvl w:ilvl="8" w:tplc="04090005" w:tentative="1">
      <w:start w:val="1"/>
      <w:numFmt w:val="bullet"/>
      <w:lvlText w:val=""/>
      <w:lvlJc w:val="left"/>
      <w:pPr>
        <w:ind w:left="12270" w:hanging="360"/>
      </w:pPr>
      <w:rPr>
        <w:rFonts w:ascii="Wingdings" w:hAnsi="Wingdings" w:hint="default"/>
      </w:rPr>
    </w:lvl>
  </w:abstractNum>
  <w:num w:numId="1" w16cid:durableId="1843468962">
    <w:abstractNumId w:val="42"/>
  </w:num>
  <w:num w:numId="2" w16cid:durableId="379020608">
    <w:abstractNumId w:val="36"/>
  </w:num>
  <w:num w:numId="3" w16cid:durableId="1391152102">
    <w:abstractNumId w:val="10"/>
  </w:num>
  <w:num w:numId="4" w16cid:durableId="1721973368">
    <w:abstractNumId w:val="1"/>
  </w:num>
  <w:num w:numId="5" w16cid:durableId="644512699">
    <w:abstractNumId w:val="20"/>
  </w:num>
  <w:num w:numId="6" w16cid:durableId="1715080367">
    <w:abstractNumId w:val="31"/>
  </w:num>
  <w:num w:numId="7" w16cid:durableId="1063522434">
    <w:abstractNumId w:val="5"/>
  </w:num>
  <w:num w:numId="8" w16cid:durableId="1226261207">
    <w:abstractNumId w:val="40"/>
  </w:num>
  <w:num w:numId="9" w16cid:durableId="511379049">
    <w:abstractNumId w:val="30"/>
  </w:num>
  <w:num w:numId="10" w16cid:durableId="1673213491">
    <w:abstractNumId w:val="33"/>
  </w:num>
  <w:num w:numId="11" w16cid:durableId="30081630">
    <w:abstractNumId w:val="2"/>
  </w:num>
  <w:num w:numId="12" w16cid:durableId="1764380526">
    <w:abstractNumId w:val="27"/>
  </w:num>
  <w:num w:numId="13" w16cid:durableId="1270163462">
    <w:abstractNumId w:val="17"/>
  </w:num>
  <w:num w:numId="14" w16cid:durableId="2091343093">
    <w:abstractNumId w:val="39"/>
  </w:num>
  <w:num w:numId="15" w16cid:durableId="385884299">
    <w:abstractNumId w:val="45"/>
  </w:num>
  <w:num w:numId="16" w16cid:durableId="310910923">
    <w:abstractNumId w:val="7"/>
  </w:num>
  <w:num w:numId="17" w16cid:durableId="785346527">
    <w:abstractNumId w:val="11"/>
  </w:num>
  <w:num w:numId="18" w16cid:durableId="425267138">
    <w:abstractNumId w:val="22"/>
  </w:num>
  <w:num w:numId="19" w16cid:durableId="714622575">
    <w:abstractNumId w:val="28"/>
  </w:num>
  <w:num w:numId="20" w16cid:durableId="504786238">
    <w:abstractNumId w:val="16"/>
  </w:num>
  <w:num w:numId="21" w16cid:durableId="64380294">
    <w:abstractNumId w:val="23"/>
  </w:num>
  <w:num w:numId="22" w16cid:durableId="2046631724">
    <w:abstractNumId w:val="12"/>
  </w:num>
  <w:num w:numId="23" w16cid:durableId="801458636">
    <w:abstractNumId w:val="25"/>
  </w:num>
  <w:num w:numId="24" w16cid:durableId="837958636">
    <w:abstractNumId w:val="37"/>
  </w:num>
  <w:num w:numId="25" w16cid:durableId="1956787159">
    <w:abstractNumId w:val="3"/>
  </w:num>
  <w:num w:numId="26" w16cid:durableId="681854019">
    <w:abstractNumId w:val="43"/>
  </w:num>
  <w:num w:numId="27" w16cid:durableId="291598797">
    <w:abstractNumId w:val="4"/>
  </w:num>
  <w:num w:numId="28" w16cid:durableId="1122114455">
    <w:abstractNumId w:val="19"/>
  </w:num>
  <w:num w:numId="29" w16cid:durableId="1393043669">
    <w:abstractNumId w:val="24"/>
  </w:num>
  <w:num w:numId="30" w16cid:durableId="1896430217">
    <w:abstractNumId w:val="34"/>
  </w:num>
  <w:num w:numId="31" w16cid:durableId="1367830784">
    <w:abstractNumId w:val="13"/>
  </w:num>
  <w:num w:numId="32" w16cid:durableId="1020542824">
    <w:abstractNumId w:val="15"/>
  </w:num>
  <w:num w:numId="33" w16cid:durableId="462038355">
    <w:abstractNumId w:val="6"/>
  </w:num>
  <w:num w:numId="34" w16cid:durableId="618486980">
    <w:abstractNumId w:val="9"/>
  </w:num>
  <w:num w:numId="35" w16cid:durableId="742407425">
    <w:abstractNumId w:val="8"/>
  </w:num>
  <w:num w:numId="36" w16cid:durableId="116918423">
    <w:abstractNumId w:val="26"/>
  </w:num>
  <w:num w:numId="37" w16cid:durableId="1530486628">
    <w:abstractNumId w:val="18"/>
  </w:num>
  <w:num w:numId="38" w16cid:durableId="1478841672">
    <w:abstractNumId w:val="32"/>
  </w:num>
  <w:num w:numId="39" w16cid:durableId="487131634">
    <w:abstractNumId w:val="41"/>
  </w:num>
  <w:num w:numId="40" w16cid:durableId="586302817">
    <w:abstractNumId w:val="21"/>
  </w:num>
  <w:num w:numId="41" w16cid:durableId="819618742">
    <w:abstractNumId w:val="38"/>
  </w:num>
  <w:num w:numId="42" w16cid:durableId="1454248198">
    <w:abstractNumId w:val="44"/>
  </w:num>
  <w:num w:numId="43" w16cid:durableId="154998412">
    <w:abstractNumId w:val="29"/>
  </w:num>
  <w:num w:numId="44" w16cid:durableId="2072338846">
    <w:abstractNumId w:val="14"/>
  </w:num>
  <w:num w:numId="45" w16cid:durableId="1024525772">
    <w:abstractNumId w:val="35"/>
  </w:num>
  <w:num w:numId="46" w16cid:durableId="29306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7A"/>
    <w:rsid w:val="00006E58"/>
    <w:rsid w:val="00011BFA"/>
    <w:rsid w:val="00011CFC"/>
    <w:rsid w:val="00013F25"/>
    <w:rsid w:val="00015284"/>
    <w:rsid w:val="00017F37"/>
    <w:rsid w:val="00024FA7"/>
    <w:rsid w:val="00025ED8"/>
    <w:rsid w:val="000263F7"/>
    <w:rsid w:val="00027A8C"/>
    <w:rsid w:val="000353D3"/>
    <w:rsid w:val="00036552"/>
    <w:rsid w:val="00045E23"/>
    <w:rsid w:val="0005257B"/>
    <w:rsid w:val="00053A73"/>
    <w:rsid w:val="00054691"/>
    <w:rsid w:val="00055CE1"/>
    <w:rsid w:val="0005745B"/>
    <w:rsid w:val="00060EE3"/>
    <w:rsid w:val="00061C5C"/>
    <w:rsid w:val="0006364E"/>
    <w:rsid w:val="00066F63"/>
    <w:rsid w:val="00067B0C"/>
    <w:rsid w:val="00074A25"/>
    <w:rsid w:val="00076CAB"/>
    <w:rsid w:val="00082E07"/>
    <w:rsid w:val="0008484F"/>
    <w:rsid w:val="000852A2"/>
    <w:rsid w:val="00085BAC"/>
    <w:rsid w:val="00085E42"/>
    <w:rsid w:val="00093396"/>
    <w:rsid w:val="00093BD4"/>
    <w:rsid w:val="000947D6"/>
    <w:rsid w:val="00094FC1"/>
    <w:rsid w:val="00097552"/>
    <w:rsid w:val="000A0A2B"/>
    <w:rsid w:val="000A623D"/>
    <w:rsid w:val="000A661A"/>
    <w:rsid w:val="000B2B18"/>
    <w:rsid w:val="000B3244"/>
    <w:rsid w:val="000D053A"/>
    <w:rsid w:val="000D26E2"/>
    <w:rsid w:val="000D4080"/>
    <w:rsid w:val="000D43C3"/>
    <w:rsid w:val="000D4F70"/>
    <w:rsid w:val="000D708F"/>
    <w:rsid w:val="000E5AC8"/>
    <w:rsid w:val="000E5C8A"/>
    <w:rsid w:val="000E6FB5"/>
    <w:rsid w:val="000F1133"/>
    <w:rsid w:val="000F1319"/>
    <w:rsid w:val="000F4E8A"/>
    <w:rsid w:val="000F55AF"/>
    <w:rsid w:val="001071DB"/>
    <w:rsid w:val="00111653"/>
    <w:rsid w:val="00112B32"/>
    <w:rsid w:val="00113192"/>
    <w:rsid w:val="00113F67"/>
    <w:rsid w:val="001155EA"/>
    <w:rsid w:val="00115D71"/>
    <w:rsid w:val="00124BD1"/>
    <w:rsid w:val="00130B28"/>
    <w:rsid w:val="00132A88"/>
    <w:rsid w:val="00144A01"/>
    <w:rsid w:val="00145488"/>
    <w:rsid w:val="001510BB"/>
    <w:rsid w:val="00151715"/>
    <w:rsid w:val="001555CF"/>
    <w:rsid w:val="00172A97"/>
    <w:rsid w:val="0017351A"/>
    <w:rsid w:val="001738A0"/>
    <w:rsid w:val="0017486D"/>
    <w:rsid w:val="00174D27"/>
    <w:rsid w:val="00176146"/>
    <w:rsid w:val="00176CFB"/>
    <w:rsid w:val="0018125B"/>
    <w:rsid w:val="00182146"/>
    <w:rsid w:val="00183D6B"/>
    <w:rsid w:val="00184EF1"/>
    <w:rsid w:val="00185366"/>
    <w:rsid w:val="001859E1"/>
    <w:rsid w:val="001870A9"/>
    <w:rsid w:val="00187392"/>
    <w:rsid w:val="00190F66"/>
    <w:rsid w:val="0019170E"/>
    <w:rsid w:val="001959BB"/>
    <w:rsid w:val="00195DCA"/>
    <w:rsid w:val="00196068"/>
    <w:rsid w:val="001A775F"/>
    <w:rsid w:val="001B1136"/>
    <w:rsid w:val="001B222E"/>
    <w:rsid w:val="001B432D"/>
    <w:rsid w:val="001B503C"/>
    <w:rsid w:val="001B548A"/>
    <w:rsid w:val="001C011D"/>
    <w:rsid w:val="001C11C4"/>
    <w:rsid w:val="001C14F3"/>
    <w:rsid w:val="001C42FA"/>
    <w:rsid w:val="001D1A8B"/>
    <w:rsid w:val="001D33C5"/>
    <w:rsid w:val="001D3B02"/>
    <w:rsid w:val="001D557A"/>
    <w:rsid w:val="001D6D92"/>
    <w:rsid w:val="001D7A51"/>
    <w:rsid w:val="001E1837"/>
    <w:rsid w:val="001E30B2"/>
    <w:rsid w:val="001E5673"/>
    <w:rsid w:val="001E5F8E"/>
    <w:rsid w:val="001F117C"/>
    <w:rsid w:val="001F1D75"/>
    <w:rsid w:val="001F6D11"/>
    <w:rsid w:val="0020360E"/>
    <w:rsid w:val="00216729"/>
    <w:rsid w:val="00216BD1"/>
    <w:rsid w:val="002179D6"/>
    <w:rsid w:val="0022199F"/>
    <w:rsid w:val="00221C22"/>
    <w:rsid w:val="00230350"/>
    <w:rsid w:val="00232C10"/>
    <w:rsid w:val="00244139"/>
    <w:rsid w:val="00251C45"/>
    <w:rsid w:val="002524B4"/>
    <w:rsid w:val="00262634"/>
    <w:rsid w:val="00264469"/>
    <w:rsid w:val="002660ED"/>
    <w:rsid w:val="002663C1"/>
    <w:rsid w:val="00267604"/>
    <w:rsid w:val="002738A4"/>
    <w:rsid w:val="002763C7"/>
    <w:rsid w:val="002765C9"/>
    <w:rsid w:val="00280DD7"/>
    <w:rsid w:val="00284100"/>
    <w:rsid w:val="0028474D"/>
    <w:rsid w:val="00295227"/>
    <w:rsid w:val="002A1FBF"/>
    <w:rsid w:val="002A4E9F"/>
    <w:rsid w:val="002A6568"/>
    <w:rsid w:val="002A7887"/>
    <w:rsid w:val="002B2D28"/>
    <w:rsid w:val="002B37CB"/>
    <w:rsid w:val="002B564D"/>
    <w:rsid w:val="002B7CC0"/>
    <w:rsid w:val="002D5862"/>
    <w:rsid w:val="002E367F"/>
    <w:rsid w:val="002F048F"/>
    <w:rsid w:val="002F5472"/>
    <w:rsid w:val="00303514"/>
    <w:rsid w:val="00304254"/>
    <w:rsid w:val="00305188"/>
    <w:rsid w:val="00305D77"/>
    <w:rsid w:val="00307E75"/>
    <w:rsid w:val="003204A3"/>
    <w:rsid w:val="00322C46"/>
    <w:rsid w:val="003232D2"/>
    <w:rsid w:val="00330E4A"/>
    <w:rsid w:val="00331A6E"/>
    <w:rsid w:val="0033291C"/>
    <w:rsid w:val="00336442"/>
    <w:rsid w:val="00347B8D"/>
    <w:rsid w:val="00351EE6"/>
    <w:rsid w:val="003607B9"/>
    <w:rsid w:val="00360EAE"/>
    <w:rsid w:val="00361F52"/>
    <w:rsid w:val="003717B2"/>
    <w:rsid w:val="003747F9"/>
    <w:rsid w:val="00374D14"/>
    <w:rsid w:val="00375047"/>
    <w:rsid w:val="00377296"/>
    <w:rsid w:val="00380591"/>
    <w:rsid w:val="003822AE"/>
    <w:rsid w:val="0038463B"/>
    <w:rsid w:val="00385A6C"/>
    <w:rsid w:val="00385FB4"/>
    <w:rsid w:val="0039166E"/>
    <w:rsid w:val="00396B62"/>
    <w:rsid w:val="003A30C0"/>
    <w:rsid w:val="003B0851"/>
    <w:rsid w:val="003B256A"/>
    <w:rsid w:val="003B321C"/>
    <w:rsid w:val="003B3C6A"/>
    <w:rsid w:val="003B46CF"/>
    <w:rsid w:val="003B68CF"/>
    <w:rsid w:val="003C12DA"/>
    <w:rsid w:val="003C139E"/>
    <w:rsid w:val="003C2A60"/>
    <w:rsid w:val="003D2750"/>
    <w:rsid w:val="003D3547"/>
    <w:rsid w:val="003D5CF1"/>
    <w:rsid w:val="003E116C"/>
    <w:rsid w:val="003E372E"/>
    <w:rsid w:val="003E6786"/>
    <w:rsid w:val="003F1D74"/>
    <w:rsid w:val="00404136"/>
    <w:rsid w:val="00404464"/>
    <w:rsid w:val="00404D22"/>
    <w:rsid w:val="00407C7D"/>
    <w:rsid w:val="004107A8"/>
    <w:rsid w:val="00410E38"/>
    <w:rsid w:val="00412E21"/>
    <w:rsid w:val="004131CF"/>
    <w:rsid w:val="00413382"/>
    <w:rsid w:val="004158BF"/>
    <w:rsid w:val="004165B3"/>
    <w:rsid w:val="00421E42"/>
    <w:rsid w:val="0042313C"/>
    <w:rsid w:val="00423EC8"/>
    <w:rsid w:val="0042525D"/>
    <w:rsid w:val="00430C7E"/>
    <w:rsid w:val="00432C8F"/>
    <w:rsid w:val="0043308E"/>
    <w:rsid w:val="00435FDC"/>
    <w:rsid w:val="0043602C"/>
    <w:rsid w:val="00442B1C"/>
    <w:rsid w:val="004431E2"/>
    <w:rsid w:val="0044472F"/>
    <w:rsid w:val="0045516B"/>
    <w:rsid w:val="00455E6F"/>
    <w:rsid w:val="00456135"/>
    <w:rsid w:val="0047029F"/>
    <w:rsid w:val="00471BDF"/>
    <w:rsid w:val="00472489"/>
    <w:rsid w:val="00472EA1"/>
    <w:rsid w:val="00477FB5"/>
    <w:rsid w:val="00483FD6"/>
    <w:rsid w:val="004860FF"/>
    <w:rsid w:val="00487A00"/>
    <w:rsid w:val="00497558"/>
    <w:rsid w:val="004A16EA"/>
    <w:rsid w:val="004A1CE6"/>
    <w:rsid w:val="004A289A"/>
    <w:rsid w:val="004A5DC7"/>
    <w:rsid w:val="004B2E7D"/>
    <w:rsid w:val="004B720B"/>
    <w:rsid w:val="004C0001"/>
    <w:rsid w:val="004C675D"/>
    <w:rsid w:val="004D0401"/>
    <w:rsid w:val="004D15DB"/>
    <w:rsid w:val="004D3317"/>
    <w:rsid w:val="004D346D"/>
    <w:rsid w:val="004D4451"/>
    <w:rsid w:val="004D6248"/>
    <w:rsid w:val="004D7E5F"/>
    <w:rsid w:val="004E4BA8"/>
    <w:rsid w:val="004E7BBE"/>
    <w:rsid w:val="004F058B"/>
    <w:rsid w:val="004F1053"/>
    <w:rsid w:val="004F2927"/>
    <w:rsid w:val="004F7ABF"/>
    <w:rsid w:val="00501E34"/>
    <w:rsid w:val="0051076E"/>
    <w:rsid w:val="00511D66"/>
    <w:rsid w:val="005130E5"/>
    <w:rsid w:val="00515A7F"/>
    <w:rsid w:val="00517F09"/>
    <w:rsid w:val="00522AAB"/>
    <w:rsid w:val="005306D3"/>
    <w:rsid w:val="00534C0B"/>
    <w:rsid w:val="00535A8F"/>
    <w:rsid w:val="005421F3"/>
    <w:rsid w:val="00542B52"/>
    <w:rsid w:val="00546FBF"/>
    <w:rsid w:val="00550C15"/>
    <w:rsid w:val="00552504"/>
    <w:rsid w:val="00553EB5"/>
    <w:rsid w:val="0055423E"/>
    <w:rsid w:val="005543DC"/>
    <w:rsid w:val="00555AD6"/>
    <w:rsid w:val="00555D78"/>
    <w:rsid w:val="00565259"/>
    <w:rsid w:val="0056626F"/>
    <w:rsid w:val="00570C71"/>
    <w:rsid w:val="00574C72"/>
    <w:rsid w:val="0057730B"/>
    <w:rsid w:val="005814AE"/>
    <w:rsid w:val="00582241"/>
    <w:rsid w:val="00582954"/>
    <w:rsid w:val="00584801"/>
    <w:rsid w:val="00590929"/>
    <w:rsid w:val="005961F0"/>
    <w:rsid w:val="005A2DDB"/>
    <w:rsid w:val="005A6AFB"/>
    <w:rsid w:val="005A71A5"/>
    <w:rsid w:val="005C0887"/>
    <w:rsid w:val="005C1A31"/>
    <w:rsid w:val="005C3FCD"/>
    <w:rsid w:val="005C58BB"/>
    <w:rsid w:val="005C6B61"/>
    <w:rsid w:val="005C78C9"/>
    <w:rsid w:val="005D187D"/>
    <w:rsid w:val="005D31FB"/>
    <w:rsid w:val="005D3EE4"/>
    <w:rsid w:val="005D4A6E"/>
    <w:rsid w:val="005D5897"/>
    <w:rsid w:val="005D6397"/>
    <w:rsid w:val="005E147D"/>
    <w:rsid w:val="005E7EF9"/>
    <w:rsid w:val="005F299B"/>
    <w:rsid w:val="005F3887"/>
    <w:rsid w:val="005F420C"/>
    <w:rsid w:val="005F43E2"/>
    <w:rsid w:val="00600E84"/>
    <w:rsid w:val="00602A6D"/>
    <w:rsid w:val="00602FF8"/>
    <w:rsid w:val="00607CEB"/>
    <w:rsid w:val="0061259B"/>
    <w:rsid w:val="00617A2D"/>
    <w:rsid w:val="00617B9A"/>
    <w:rsid w:val="006212D4"/>
    <w:rsid w:val="006224C8"/>
    <w:rsid w:val="006246B4"/>
    <w:rsid w:val="0062552D"/>
    <w:rsid w:val="00632BE6"/>
    <w:rsid w:val="00635188"/>
    <w:rsid w:val="006419B8"/>
    <w:rsid w:val="00653D7A"/>
    <w:rsid w:val="006549D3"/>
    <w:rsid w:val="00655397"/>
    <w:rsid w:val="0065765A"/>
    <w:rsid w:val="00665955"/>
    <w:rsid w:val="00665993"/>
    <w:rsid w:val="0066620F"/>
    <w:rsid w:val="006677B4"/>
    <w:rsid w:val="00670D17"/>
    <w:rsid w:val="00673C34"/>
    <w:rsid w:val="006757B6"/>
    <w:rsid w:val="006813B3"/>
    <w:rsid w:val="0068303C"/>
    <w:rsid w:val="0068460B"/>
    <w:rsid w:val="00685E4D"/>
    <w:rsid w:val="00686575"/>
    <w:rsid w:val="00687026"/>
    <w:rsid w:val="006903D6"/>
    <w:rsid w:val="00691308"/>
    <w:rsid w:val="00691C44"/>
    <w:rsid w:val="00692E56"/>
    <w:rsid w:val="006A087A"/>
    <w:rsid w:val="006B4308"/>
    <w:rsid w:val="006B7E76"/>
    <w:rsid w:val="006C56D3"/>
    <w:rsid w:val="006C69FD"/>
    <w:rsid w:val="006C6A4C"/>
    <w:rsid w:val="006D2154"/>
    <w:rsid w:val="006D2F7F"/>
    <w:rsid w:val="006D40F9"/>
    <w:rsid w:val="006D4649"/>
    <w:rsid w:val="006D4771"/>
    <w:rsid w:val="006D6415"/>
    <w:rsid w:val="006E5D53"/>
    <w:rsid w:val="006E5F4F"/>
    <w:rsid w:val="006E6E0E"/>
    <w:rsid w:val="006F0818"/>
    <w:rsid w:val="006F5880"/>
    <w:rsid w:val="00700655"/>
    <w:rsid w:val="00700CDD"/>
    <w:rsid w:val="00701BC1"/>
    <w:rsid w:val="00701DAE"/>
    <w:rsid w:val="00704C29"/>
    <w:rsid w:val="00704F7D"/>
    <w:rsid w:val="00704FCF"/>
    <w:rsid w:val="00705D3B"/>
    <w:rsid w:val="00707FBB"/>
    <w:rsid w:val="00710780"/>
    <w:rsid w:val="00713D3C"/>
    <w:rsid w:val="00714B4D"/>
    <w:rsid w:val="007165D9"/>
    <w:rsid w:val="00720D93"/>
    <w:rsid w:val="00720EE8"/>
    <w:rsid w:val="00726BAD"/>
    <w:rsid w:val="00735695"/>
    <w:rsid w:val="00736A58"/>
    <w:rsid w:val="0074215E"/>
    <w:rsid w:val="007429D3"/>
    <w:rsid w:val="007440C3"/>
    <w:rsid w:val="0074651B"/>
    <w:rsid w:val="00757E04"/>
    <w:rsid w:val="00760BCB"/>
    <w:rsid w:val="00764B09"/>
    <w:rsid w:val="00766169"/>
    <w:rsid w:val="0077097C"/>
    <w:rsid w:val="00772E84"/>
    <w:rsid w:val="00773390"/>
    <w:rsid w:val="00774742"/>
    <w:rsid w:val="00774C4B"/>
    <w:rsid w:val="007750D0"/>
    <w:rsid w:val="007770DB"/>
    <w:rsid w:val="00780E6A"/>
    <w:rsid w:val="007844EB"/>
    <w:rsid w:val="0079071D"/>
    <w:rsid w:val="007910C6"/>
    <w:rsid w:val="00791DBB"/>
    <w:rsid w:val="00792EA8"/>
    <w:rsid w:val="007937BD"/>
    <w:rsid w:val="0079389B"/>
    <w:rsid w:val="00795A81"/>
    <w:rsid w:val="00796B09"/>
    <w:rsid w:val="007A0A15"/>
    <w:rsid w:val="007A0B5A"/>
    <w:rsid w:val="007A2417"/>
    <w:rsid w:val="007A5C47"/>
    <w:rsid w:val="007A7C8E"/>
    <w:rsid w:val="007B2B2C"/>
    <w:rsid w:val="007B2B4F"/>
    <w:rsid w:val="007C2A5E"/>
    <w:rsid w:val="007C3AC7"/>
    <w:rsid w:val="007C57B7"/>
    <w:rsid w:val="007C70BE"/>
    <w:rsid w:val="007D01A0"/>
    <w:rsid w:val="007D5546"/>
    <w:rsid w:val="007E0D4F"/>
    <w:rsid w:val="007E5E08"/>
    <w:rsid w:val="007F0028"/>
    <w:rsid w:val="007F1771"/>
    <w:rsid w:val="007F6E2D"/>
    <w:rsid w:val="007F7291"/>
    <w:rsid w:val="00800FF7"/>
    <w:rsid w:val="00803259"/>
    <w:rsid w:val="0080640F"/>
    <w:rsid w:val="00811C43"/>
    <w:rsid w:val="008146F7"/>
    <w:rsid w:val="008149FF"/>
    <w:rsid w:val="008158FE"/>
    <w:rsid w:val="00817AA1"/>
    <w:rsid w:val="008252DA"/>
    <w:rsid w:val="00825CAC"/>
    <w:rsid w:val="00831B58"/>
    <w:rsid w:val="008323C1"/>
    <w:rsid w:val="00832E8B"/>
    <w:rsid w:val="008360B3"/>
    <w:rsid w:val="00847D15"/>
    <w:rsid w:val="008517CF"/>
    <w:rsid w:val="00851884"/>
    <w:rsid w:val="0085254A"/>
    <w:rsid w:val="008531A7"/>
    <w:rsid w:val="008531DE"/>
    <w:rsid w:val="00853784"/>
    <w:rsid w:val="0086091A"/>
    <w:rsid w:val="008612F6"/>
    <w:rsid w:val="0086419B"/>
    <w:rsid w:val="00864240"/>
    <w:rsid w:val="0086586F"/>
    <w:rsid w:val="00867B88"/>
    <w:rsid w:val="0087109B"/>
    <w:rsid w:val="00875569"/>
    <w:rsid w:val="0087752B"/>
    <w:rsid w:val="008777CD"/>
    <w:rsid w:val="008800A0"/>
    <w:rsid w:val="0088346C"/>
    <w:rsid w:val="00892A0F"/>
    <w:rsid w:val="00893FC9"/>
    <w:rsid w:val="00895038"/>
    <w:rsid w:val="00895C96"/>
    <w:rsid w:val="00896FAE"/>
    <w:rsid w:val="008A0275"/>
    <w:rsid w:val="008A1257"/>
    <w:rsid w:val="008A176C"/>
    <w:rsid w:val="008A5018"/>
    <w:rsid w:val="008A507D"/>
    <w:rsid w:val="008A6113"/>
    <w:rsid w:val="008C1DF2"/>
    <w:rsid w:val="008C239B"/>
    <w:rsid w:val="008C26B3"/>
    <w:rsid w:val="008C38B4"/>
    <w:rsid w:val="008C5442"/>
    <w:rsid w:val="008C5B3E"/>
    <w:rsid w:val="008C6E07"/>
    <w:rsid w:val="008D0872"/>
    <w:rsid w:val="008D4557"/>
    <w:rsid w:val="008D56DF"/>
    <w:rsid w:val="008D6D3B"/>
    <w:rsid w:val="008E2C85"/>
    <w:rsid w:val="008E439B"/>
    <w:rsid w:val="008E4FB8"/>
    <w:rsid w:val="008F0A6B"/>
    <w:rsid w:val="008F208D"/>
    <w:rsid w:val="008F2EF6"/>
    <w:rsid w:val="008F6410"/>
    <w:rsid w:val="0090091D"/>
    <w:rsid w:val="00901AAF"/>
    <w:rsid w:val="0090357B"/>
    <w:rsid w:val="00904B26"/>
    <w:rsid w:val="00905A8D"/>
    <w:rsid w:val="00906976"/>
    <w:rsid w:val="00907C84"/>
    <w:rsid w:val="00912680"/>
    <w:rsid w:val="009128BA"/>
    <w:rsid w:val="00914221"/>
    <w:rsid w:val="0091445D"/>
    <w:rsid w:val="00922C08"/>
    <w:rsid w:val="009232B9"/>
    <w:rsid w:val="0092458C"/>
    <w:rsid w:val="0092482C"/>
    <w:rsid w:val="00930D94"/>
    <w:rsid w:val="00933386"/>
    <w:rsid w:val="009333D7"/>
    <w:rsid w:val="009338B3"/>
    <w:rsid w:val="00934063"/>
    <w:rsid w:val="009345DE"/>
    <w:rsid w:val="009402F6"/>
    <w:rsid w:val="0094032B"/>
    <w:rsid w:val="0094198E"/>
    <w:rsid w:val="00941EE9"/>
    <w:rsid w:val="00945A1A"/>
    <w:rsid w:val="00947000"/>
    <w:rsid w:val="00950413"/>
    <w:rsid w:val="00950E5F"/>
    <w:rsid w:val="00953986"/>
    <w:rsid w:val="009627CA"/>
    <w:rsid w:val="009631D1"/>
    <w:rsid w:val="009649E2"/>
    <w:rsid w:val="0096502F"/>
    <w:rsid w:val="00965240"/>
    <w:rsid w:val="00965277"/>
    <w:rsid w:val="0096592E"/>
    <w:rsid w:val="00970A10"/>
    <w:rsid w:val="00970D39"/>
    <w:rsid w:val="0097176E"/>
    <w:rsid w:val="00981BFD"/>
    <w:rsid w:val="009849F1"/>
    <w:rsid w:val="00984B46"/>
    <w:rsid w:val="0098613A"/>
    <w:rsid w:val="009901F6"/>
    <w:rsid w:val="0099072E"/>
    <w:rsid w:val="009A5298"/>
    <w:rsid w:val="009A52FA"/>
    <w:rsid w:val="009A5E5D"/>
    <w:rsid w:val="009B5C61"/>
    <w:rsid w:val="009D1A84"/>
    <w:rsid w:val="009D4C63"/>
    <w:rsid w:val="009D71CC"/>
    <w:rsid w:val="009D7233"/>
    <w:rsid w:val="009E09A4"/>
    <w:rsid w:val="009F006A"/>
    <w:rsid w:val="009F1316"/>
    <w:rsid w:val="009F234E"/>
    <w:rsid w:val="009F2B9C"/>
    <w:rsid w:val="009F586C"/>
    <w:rsid w:val="009F5EB8"/>
    <w:rsid w:val="00A00D01"/>
    <w:rsid w:val="00A00D7F"/>
    <w:rsid w:val="00A067D2"/>
    <w:rsid w:val="00A116AD"/>
    <w:rsid w:val="00A13BA3"/>
    <w:rsid w:val="00A17D4C"/>
    <w:rsid w:val="00A17F3E"/>
    <w:rsid w:val="00A25419"/>
    <w:rsid w:val="00A27369"/>
    <w:rsid w:val="00A35956"/>
    <w:rsid w:val="00A36A3E"/>
    <w:rsid w:val="00A37429"/>
    <w:rsid w:val="00A4282F"/>
    <w:rsid w:val="00A442BB"/>
    <w:rsid w:val="00A506D1"/>
    <w:rsid w:val="00A5274B"/>
    <w:rsid w:val="00A52E47"/>
    <w:rsid w:val="00A60B58"/>
    <w:rsid w:val="00A64B09"/>
    <w:rsid w:val="00A65C5F"/>
    <w:rsid w:val="00A66F3F"/>
    <w:rsid w:val="00A71547"/>
    <w:rsid w:val="00A715E4"/>
    <w:rsid w:val="00A71759"/>
    <w:rsid w:val="00A74A44"/>
    <w:rsid w:val="00A82ABE"/>
    <w:rsid w:val="00A83CCE"/>
    <w:rsid w:val="00A84CF1"/>
    <w:rsid w:val="00A85B62"/>
    <w:rsid w:val="00A93F82"/>
    <w:rsid w:val="00A97178"/>
    <w:rsid w:val="00AA0CF4"/>
    <w:rsid w:val="00AA10C3"/>
    <w:rsid w:val="00AA3BA6"/>
    <w:rsid w:val="00AA4E08"/>
    <w:rsid w:val="00AA5B99"/>
    <w:rsid w:val="00AB294A"/>
    <w:rsid w:val="00AB4FA9"/>
    <w:rsid w:val="00AB58E5"/>
    <w:rsid w:val="00AB739E"/>
    <w:rsid w:val="00AC491F"/>
    <w:rsid w:val="00AD58CD"/>
    <w:rsid w:val="00AD6213"/>
    <w:rsid w:val="00AF1017"/>
    <w:rsid w:val="00AF3725"/>
    <w:rsid w:val="00AF478B"/>
    <w:rsid w:val="00AF5BEA"/>
    <w:rsid w:val="00AF7CFB"/>
    <w:rsid w:val="00B136D6"/>
    <w:rsid w:val="00B157A0"/>
    <w:rsid w:val="00B17FFE"/>
    <w:rsid w:val="00B2437A"/>
    <w:rsid w:val="00B24ABE"/>
    <w:rsid w:val="00B251A3"/>
    <w:rsid w:val="00B30D22"/>
    <w:rsid w:val="00B34360"/>
    <w:rsid w:val="00B41229"/>
    <w:rsid w:val="00B446C4"/>
    <w:rsid w:val="00B44790"/>
    <w:rsid w:val="00B44BD3"/>
    <w:rsid w:val="00B46B5A"/>
    <w:rsid w:val="00B50A30"/>
    <w:rsid w:val="00B52D3C"/>
    <w:rsid w:val="00B5368A"/>
    <w:rsid w:val="00B55638"/>
    <w:rsid w:val="00B558DE"/>
    <w:rsid w:val="00B56A04"/>
    <w:rsid w:val="00B630F6"/>
    <w:rsid w:val="00B65B18"/>
    <w:rsid w:val="00B65DB8"/>
    <w:rsid w:val="00B715E0"/>
    <w:rsid w:val="00B803B4"/>
    <w:rsid w:val="00B81207"/>
    <w:rsid w:val="00B85E61"/>
    <w:rsid w:val="00B87138"/>
    <w:rsid w:val="00B9103E"/>
    <w:rsid w:val="00B97B59"/>
    <w:rsid w:val="00BA2339"/>
    <w:rsid w:val="00BA4E97"/>
    <w:rsid w:val="00BA73C0"/>
    <w:rsid w:val="00BA7A75"/>
    <w:rsid w:val="00BB1AF4"/>
    <w:rsid w:val="00BBD40A"/>
    <w:rsid w:val="00BC1584"/>
    <w:rsid w:val="00BC1C72"/>
    <w:rsid w:val="00BC45AE"/>
    <w:rsid w:val="00BD433A"/>
    <w:rsid w:val="00BD437A"/>
    <w:rsid w:val="00BD593A"/>
    <w:rsid w:val="00BD71D2"/>
    <w:rsid w:val="00BD7385"/>
    <w:rsid w:val="00BE27C8"/>
    <w:rsid w:val="00BE6AA8"/>
    <w:rsid w:val="00BF7991"/>
    <w:rsid w:val="00C03353"/>
    <w:rsid w:val="00C06C18"/>
    <w:rsid w:val="00C12332"/>
    <w:rsid w:val="00C138D0"/>
    <w:rsid w:val="00C16C00"/>
    <w:rsid w:val="00C1762E"/>
    <w:rsid w:val="00C178EB"/>
    <w:rsid w:val="00C2077B"/>
    <w:rsid w:val="00C20AD7"/>
    <w:rsid w:val="00C20CC5"/>
    <w:rsid w:val="00C24642"/>
    <w:rsid w:val="00C26780"/>
    <w:rsid w:val="00C34E77"/>
    <w:rsid w:val="00C42D2D"/>
    <w:rsid w:val="00C43CA4"/>
    <w:rsid w:val="00C4581D"/>
    <w:rsid w:val="00C5759E"/>
    <w:rsid w:val="00C63BDB"/>
    <w:rsid w:val="00C71104"/>
    <w:rsid w:val="00C72C69"/>
    <w:rsid w:val="00C72CAE"/>
    <w:rsid w:val="00C771C3"/>
    <w:rsid w:val="00C842AE"/>
    <w:rsid w:val="00C84601"/>
    <w:rsid w:val="00C86158"/>
    <w:rsid w:val="00C90423"/>
    <w:rsid w:val="00C90585"/>
    <w:rsid w:val="00C95BD9"/>
    <w:rsid w:val="00C9614C"/>
    <w:rsid w:val="00C96743"/>
    <w:rsid w:val="00C97715"/>
    <w:rsid w:val="00C978ED"/>
    <w:rsid w:val="00CA09A6"/>
    <w:rsid w:val="00CA1FF4"/>
    <w:rsid w:val="00CA6184"/>
    <w:rsid w:val="00CA69EF"/>
    <w:rsid w:val="00CA70F6"/>
    <w:rsid w:val="00CA77EA"/>
    <w:rsid w:val="00CB1A0A"/>
    <w:rsid w:val="00CB1D0A"/>
    <w:rsid w:val="00CB2A60"/>
    <w:rsid w:val="00CB4565"/>
    <w:rsid w:val="00CB5BC0"/>
    <w:rsid w:val="00CC3FE6"/>
    <w:rsid w:val="00CC57D5"/>
    <w:rsid w:val="00CC5BF7"/>
    <w:rsid w:val="00CC7092"/>
    <w:rsid w:val="00CC734B"/>
    <w:rsid w:val="00CD0E3F"/>
    <w:rsid w:val="00CD4B12"/>
    <w:rsid w:val="00CD7C16"/>
    <w:rsid w:val="00CE187A"/>
    <w:rsid w:val="00CE279A"/>
    <w:rsid w:val="00CE359D"/>
    <w:rsid w:val="00CE4E8E"/>
    <w:rsid w:val="00CF32FC"/>
    <w:rsid w:val="00CF54E8"/>
    <w:rsid w:val="00D00679"/>
    <w:rsid w:val="00D0381D"/>
    <w:rsid w:val="00D142D4"/>
    <w:rsid w:val="00D151F8"/>
    <w:rsid w:val="00D16898"/>
    <w:rsid w:val="00D16E58"/>
    <w:rsid w:val="00D30D3B"/>
    <w:rsid w:val="00D314C0"/>
    <w:rsid w:val="00D32450"/>
    <w:rsid w:val="00D3585E"/>
    <w:rsid w:val="00D37788"/>
    <w:rsid w:val="00D37ED4"/>
    <w:rsid w:val="00D4029F"/>
    <w:rsid w:val="00D42C76"/>
    <w:rsid w:val="00D5112B"/>
    <w:rsid w:val="00D53161"/>
    <w:rsid w:val="00D605B2"/>
    <w:rsid w:val="00D81BD7"/>
    <w:rsid w:val="00D8242B"/>
    <w:rsid w:val="00D82612"/>
    <w:rsid w:val="00D82C76"/>
    <w:rsid w:val="00D82C95"/>
    <w:rsid w:val="00D851C6"/>
    <w:rsid w:val="00D85D15"/>
    <w:rsid w:val="00D9225A"/>
    <w:rsid w:val="00D96D1B"/>
    <w:rsid w:val="00D97C64"/>
    <w:rsid w:val="00DA28A3"/>
    <w:rsid w:val="00DA2B5A"/>
    <w:rsid w:val="00DA2BB2"/>
    <w:rsid w:val="00DA5608"/>
    <w:rsid w:val="00DB0A11"/>
    <w:rsid w:val="00DB1BC3"/>
    <w:rsid w:val="00DB6B63"/>
    <w:rsid w:val="00DC0C6D"/>
    <w:rsid w:val="00DC30B2"/>
    <w:rsid w:val="00DD01BC"/>
    <w:rsid w:val="00DD1364"/>
    <w:rsid w:val="00DD3969"/>
    <w:rsid w:val="00DD3F1A"/>
    <w:rsid w:val="00DD54EE"/>
    <w:rsid w:val="00DD55FF"/>
    <w:rsid w:val="00DD7449"/>
    <w:rsid w:val="00DE09F4"/>
    <w:rsid w:val="00DE0B43"/>
    <w:rsid w:val="00DE1642"/>
    <w:rsid w:val="00DE51AE"/>
    <w:rsid w:val="00DE791D"/>
    <w:rsid w:val="00DF79F8"/>
    <w:rsid w:val="00E019C7"/>
    <w:rsid w:val="00E0318F"/>
    <w:rsid w:val="00E03848"/>
    <w:rsid w:val="00E07122"/>
    <w:rsid w:val="00E16E6E"/>
    <w:rsid w:val="00E276C3"/>
    <w:rsid w:val="00E30E1F"/>
    <w:rsid w:val="00E30F18"/>
    <w:rsid w:val="00E35D2C"/>
    <w:rsid w:val="00E36DA5"/>
    <w:rsid w:val="00E37477"/>
    <w:rsid w:val="00E40B02"/>
    <w:rsid w:val="00E5476D"/>
    <w:rsid w:val="00E577C4"/>
    <w:rsid w:val="00E627B2"/>
    <w:rsid w:val="00E6437B"/>
    <w:rsid w:val="00E65B09"/>
    <w:rsid w:val="00E66C4F"/>
    <w:rsid w:val="00E77549"/>
    <w:rsid w:val="00E81DC2"/>
    <w:rsid w:val="00E82339"/>
    <w:rsid w:val="00E91305"/>
    <w:rsid w:val="00E929F4"/>
    <w:rsid w:val="00E96015"/>
    <w:rsid w:val="00EA1E71"/>
    <w:rsid w:val="00EA62C0"/>
    <w:rsid w:val="00EB0129"/>
    <w:rsid w:val="00EB0277"/>
    <w:rsid w:val="00EB189E"/>
    <w:rsid w:val="00EB5963"/>
    <w:rsid w:val="00EC18B9"/>
    <w:rsid w:val="00EC207E"/>
    <w:rsid w:val="00EC22BA"/>
    <w:rsid w:val="00EC39A2"/>
    <w:rsid w:val="00EC60CD"/>
    <w:rsid w:val="00ED02EE"/>
    <w:rsid w:val="00ED2F53"/>
    <w:rsid w:val="00ED3DA3"/>
    <w:rsid w:val="00ED4D98"/>
    <w:rsid w:val="00ED5624"/>
    <w:rsid w:val="00ED70A5"/>
    <w:rsid w:val="00EE11A0"/>
    <w:rsid w:val="00EE1498"/>
    <w:rsid w:val="00EE16A7"/>
    <w:rsid w:val="00EE29EB"/>
    <w:rsid w:val="00EE4465"/>
    <w:rsid w:val="00EE609E"/>
    <w:rsid w:val="00EF7BDC"/>
    <w:rsid w:val="00F0298E"/>
    <w:rsid w:val="00F05B82"/>
    <w:rsid w:val="00F07537"/>
    <w:rsid w:val="00F12AA6"/>
    <w:rsid w:val="00F13378"/>
    <w:rsid w:val="00F16CF3"/>
    <w:rsid w:val="00F1711D"/>
    <w:rsid w:val="00F177D3"/>
    <w:rsid w:val="00F22E39"/>
    <w:rsid w:val="00F26EC8"/>
    <w:rsid w:val="00F30F27"/>
    <w:rsid w:val="00F313C3"/>
    <w:rsid w:val="00F34783"/>
    <w:rsid w:val="00F40922"/>
    <w:rsid w:val="00F42AA8"/>
    <w:rsid w:val="00F42BE8"/>
    <w:rsid w:val="00F43719"/>
    <w:rsid w:val="00F473C9"/>
    <w:rsid w:val="00F47414"/>
    <w:rsid w:val="00F47C08"/>
    <w:rsid w:val="00F52D73"/>
    <w:rsid w:val="00F53C79"/>
    <w:rsid w:val="00F55A69"/>
    <w:rsid w:val="00F649A4"/>
    <w:rsid w:val="00F65D12"/>
    <w:rsid w:val="00F664F7"/>
    <w:rsid w:val="00F70517"/>
    <w:rsid w:val="00F70828"/>
    <w:rsid w:val="00F73817"/>
    <w:rsid w:val="00F73D8B"/>
    <w:rsid w:val="00F7592C"/>
    <w:rsid w:val="00F76099"/>
    <w:rsid w:val="00F8066D"/>
    <w:rsid w:val="00F8145C"/>
    <w:rsid w:val="00F816E6"/>
    <w:rsid w:val="00F82F37"/>
    <w:rsid w:val="00F839D2"/>
    <w:rsid w:val="00F84DBB"/>
    <w:rsid w:val="00F85F68"/>
    <w:rsid w:val="00F86A49"/>
    <w:rsid w:val="00F91412"/>
    <w:rsid w:val="00F955F8"/>
    <w:rsid w:val="00F96F7C"/>
    <w:rsid w:val="00FA1040"/>
    <w:rsid w:val="00FA20A1"/>
    <w:rsid w:val="00FA23E7"/>
    <w:rsid w:val="00FA38F0"/>
    <w:rsid w:val="00FA3FC3"/>
    <w:rsid w:val="00FA5970"/>
    <w:rsid w:val="00FA779D"/>
    <w:rsid w:val="00FB0618"/>
    <w:rsid w:val="00FC7356"/>
    <w:rsid w:val="00FC73D1"/>
    <w:rsid w:val="00FD3E03"/>
    <w:rsid w:val="00FD4EA5"/>
    <w:rsid w:val="00FD735D"/>
    <w:rsid w:val="00FE06FA"/>
    <w:rsid w:val="00FE2510"/>
    <w:rsid w:val="00FE3085"/>
    <w:rsid w:val="00FE53FE"/>
    <w:rsid w:val="00FF4C38"/>
    <w:rsid w:val="00FF65AD"/>
    <w:rsid w:val="038F507B"/>
    <w:rsid w:val="06BD3AF0"/>
    <w:rsid w:val="0789AB20"/>
    <w:rsid w:val="089A3F0E"/>
    <w:rsid w:val="089D25CF"/>
    <w:rsid w:val="08B928E7"/>
    <w:rsid w:val="0984690C"/>
    <w:rsid w:val="0A70948C"/>
    <w:rsid w:val="0BFEA089"/>
    <w:rsid w:val="0CCE2A32"/>
    <w:rsid w:val="0D4E8637"/>
    <w:rsid w:val="0D80EE7D"/>
    <w:rsid w:val="0DBC50F6"/>
    <w:rsid w:val="10C21E3B"/>
    <w:rsid w:val="131C7E68"/>
    <w:rsid w:val="1349C3A4"/>
    <w:rsid w:val="134AE47B"/>
    <w:rsid w:val="145F5B40"/>
    <w:rsid w:val="1535E6F2"/>
    <w:rsid w:val="15ABCE72"/>
    <w:rsid w:val="15FD1ECF"/>
    <w:rsid w:val="16393224"/>
    <w:rsid w:val="16571EBE"/>
    <w:rsid w:val="168F8164"/>
    <w:rsid w:val="17625B30"/>
    <w:rsid w:val="183D821F"/>
    <w:rsid w:val="184C4E03"/>
    <w:rsid w:val="18989FA8"/>
    <w:rsid w:val="18A70FE9"/>
    <w:rsid w:val="1A19A586"/>
    <w:rsid w:val="1C1D56DA"/>
    <w:rsid w:val="1C48CEE6"/>
    <w:rsid w:val="1EFCFE20"/>
    <w:rsid w:val="1F3DD9AB"/>
    <w:rsid w:val="2015FB91"/>
    <w:rsid w:val="2192E219"/>
    <w:rsid w:val="226CBE46"/>
    <w:rsid w:val="234E36A9"/>
    <w:rsid w:val="2354B132"/>
    <w:rsid w:val="23C68130"/>
    <w:rsid w:val="23E80F59"/>
    <w:rsid w:val="23F86D5F"/>
    <w:rsid w:val="2847ED52"/>
    <w:rsid w:val="284F2288"/>
    <w:rsid w:val="29DC9958"/>
    <w:rsid w:val="2D016352"/>
    <w:rsid w:val="3145648A"/>
    <w:rsid w:val="3400EBA8"/>
    <w:rsid w:val="35934216"/>
    <w:rsid w:val="3616BD06"/>
    <w:rsid w:val="36E6245D"/>
    <w:rsid w:val="37D79671"/>
    <w:rsid w:val="38802DE8"/>
    <w:rsid w:val="38BDC6B7"/>
    <w:rsid w:val="38E3399D"/>
    <w:rsid w:val="392E9E14"/>
    <w:rsid w:val="3A35308B"/>
    <w:rsid w:val="3DF5EDF3"/>
    <w:rsid w:val="4054204C"/>
    <w:rsid w:val="418E3AB4"/>
    <w:rsid w:val="42856A95"/>
    <w:rsid w:val="431B6B4B"/>
    <w:rsid w:val="461405E5"/>
    <w:rsid w:val="46AD523B"/>
    <w:rsid w:val="47189737"/>
    <w:rsid w:val="48FCAFEF"/>
    <w:rsid w:val="49262ABF"/>
    <w:rsid w:val="49ADB936"/>
    <w:rsid w:val="4B74C07B"/>
    <w:rsid w:val="4C4BC149"/>
    <w:rsid w:val="4CABB8B0"/>
    <w:rsid w:val="4DCE40E0"/>
    <w:rsid w:val="4DE791AA"/>
    <w:rsid w:val="500E826A"/>
    <w:rsid w:val="5033F6E8"/>
    <w:rsid w:val="511F326C"/>
    <w:rsid w:val="53458BB4"/>
    <w:rsid w:val="54A5E643"/>
    <w:rsid w:val="5797F89E"/>
    <w:rsid w:val="58ECB98E"/>
    <w:rsid w:val="5939895B"/>
    <w:rsid w:val="59E070FB"/>
    <w:rsid w:val="5B036F70"/>
    <w:rsid w:val="5B03874E"/>
    <w:rsid w:val="5EE63981"/>
    <w:rsid w:val="5F24FA7F"/>
    <w:rsid w:val="618D1397"/>
    <w:rsid w:val="64381105"/>
    <w:rsid w:val="64E050BB"/>
    <w:rsid w:val="65A35666"/>
    <w:rsid w:val="6685A106"/>
    <w:rsid w:val="66F407B9"/>
    <w:rsid w:val="69E0E3D3"/>
    <w:rsid w:val="6A1B75B5"/>
    <w:rsid w:val="6B7CB434"/>
    <w:rsid w:val="6C2C8AB5"/>
    <w:rsid w:val="6CD36115"/>
    <w:rsid w:val="6D5CBF99"/>
    <w:rsid w:val="6E1B32DD"/>
    <w:rsid w:val="6ED9A621"/>
    <w:rsid w:val="6FDF33ED"/>
    <w:rsid w:val="704ED1F4"/>
    <w:rsid w:val="724E1644"/>
    <w:rsid w:val="768A0728"/>
    <w:rsid w:val="7697A1BB"/>
    <w:rsid w:val="78D91F71"/>
    <w:rsid w:val="7A23ADB6"/>
    <w:rsid w:val="7AEACA90"/>
    <w:rsid w:val="7C37F1C8"/>
    <w:rsid w:val="7CC3E589"/>
    <w:rsid w:val="7D8258CD"/>
    <w:rsid w:val="7F24B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2D0BD"/>
  <w15:chartTrackingRefBased/>
  <w15:docId w15:val="{07AF6509-A7F9-48BF-96D3-DA1FB984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0A"/>
    <w:rPr>
      <w:sz w:val="24"/>
      <w:szCs w:val="24"/>
    </w:rPr>
  </w:style>
  <w:style w:type="paragraph" w:styleId="Heading1">
    <w:name w:val="heading 1"/>
    <w:basedOn w:val="Normal"/>
    <w:next w:val="Normal"/>
    <w:link w:val="Heading1Char"/>
    <w:qFormat/>
    <w:rsid w:val="001812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2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rsid w:val="006C55D9"/>
    <w:rPr>
      <w:color w:val="0000FF"/>
      <w:u w:val="single"/>
    </w:rPr>
  </w:style>
  <w:style w:type="character" w:customStyle="1" w:styleId="FooterChar">
    <w:name w:val="Footer Char"/>
    <w:link w:val="Footer"/>
    <w:uiPriority w:val="99"/>
    <w:rsid w:val="00F61EF5"/>
    <w:rPr>
      <w:sz w:val="24"/>
      <w:szCs w:val="24"/>
    </w:rPr>
  </w:style>
  <w:style w:type="character" w:styleId="Strong">
    <w:name w:val="Strong"/>
    <w:uiPriority w:val="22"/>
    <w:qFormat/>
    <w:rsid w:val="00E57C64"/>
    <w:rPr>
      <w:b/>
      <w:bCs/>
    </w:rPr>
  </w:style>
  <w:style w:type="paragraph" w:styleId="NormalWeb">
    <w:name w:val="Normal (Web)"/>
    <w:basedOn w:val="Normal"/>
    <w:uiPriority w:val="99"/>
    <w:unhideWhenUsed/>
    <w:rsid w:val="00893FC9"/>
    <w:rPr>
      <w:rFonts w:eastAsia="Calibri"/>
    </w:rPr>
  </w:style>
  <w:style w:type="character" w:customStyle="1" w:styleId="normaltextrun">
    <w:name w:val="normaltextrun"/>
    <w:basedOn w:val="DefaultParagraphFont"/>
    <w:rsid w:val="006224C8"/>
  </w:style>
  <w:style w:type="paragraph" w:styleId="ListParagraph">
    <w:name w:val="List Paragraph"/>
    <w:basedOn w:val="Normal"/>
    <w:uiPriority w:val="34"/>
    <w:qFormat/>
    <w:rsid w:val="00E627B2"/>
    <w:pPr>
      <w:ind w:left="720"/>
      <w:contextualSpacing/>
    </w:pPr>
  </w:style>
  <w:style w:type="character" w:styleId="UnresolvedMention">
    <w:name w:val="Unresolved Mention"/>
    <w:basedOn w:val="DefaultParagraphFont"/>
    <w:uiPriority w:val="99"/>
    <w:semiHidden/>
    <w:unhideWhenUsed/>
    <w:rsid w:val="00CC57D5"/>
    <w:rPr>
      <w:color w:val="605E5C"/>
      <w:shd w:val="clear" w:color="auto" w:fill="E1DFDD"/>
    </w:rPr>
  </w:style>
  <w:style w:type="paragraph" w:customStyle="1" w:styleId="paragraph">
    <w:name w:val="paragraph"/>
    <w:basedOn w:val="Normal"/>
    <w:rsid w:val="00584801"/>
    <w:pPr>
      <w:spacing w:before="100" w:beforeAutospacing="1" w:after="100" w:afterAutospacing="1"/>
    </w:pPr>
  </w:style>
  <w:style w:type="character" w:customStyle="1" w:styleId="eop">
    <w:name w:val="eop"/>
    <w:basedOn w:val="DefaultParagraphFont"/>
    <w:rsid w:val="00584801"/>
  </w:style>
  <w:style w:type="character" w:styleId="FollowedHyperlink">
    <w:name w:val="FollowedHyperlink"/>
    <w:basedOn w:val="DefaultParagraphFont"/>
    <w:rsid w:val="009627CA"/>
    <w:rPr>
      <w:color w:val="954F72" w:themeColor="followedHyperlink"/>
      <w:u w:val="single"/>
    </w:rPr>
  </w:style>
  <w:style w:type="character" w:customStyle="1" w:styleId="Heading1Char">
    <w:name w:val="Heading 1 Char"/>
    <w:basedOn w:val="DefaultParagraphFont"/>
    <w:link w:val="Heading1"/>
    <w:rsid w:val="0018125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9672">
      <w:bodyDiv w:val="1"/>
      <w:marLeft w:val="0"/>
      <w:marRight w:val="0"/>
      <w:marTop w:val="0"/>
      <w:marBottom w:val="0"/>
      <w:divBdr>
        <w:top w:val="none" w:sz="0" w:space="0" w:color="auto"/>
        <w:left w:val="none" w:sz="0" w:space="0" w:color="auto"/>
        <w:bottom w:val="none" w:sz="0" w:space="0" w:color="auto"/>
        <w:right w:val="none" w:sz="0" w:space="0" w:color="auto"/>
      </w:divBdr>
    </w:div>
    <w:div w:id="194117711">
      <w:bodyDiv w:val="1"/>
      <w:marLeft w:val="0"/>
      <w:marRight w:val="0"/>
      <w:marTop w:val="0"/>
      <w:marBottom w:val="0"/>
      <w:divBdr>
        <w:top w:val="none" w:sz="0" w:space="0" w:color="auto"/>
        <w:left w:val="none" w:sz="0" w:space="0" w:color="auto"/>
        <w:bottom w:val="none" w:sz="0" w:space="0" w:color="auto"/>
        <w:right w:val="none" w:sz="0" w:space="0" w:color="auto"/>
      </w:divBdr>
    </w:div>
    <w:div w:id="234778590">
      <w:bodyDiv w:val="1"/>
      <w:marLeft w:val="0"/>
      <w:marRight w:val="0"/>
      <w:marTop w:val="0"/>
      <w:marBottom w:val="0"/>
      <w:divBdr>
        <w:top w:val="none" w:sz="0" w:space="0" w:color="auto"/>
        <w:left w:val="none" w:sz="0" w:space="0" w:color="auto"/>
        <w:bottom w:val="none" w:sz="0" w:space="0" w:color="auto"/>
        <w:right w:val="none" w:sz="0" w:space="0" w:color="auto"/>
      </w:divBdr>
      <w:divsChild>
        <w:div w:id="23214696">
          <w:marLeft w:val="0"/>
          <w:marRight w:val="0"/>
          <w:marTop w:val="0"/>
          <w:marBottom w:val="0"/>
          <w:divBdr>
            <w:top w:val="none" w:sz="0" w:space="0" w:color="auto"/>
            <w:left w:val="none" w:sz="0" w:space="0" w:color="auto"/>
            <w:bottom w:val="none" w:sz="0" w:space="0" w:color="auto"/>
            <w:right w:val="none" w:sz="0" w:space="0" w:color="auto"/>
          </w:divBdr>
        </w:div>
        <w:div w:id="1187405190">
          <w:marLeft w:val="0"/>
          <w:marRight w:val="0"/>
          <w:marTop w:val="0"/>
          <w:marBottom w:val="0"/>
          <w:divBdr>
            <w:top w:val="none" w:sz="0" w:space="0" w:color="auto"/>
            <w:left w:val="none" w:sz="0" w:space="0" w:color="auto"/>
            <w:bottom w:val="none" w:sz="0" w:space="0" w:color="auto"/>
            <w:right w:val="none" w:sz="0" w:space="0" w:color="auto"/>
          </w:divBdr>
        </w:div>
      </w:divsChild>
    </w:div>
    <w:div w:id="383716719">
      <w:bodyDiv w:val="1"/>
      <w:marLeft w:val="0"/>
      <w:marRight w:val="0"/>
      <w:marTop w:val="0"/>
      <w:marBottom w:val="0"/>
      <w:divBdr>
        <w:top w:val="none" w:sz="0" w:space="0" w:color="auto"/>
        <w:left w:val="none" w:sz="0" w:space="0" w:color="auto"/>
        <w:bottom w:val="none" w:sz="0" w:space="0" w:color="auto"/>
        <w:right w:val="none" w:sz="0" w:space="0" w:color="auto"/>
      </w:divBdr>
    </w:div>
    <w:div w:id="464852658">
      <w:bodyDiv w:val="1"/>
      <w:marLeft w:val="0"/>
      <w:marRight w:val="0"/>
      <w:marTop w:val="0"/>
      <w:marBottom w:val="0"/>
      <w:divBdr>
        <w:top w:val="none" w:sz="0" w:space="0" w:color="auto"/>
        <w:left w:val="none" w:sz="0" w:space="0" w:color="auto"/>
        <w:bottom w:val="none" w:sz="0" w:space="0" w:color="auto"/>
        <w:right w:val="none" w:sz="0" w:space="0" w:color="auto"/>
      </w:divBdr>
    </w:div>
    <w:div w:id="481847559">
      <w:bodyDiv w:val="1"/>
      <w:marLeft w:val="0"/>
      <w:marRight w:val="0"/>
      <w:marTop w:val="0"/>
      <w:marBottom w:val="0"/>
      <w:divBdr>
        <w:top w:val="none" w:sz="0" w:space="0" w:color="auto"/>
        <w:left w:val="none" w:sz="0" w:space="0" w:color="auto"/>
        <w:bottom w:val="none" w:sz="0" w:space="0" w:color="auto"/>
        <w:right w:val="none" w:sz="0" w:space="0" w:color="auto"/>
      </w:divBdr>
    </w:div>
    <w:div w:id="488399678">
      <w:bodyDiv w:val="1"/>
      <w:marLeft w:val="0"/>
      <w:marRight w:val="0"/>
      <w:marTop w:val="0"/>
      <w:marBottom w:val="0"/>
      <w:divBdr>
        <w:top w:val="none" w:sz="0" w:space="0" w:color="auto"/>
        <w:left w:val="none" w:sz="0" w:space="0" w:color="auto"/>
        <w:bottom w:val="none" w:sz="0" w:space="0" w:color="auto"/>
        <w:right w:val="none" w:sz="0" w:space="0" w:color="auto"/>
      </w:divBdr>
    </w:div>
    <w:div w:id="551309661">
      <w:bodyDiv w:val="1"/>
      <w:marLeft w:val="0"/>
      <w:marRight w:val="0"/>
      <w:marTop w:val="0"/>
      <w:marBottom w:val="0"/>
      <w:divBdr>
        <w:top w:val="none" w:sz="0" w:space="0" w:color="auto"/>
        <w:left w:val="none" w:sz="0" w:space="0" w:color="auto"/>
        <w:bottom w:val="none" w:sz="0" w:space="0" w:color="auto"/>
        <w:right w:val="none" w:sz="0" w:space="0" w:color="auto"/>
      </w:divBdr>
    </w:div>
    <w:div w:id="574976200">
      <w:bodyDiv w:val="1"/>
      <w:marLeft w:val="0"/>
      <w:marRight w:val="0"/>
      <w:marTop w:val="0"/>
      <w:marBottom w:val="0"/>
      <w:divBdr>
        <w:top w:val="none" w:sz="0" w:space="0" w:color="auto"/>
        <w:left w:val="none" w:sz="0" w:space="0" w:color="auto"/>
        <w:bottom w:val="none" w:sz="0" w:space="0" w:color="auto"/>
        <w:right w:val="none" w:sz="0" w:space="0" w:color="auto"/>
      </w:divBdr>
    </w:div>
    <w:div w:id="667639260">
      <w:bodyDiv w:val="1"/>
      <w:marLeft w:val="0"/>
      <w:marRight w:val="0"/>
      <w:marTop w:val="0"/>
      <w:marBottom w:val="0"/>
      <w:divBdr>
        <w:top w:val="none" w:sz="0" w:space="0" w:color="auto"/>
        <w:left w:val="none" w:sz="0" w:space="0" w:color="auto"/>
        <w:bottom w:val="none" w:sz="0" w:space="0" w:color="auto"/>
        <w:right w:val="none" w:sz="0" w:space="0" w:color="auto"/>
      </w:divBdr>
    </w:div>
    <w:div w:id="682899192">
      <w:bodyDiv w:val="1"/>
      <w:marLeft w:val="0"/>
      <w:marRight w:val="0"/>
      <w:marTop w:val="0"/>
      <w:marBottom w:val="0"/>
      <w:divBdr>
        <w:top w:val="none" w:sz="0" w:space="0" w:color="auto"/>
        <w:left w:val="none" w:sz="0" w:space="0" w:color="auto"/>
        <w:bottom w:val="none" w:sz="0" w:space="0" w:color="auto"/>
        <w:right w:val="none" w:sz="0" w:space="0" w:color="auto"/>
      </w:divBdr>
    </w:div>
    <w:div w:id="843319630">
      <w:bodyDiv w:val="1"/>
      <w:marLeft w:val="0"/>
      <w:marRight w:val="0"/>
      <w:marTop w:val="0"/>
      <w:marBottom w:val="0"/>
      <w:divBdr>
        <w:top w:val="none" w:sz="0" w:space="0" w:color="auto"/>
        <w:left w:val="none" w:sz="0" w:space="0" w:color="auto"/>
        <w:bottom w:val="none" w:sz="0" w:space="0" w:color="auto"/>
        <w:right w:val="none" w:sz="0" w:space="0" w:color="auto"/>
      </w:divBdr>
    </w:div>
    <w:div w:id="1042821732">
      <w:bodyDiv w:val="1"/>
      <w:marLeft w:val="0"/>
      <w:marRight w:val="0"/>
      <w:marTop w:val="0"/>
      <w:marBottom w:val="0"/>
      <w:divBdr>
        <w:top w:val="none" w:sz="0" w:space="0" w:color="auto"/>
        <w:left w:val="none" w:sz="0" w:space="0" w:color="auto"/>
        <w:bottom w:val="none" w:sz="0" w:space="0" w:color="auto"/>
        <w:right w:val="none" w:sz="0" w:space="0" w:color="auto"/>
      </w:divBdr>
    </w:div>
    <w:div w:id="1140148256">
      <w:bodyDiv w:val="1"/>
      <w:marLeft w:val="0"/>
      <w:marRight w:val="0"/>
      <w:marTop w:val="0"/>
      <w:marBottom w:val="0"/>
      <w:divBdr>
        <w:top w:val="none" w:sz="0" w:space="0" w:color="auto"/>
        <w:left w:val="none" w:sz="0" w:space="0" w:color="auto"/>
        <w:bottom w:val="none" w:sz="0" w:space="0" w:color="auto"/>
        <w:right w:val="none" w:sz="0" w:space="0" w:color="auto"/>
      </w:divBdr>
      <w:divsChild>
        <w:div w:id="784231146">
          <w:marLeft w:val="547"/>
          <w:marRight w:val="0"/>
          <w:marTop w:val="154"/>
          <w:marBottom w:val="0"/>
          <w:divBdr>
            <w:top w:val="none" w:sz="0" w:space="0" w:color="auto"/>
            <w:left w:val="none" w:sz="0" w:space="0" w:color="auto"/>
            <w:bottom w:val="none" w:sz="0" w:space="0" w:color="auto"/>
            <w:right w:val="none" w:sz="0" w:space="0" w:color="auto"/>
          </w:divBdr>
        </w:div>
      </w:divsChild>
    </w:div>
    <w:div w:id="1154837039">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
    <w:div w:id="1324624851">
      <w:bodyDiv w:val="1"/>
      <w:marLeft w:val="0"/>
      <w:marRight w:val="0"/>
      <w:marTop w:val="0"/>
      <w:marBottom w:val="0"/>
      <w:divBdr>
        <w:top w:val="none" w:sz="0" w:space="0" w:color="auto"/>
        <w:left w:val="none" w:sz="0" w:space="0" w:color="auto"/>
        <w:bottom w:val="none" w:sz="0" w:space="0" w:color="auto"/>
        <w:right w:val="none" w:sz="0" w:space="0" w:color="auto"/>
      </w:divBdr>
    </w:div>
    <w:div w:id="1337997141">
      <w:bodyDiv w:val="1"/>
      <w:marLeft w:val="0"/>
      <w:marRight w:val="0"/>
      <w:marTop w:val="0"/>
      <w:marBottom w:val="0"/>
      <w:divBdr>
        <w:top w:val="none" w:sz="0" w:space="0" w:color="auto"/>
        <w:left w:val="none" w:sz="0" w:space="0" w:color="auto"/>
        <w:bottom w:val="none" w:sz="0" w:space="0" w:color="auto"/>
        <w:right w:val="none" w:sz="0" w:space="0" w:color="auto"/>
      </w:divBdr>
    </w:div>
    <w:div w:id="1378821518">
      <w:bodyDiv w:val="1"/>
      <w:marLeft w:val="0"/>
      <w:marRight w:val="0"/>
      <w:marTop w:val="0"/>
      <w:marBottom w:val="0"/>
      <w:divBdr>
        <w:top w:val="none" w:sz="0" w:space="0" w:color="auto"/>
        <w:left w:val="none" w:sz="0" w:space="0" w:color="auto"/>
        <w:bottom w:val="none" w:sz="0" w:space="0" w:color="auto"/>
        <w:right w:val="none" w:sz="0" w:space="0" w:color="auto"/>
      </w:divBdr>
    </w:div>
    <w:div w:id="1393384406">
      <w:bodyDiv w:val="1"/>
      <w:marLeft w:val="0"/>
      <w:marRight w:val="0"/>
      <w:marTop w:val="0"/>
      <w:marBottom w:val="0"/>
      <w:divBdr>
        <w:top w:val="none" w:sz="0" w:space="0" w:color="auto"/>
        <w:left w:val="none" w:sz="0" w:space="0" w:color="auto"/>
        <w:bottom w:val="none" w:sz="0" w:space="0" w:color="auto"/>
        <w:right w:val="none" w:sz="0" w:space="0" w:color="auto"/>
      </w:divBdr>
    </w:div>
    <w:div w:id="1565264378">
      <w:bodyDiv w:val="1"/>
      <w:marLeft w:val="0"/>
      <w:marRight w:val="0"/>
      <w:marTop w:val="0"/>
      <w:marBottom w:val="0"/>
      <w:divBdr>
        <w:top w:val="none" w:sz="0" w:space="0" w:color="auto"/>
        <w:left w:val="none" w:sz="0" w:space="0" w:color="auto"/>
        <w:bottom w:val="none" w:sz="0" w:space="0" w:color="auto"/>
        <w:right w:val="none" w:sz="0" w:space="0" w:color="auto"/>
      </w:divBdr>
    </w:div>
    <w:div w:id="1640836655">
      <w:bodyDiv w:val="1"/>
      <w:marLeft w:val="0"/>
      <w:marRight w:val="0"/>
      <w:marTop w:val="0"/>
      <w:marBottom w:val="0"/>
      <w:divBdr>
        <w:top w:val="none" w:sz="0" w:space="0" w:color="auto"/>
        <w:left w:val="none" w:sz="0" w:space="0" w:color="auto"/>
        <w:bottom w:val="none" w:sz="0" w:space="0" w:color="auto"/>
        <w:right w:val="none" w:sz="0" w:space="0" w:color="auto"/>
      </w:divBdr>
      <w:divsChild>
        <w:div w:id="1689867763">
          <w:marLeft w:val="0"/>
          <w:marRight w:val="0"/>
          <w:marTop w:val="0"/>
          <w:marBottom w:val="0"/>
          <w:divBdr>
            <w:top w:val="none" w:sz="0" w:space="0" w:color="auto"/>
            <w:left w:val="none" w:sz="0" w:space="0" w:color="auto"/>
            <w:bottom w:val="none" w:sz="0" w:space="0" w:color="auto"/>
            <w:right w:val="none" w:sz="0" w:space="0" w:color="auto"/>
          </w:divBdr>
          <w:divsChild>
            <w:div w:id="2078815688">
              <w:marLeft w:val="0"/>
              <w:marRight w:val="0"/>
              <w:marTop w:val="0"/>
              <w:marBottom w:val="0"/>
              <w:divBdr>
                <w:top w:val="none" w:sz="0" w:space="0" w:color="auto"/>
                <w:left w:val="none" w:sz="0" w:space="0" w:color="auto"/>
                <w:bottom w:val="none" w:sz="0" w:space="0" w:color="auto"/>
                <w:right w:val="none" w:sz="0" w:space="0" w:color="auto"/>
              </w:divBdr>
              <w:divsChild>
                <w:div w:id="430660190">
                  <w:marLeft w:val="0"/>
                  <w:marRight w:val="0"/>
                  <w:marTop w:val="0"/>
                  <w:marBottom w:val="0"/>
                  <w:divBdr>
                    <w:top w:val="none" w:sz="0" w:space="0" w:color="auto"/>
                    <w:left w:val="none" w:sz="0" w:space="0" w:color="auto"/>
                    <w:bottom w:val="none" w:sz="0" w:space="0" w:color="auto"/>
                    <w:right w:val="none" w:sz="0" w:space="0" w:color="auto"/>
                  </w:divBdr>
                  <w:divsChild>
                    <w:div w:id="2651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57339">
          <w:marLeft w:val="0"/>
          <w:marRight w:val="0"/>
          <w:marTop w:val="0"/>
          <w:marBottom w:val="0"/>
          <w:divBdr>
            <w:top w:val="none" w:sz="0" w:space="0" w:color="auto"/>
            <w:left w:val="none" w:sz="0" w:space="0" w:color="auto"/>
            <w:bottom w:val="none" w:sz="0" w:space="0" w:color="auto"/>
            <w:right w:val="none" w:sz="0" w:space="0" w:color="auto"/>
          </w:divBdr>
          <w:divsChild>
            <w:div w:id="1381712214">
              <w:marLeft w:val="0"/>
              <w:marRight w:val="0"/>
              <w:marTop w:val="0"/>
              <w:marBottom w:val="0"/>
              <w:divBdr>
                <w:top w:val="none" w:sz="0" w:space="0" w:color="auto"/>
                <w:left w:val="none" w:sz="0" w:space="0" w:color="auto"/>
                <w:bottom w:val="none" w:sz="0" w:space="0" w:color="auto"/>
                <w:right w:val="none" w:sz="0" w:space="0" w:color="auto"/>
              </w:divBdr>
              <w:divsChild>
                <w:div w:id="122772175">
                  <w:marLeft w:val="0"/>
                  <w:marRight w:val="0"/>
                  <w:marTop w:val="0"/>
                  <w:marBottom w:val="0"/>
                  <w:divBdr>
                    <w:top w:val="none" w:sz="0" w:space="0" w:color="auto"/>
                    <w:left w:val="none" w:sz="0" w:space="0" w:color="auto"/>
                    <w:bottom w:val="none" w:sz="0" w:space="0" w:color="auto"/>
                    <w:right w:val="none" w:sz="0" w:space="0" w:color="auto"/>
                  </w:divBdr>
                  <w:divsChild>
                    <w:div w:id="170151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96853">
      <w:bodyDiv w:val="1"/>
      <w:marLeft w:val="0"/>
      <w:marRight w:val="0"/>
      <w:marTop w:val="0"/>
      <w:marBottom w:val="0"/>
      <w:divBdr>
        <w:top w:val="none" w:sz="0" w:space="0" w:color="auto"/>
        <w:left w:val="none" w:sz="0" w:space="0" w:color="auto"/>
        <w:bottom w:val="none" w:sz="0" w:space="0" w:color="auto"/>
        <w:right w:val="none" w:sz="0" w:space="0" w:color="auto"/>
      </w:divBdr>
    </w:div>
    <w:div w:id="1789619573">
      <w:bodyDiv w:val="1"/>
      <w:marLeft w:val="0"/>
      <w:marRight w:val="0"/>
      <w:marTop w:val="0"/>
      <w:marBottom w:val="0"/>
      <w:divBdr>
        <w:top w:val="none" w:sz="0" w:space="0" w:color="auto"/>
        <w:left w:val="none" w:sz="0" w:space="0" w:color="auto"/>
        <w:bottom w:val="none" w:sz="0" w:space="0" w:color="auto"/>
        <w:right w:val="none" w:sz="0" w:space="0" w:color="auto"/>
      </w:divBdr>
    </w:div>
    <w:div w:id="1793665222">
      <w:bodyDiv w:val="1"/>
      <w:marLeft w:val="0"/>
      <w:marRight w:val="0"/>
      <w:marTop w:val="0"/>
      <w:marBottom w:val="0"/>
      <w:divBdr>
        <w:top w:val="none" w:sz="0" w:space="0" w:color="auto"/>
        <w:left w:val="none" w:sz="0" w:space="0" w:color="auto"/>
        <w:bottom w:val="none" w:sz="0" w:space="0" w:color="auto"/>
        <w:right w:val="none" w:sz="0" w:space="0" w:color="auto"/>
      </w:divBdr>
    </w:div>
    <w:div w:id="1812867253">
      <w:bodyDiv w:val="1"/>
      <w:marLeft w:val="0"/>
      <w:marRight w:val="0"/>
      <w:marTop w:val="0"/>
      <w:marBottom w:val="0"/>
      <w:divBdr>
        <w:top w:val="none" w:sz="0" w:space="0" w:color="auto"/>
        <w:left w:val="none" w:sz="0" w:space="0" w:color="auto"/>
        <w:bottom w:val="none" w:sz="0" w:space="0" w:color="auto"/>
        <w:right w:val="none" w:sz="0" w:space="0" w:color="auto"/>
      </w:divBdr>
    </w:div>
    <w:div w:id="1986622676">
      <w:bodyDiv w:val="1"/>
      <w:marLeft w:val="0"/>
      <w:marRight w:val="0"/>
      <w:marTop w:val="0"/>
      <w:marBottom w:val="0"/>
      <w:divBdr>
        <w:top w:val="none" w:sz="0" w:space="0" w:color="auto"/>
        <w:left w:val="none" w:sz="0" w:space="0" w:color="auto"/>
        <w:bottom w:val="none" w:sz="0" w:space="0" w:color="auto"/>
        <w:right w:val="none" w:sz="0" w:space="0" w:color="auto"/>
      </w:divBdr>
    </w:div>
    <w:div w:id="2054227797">
      <w:bodyDiv w:val="1"/>
      <w:marLeft w:val="0"/>
      <w:marRight w:val="0"/>
      <w:marTop w:val="0"/>
      <w:marBottom w:val="0"/>
      <w:divBdr>
        <w:top w:val="none" w:sz="0" w:space="0" w:color="auto"/>
        <w:left w:val="none" w:sz="0" w:space="0" w:color="auto"/>
        <w:bottom w:val="none" w:sz="0" w:space="0" w:color="auto"/>
        <w:right w:val="none" w:sz="0" w:space="0" w:color="auto"/>
      </w:divBdr>
      <w:divsChild>
        <w:div w:id="1247614428">
          <w:marLeft w:val="0"/>
          <w:marRight w:val="0"/>
          <w:marTop w:val="0"/>
          <w:marBottom w:val="0"/>
          <w:divBdr>
            <w:top w:val="none" w:sz="0" w:space="0" w:color="auto"/>
            <w:left w:val="none" w:sz="0" w:space="0" w:color="auto"/>
            <w:bottom w:val="none" w:sz="0" w:space="0" w:color="auto"/>
            <w:right w:val="none" w:sz="0" w:space="0" w:color="auto"/>
          </w:divBdr>
          <w:divsChild>
            <w:div w:id="991913089">
              <w:marLeft w:val="0"/>
              <w:marRight w:val="0"/>
              <w:marTop w:val="0"/>
              <w:marBottom w:val="0"/>
              <w:divBdr>
                <w:top w:val="none" w:sz="0" w:space="0" w:color="auto"/>
                <w:left w:val="none" w:sz="0" w:space="0" w:color="auto"/>
                <w:bottom w:val="none" w:sz="0" w:space="0" w:color="auto"/>
                <w:right w:val="none" w:sz="0" w:space="0" w:color="auto"/>
              </w:divBdr>
              <w:divsChild>
                <w:div w:id="1757818825">
                  <w:marLeft w:val="0"/>
                  <w:marRight w:val="0"/>
                  <w:marTop w:val="0"/>
                  <w:marBottom w:val="0"/>
                  <w:divBdr>
                    <w:top w:val="none" w:sz="0" w:space="0" w:color="auto"/>
                    <w:left w:val="none" w:sz="0" w:space="0" w:color="auto"/>
                    <w:bottom w:val="none" w:sz="0" w:space="0" w:color="auto"/>
                    <w:right w:val="none" w:sz="0" w:space="0" w:color="auto"/>
                  </w:divBdr>
                  <w:divsChild>
                    <w:div w:id="162091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64450">
          <w:marLeft w:val="0"/>
          <w:marRight w:val="0"/>
          <w:marTop w:val="0"/>
          <w:marBottom w:val="0"/>
          <w:divBdr>
            <w:top w:val="none" w:sz="0" w:space="0" w:color="auto"/>
            <w:left w:val="none" w:sz="0" w:space="0" w:color="auto"/>
            <w:bottom w:val="none" w:sz="0" w:space="0" w:color="auto"/>
            <w:right w:val="none" w:sz="0" w:space="0" w:color="auto"/>
          </w:divBdr>
          <w:divsChild>
            <w:div w:id="1508865435">
              <w:marLeft w:val="0"/>
              <w:marRight w:val="0"/>
              <w:marTop w:val="0"/>
              <w:marBottom w:val="0"/>
              <w:divBdr>
                <w:top w:val="none" w:sz="0" w:space="0" w:color="auto"/>
                <w:left w:val="none" w:sz="0" w:space="0" w:color="auto"/>
                <w:bottom w:val="none" w:sz="0" w:space="0" w:color="auto"/>
                <w:right w:val="none" w:sz="0" w:space="0" w:color="auto"/>
              </w:divBdr>
              <w:divsChild>
                <w:div w:id="342442678">
                  <w:marLeft w:val="0"/>
                  <w:marRight w:val="0"/>
                  <w:marTop w:val="0"/>
                  <w:marBottom w:val="0"/>
                  <w:divBdr>
                    <w:top w:val="none" w:sz="0" w:space="0" w:color="auto"/>
                    <w:left w:val="none" w:sz="0" w:space="0" w:color="auto"/>
                    <w:bottom w:val="none" w:sz="0" w:space="0" w:color="auto"/>
                    <w:right w:val="none" w:sz="0" w:space="0" w:color="auto"/>
                  </w:divBdr>
                  <w:divsChild>
                    <w:div w:id="8068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35298">
      <w:bodyDiv w:val="1"/>
      <w:marLeft w:val="0"/>
      <w:marRight w:val="0"/>
      <w:marTop w:val="0"/>
      <w:marBottom w:val="0"/>
      <w:divBdr>
        <w:top w:val="none" w:sz="0" w:space="0" w:color="auto"/>
        <w:left w:val="none" w:sz="0" w:space="0" w:color="auto"/>
        <w:bottom w:val="none" w:sz="0" w:space="0" w:color="auto"/>
        <w:right w:val="none" w:sz="0" w:space="0" w:color="auto"/>
      </w:divBdr>
      <w:divsChild>
        <w:div w:id="1722090996">
          <w:marLeft w:val="0"/>
          <w:marRight w:val="0"/>
          <w:marTop w:val="225"/>
          <w:marBottom w:val="225"/>
          <w:divBdr>
            <w:top w:val="none" w:sz="0" w:space="0" w:color="auto"/>
            <w:left w:val="none" w:sz="0" w:space="0" w:color="auto"/>
            <w:bottom w:val="none" w:sz="0" w:space="0" w:color="auto"/>
            <w:right w:val="none" w:sz="0" w:space="0" w:color="auto"/>
          </w:divBdr>
        </w:div>
        <w:div w:id="1900050347">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westervillechamber.com/events/details/rescheduled-quarterly-membership-luncheon-december-2024-10580?calendarMonth=2025-02-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usiness.westerville.org/"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cen.gov/boi%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65B04D27A90D4EAE0204EC8B1B1C75" ma:contentTypeVersion="16" ma:contentTypeDescription="Create a new document." ma:contentTypeScope="" ma:versionID="c5a759214c53ca55f91a29fbd2c4d412">
  <xsd:schema xmlns:xsd="http://www.w3.org/2001/XMLSchema" xmlns:xs="http://www.w3.org/2001/XMLSchema" xmlns:p="http://schemas.microsoft.com/office/2006/metadata/properties" xmlns:ns2="276e5c84-e4d9-46a4-b3dc-370f869d935d" xmlns:ns3="70ada825-d0e9-4da6-8266-35d5e649a43a" targetNamespace="http://schemas.microsoft.com/office/2006/metadata/properties" ma:root="true" ma:fieldsID="0b225569281fd1a17fa95f179ac9da50" ns2:_="" ns3:_="">
    <xsd:import namespace="276e5c84-e4d9-46a4-b3dc-370f869d935d"/>
    <xsd:import namespace="70ada825-d0e9-4da6-8266-35d5e649a43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e5c84-e4d9-46a4-b3dc-370f869d93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68204c3-ea8c-44a3-8bb8-f908656f12cf}" ma:internalName="TaxCatchAll" ma:showField="CatchAllData" ma:web="276e5c84-e4d9-46a4-b3dc-370f869d93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ada825-d0e9-4da6-8266-35d5e649a43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599d39-8385-43f0-a734-2cacc02cc94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ada825-d0e9-4da6-8266-35d5e649a43a">
      <Terms xmlns="http://schemas.microsoft.com/office/infopath/2007/PartnerControls"/>
    </lcf76f155ced4ddcb4097134ff3c332f>
    <TaxCatchAll xmlns="276e5c84-e4d9-46a4-b3dc-370f869d935d" xsi:nil="true"/>
  </documentManagement>
</p:properties>
</file>

<file path=customXml/itemProps1.xml><?xml version="1.0" encoding="utf-8"?>
<ds:datastoreItem xmlns:ds="http://schemas.openxmlformats.org/officeDocument/2006/customXml" ds:itemID="{A415079B-AA84-423C-8297-74B78F0E1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e5c84-e4d9-46a4-b3dc-370f869d935d"/>
    <ds:schemaRef ds:uri="70ada825-d0e9-4da6-8266-35d5e649a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71E72-EE58-4C16-991E-FF7A2D30372D}">
  <ds:schemaRefs>
    <ds:schemaRef ds:uri="http://schemas.openxmlformats.org/officeDocument/2006/bibliography"/>
  </ds:schemaRefs>
</ds:datastoreItem>
</file>

<file path=customXml/itemProps3.xml><?xml version="1.0" encoding="utf-8"?>
<ds:datastoreItem xmlns:ds="http://schemas.openxmlformats.org/officeDocument/2006/customXml" ds:itemID="{E1A7294D-9425-4619-AD0B-0F7BCC309119}">
  <ds:schemaRefs>
    <ds:schemaRef ds:uri="http://schemas.microsoft.com/sharepoint/v3/contenttype/forms"/>
  </ds:schemaRefs>
</ds:datastoreItem>
</file>

<file path=customXml/itemProps4.xml><?xml version="1.0" encoding="utf-8"?>
<ds:datastoreItem xmlns:ds="http://schemas.openxmlformats.org/officeDocument/2006/customXml" ds:itemID="{CC41B892-0D3F-48BC-8674-2FD19D3BBA51}">
  <ds:schemaRefs>
    <ds:schemaRef ds:uri="http://schemas.microsoft.com/office/2006/metadata/properties"/>
    <ds:schemaRef ds:uri="http://schemas.microsoft.com/office/infopath/2007/PartnerControls"/>
    <ds:schemaRef ds:uri="70ada825-d0e9-4da6-8266-35d5e649a43a"/>
    <ds:schemaRef ds:uri="276e5c84-e4d9-46a4-b3dc-370f869d935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Westerville Area Chamber of Commerce</Company>
  <LinksUpToDate>false</LinksUpToDate>
  <CharactersWithSpaces>2826</CharactersWithSpaces>
  <SharedDoc>false</SharedDoc>
  <HLinks>
    <vt:vector size="6" baseType="variant">
      <vt:variant>
        <vt:i4>3866666</vt:i4>
      </vt:variant>
      <vt:variant>
        <vt:i4>0</vt:i4>
      </vt:variant>
      <vt:variant>
        <vt:i4>0</vt:i4>
      </vt:variant>
      <vt:variant>
        <vt:i4>5</vt:i4>
      </vt:variant>
      <vt:variant>
        <vt:lpwstr>http://www.westervillechamber.com/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Janet Tressler-Davis</cp:lastModifiedBy>
  <cp:revision>2</cp:revision>
  <cp:lastPrinted>2024-09-25T19:22:00Z</cp:lastPrinted>
  <dcterms:created xsi:type="dcterms:W3CDTF">2025-01-15T18:50:00Z</dcterms:created>
  <dcterms:modified xsi:type="dcterms:W3CDTF">2025-01-15T18:50:00Z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0x010100B765B04D27A90D4EAE0204EC8B1B1C75</vt:lpwstr>
  </property>
  <property fmtid="{D5CDD505-2E9C-101B-9397-08002B2CF9AE}" pid="3" name="MediaServiceImageTags">
    <vt:lpwstr/>
  </property>
</Properties>
</file>