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B98D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Introduction</w:t>
      </w:r>
    </w:p>
    <w:p w14:paraId="2052FFBC" w14:textId="77777777" w:rsidR="00495706" w:rsidRPr="00495706" w:rsidRDefault="00495706" w:rsidP="00495706">
      <w:pPr>
        <w:numPr>
          <w:ilvl w:val="0"/>
          <w:numId w:val="47"/>
        </w:numPr>
        <w:rPr>
          <w:b/>
          <w:bCs/>
        </w:rPr>
      </w:pPr>
      <w:r w:rsidRPr="00495706">
        <w:rPr>
          <w:b/>
          <w:bCs/>
        </w:rPr>
        <w:t>Paul introduces himself and the Tuesday Lead Share Group.</w:t>
      </w:r>
    </w:p>
    <w:p w14:paraId="2B299AE7" w14:textId="77777777" w:rsidR="00495706" w:rsidRPr="00495706" w:rsidRDefault="00495706" w:rsidP="00495706">
      <w:pPr>
        <w:numPr>
          <w:ilvl w:val="0"/>
          <w:numId w:val="47"/>
        </w:numPr>
        <w:rPr>
          <w:b/>
          <w:bCs/>
        </w:rPr>
      </w:pPr>
      <w:r w:rsidRPr="00495706">
        <w:rPr>
          <w:b/>
          <w:bCs/>
        </w:rPr>
        <w:t>Housekeeping notes and introductions are typical.</w:t>
      </w:r>
    </w:p>
    <w:p w14:paraId="76284DF5" w14:textId="77777777" w:rsidR="00495706" w:rsidRPr="00495706" w:rsidRDefault="00495706" w:rsidP="00495706">
      <w:pPr>
        <w:numPr>
          <w:ilvl w:val="0"/>
          <w:numId w:val="47"/>
        </w:numPr>
        <w:rPr>
          <w:b/>
          <w:bCs/>
        </w:rPr>
      </w:pPr>
      <w:r w:rsidRPr="00495706">
        <w:rPr>
          <w:b/>
          <w:bCs/>
        </w:rPr>
        <w:t>New people get 60 seconds to introduce themselves, others get 30 seconds.</w:t>
      </w:r>
    </w:p>
    <w:p w14:paraId="03439922" w14:textId="77777777" w:rsidR="00495706" w:rsidRPr="00495706" w:rsidRDefault="00495706" w:rsidP="00495706">
      <w:pPr>
        <w:numPr>
          <w:ilvl w:val="0"/>
          <w:numId w:val="47"/>
        </w:numPr>
        <w:rPr>
          <w:b/>
          <w:bCs/>
        </w:rPr>
      </w:pPr>
      <w:r w:rsidRPr="00495706">
        <w:rPr>
          <w:b/>
          <w:bCs/>
        </w:rPr>
        <w:t>Featured presenter is Caitlin Atkins.</w:t>
      </w:r>
    </w:p>
    <w:p w14:paraId="53565AD5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Upcoming Events</w:t>
      </w:r>
    </w:p>
    <w:p w14:paraId="32E78109" w14:textId="77777777" w:rsidR="00495706" w:rsidRPr="00495706" w:rsidRDefault="00495706" w:rsidP="00495706">
      <w:pPr>
        <w:numPr>
          <w:ilvl w:val="0"/>
          <w:numId w:val="48"/>
        </w:numPr>
        <w:rPr>
          <w:b/>
          <w:bCs/>
        </w:rPr>
      </w:pPr>
      <w:r w:rsidRPr="00495706">
        <w:rPr>
          <w:b/>
          <w:bCs/>
        </w:rPr>
        <w:t>Greet and Meet New Member Orientation: Today from 11:30am to 1:00pm. Free event with snacks and refreshments.</w:t>
      </w:r>
    </w:p>
    <w:p w14:paraId="764E1713" w14:textId="77777777" w:rsidR="00495706" w:rsidRPr="00495706" w:rsidRDefault="00495706" w:rsidP="00495706">
      <w:pPr>
        <w:numPr>
          <w:ilvl w:val="0"/>
          <w:numId w:val="48"/>
        </w:numPr>
        <w:rPr>
          <w:b/>
          <w:bCs/>
        </w:rPr>
      </w:pPr>
      <w:r w:rsidRPr="00495706">
        <w:rPr>
          <w:b/>
          <w:bCs/>
        </w:rPr>
        <w:t>Senior Helpers One Year Anniversary and Ribbon Cutting Celebration: This Thursday, June 5th, from 5pm to 7pm in Warrenton.</w:t>
      </w:r>
    </w:p>
    <w:p w14:paraId="2CD827D1" w14:textId="77777777" w:rsidR="00495706" w:rsidRPr="00495706" w:rsidRDefault="00495706" w:rsidP="00495706">
      <w:pPr>
        <w:numPr>
          <w:ilvl w:val="0"/>
          <w:numId w:val="48"/>
        </w:numPr>
        <w:rPr>
          <w:b/>
          <w:bCs/>
        </w:rPr>
      </w:pPr>
      <w:r w:rsidRPr="00495706">
        <w:rPr>
          <w:b/>
          <w:bCs/>
        </w:rPr>
        <w:t>Young Professionals First Friday Luncheon: This Friday, June 6th, at El Agave in The Plains from noon to 1pm.</w:t>
      </w:r>
    </w:p>
    <w:p w14:paraId="7B7C56C3" w14:textId="77777777" w:rsidR="00495706" w:rsidRPr="00495706" w:rsidRDefault="00495706" w:rsidP="00495706">
      <w:pPr>
        <w:numPr>
          <w:ilvl w:val="0"/>
          <w:numId w:val="48"/>
        </w:numPr>
        <w:rPr>
          <w:b/>
          <w:bCs/>
        </w:rPr>
      </w:pPr>
      <w:r w:rsidRPr="00495706">
        <w:rPr>
          <w:b/>
          <w:bCs/>
        </w:rPr>
        <w:t>Monthly After 5: Thursday, June 12th, at Bailiwick Antiques in the plains.</w:t>
      </w:r>
    </w:p>
    <w:p w14:paraId="6C196EDF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Young Professionals Council</w:t>
      </w:r>
    </w:p>
    <w:p w14:paraId="26BF60EB" w14:textId="77777777" w:rsidR="00495706" w:rsidRPr="00495706" w:rsidRDefault="00495706" w:rsidP="00495706">
      <w:pPr>
        <w:numPr>
          <w:ilvl w:val="0"/>
          <w:numId w:val="49"/>
        </w:numPr>
        <w:rPr>
          <w:b/>
          <w:bCs/>
        </w:rPr>
      </w:pPr>
      <w:r w:rsidRPr="00495706">
        <w:rPr>
          <w:b/>
          <w:bCs/>
        </w:rPr>
        <w:t>A community for up and coming professionals in Fauquier.</w:t>
      </w:r>
    </w:p>
    <w:p w14:paraId="16F5CD3F" w14:textId="77777777" w:rsidR="00495706" w:rsidRPr="00495706" w:rsidRDefault="00495706" w:rsidP="00495706">
      <w:pPr>
        <w:numPr>
          <w:ilvl w:val="0"/>
          <w:numId w:val="49"/>
        </w:numPr>
        <w:rPr>
          <w:b/>
          <w:bCs/>
        </w:rPr>
      </w:pPr>
      <w:r w:rsidRPr="00495706">
        <w:rPr>
          <w:b/>
          <w:bCs/>
        </w:rPr>
        <w:t>Open to everyone, "the young and the young at heart."</w:t>
      </w:r>
    </w:p>
    <w:p w14:paraId="6ECFB45D" w14:textId="77777777" w:rsidR="00495706" w:rsidRPr="00495706" w:rsidRDefault="00495706" w:rsidP="00495706">
      <w:pPr>
        <w:numPr>
          <w:ilvl w:val="0"/>
          <w:numId w:val="49"/>
        </w:numPr>
        <w:rPr>
          <w:b/>
          <w:bCs/>
        </w:rPr>
      </w:pPr>
      <w:r w:rsidRPr="00495706">
        <w:rPr>
          <w:b/>
          <w:bCs/>
        </w:rPr>
        <w:t>Monthly first Friday luncheons at different businesses.</w:t>
      </w:r>
    </w:p>
    <w:p w14:paraId="314742C1" w14:textId="77777777" w:rsidR="00495706" w:rsidRPr="00495706" w:rsidRDefault="00495706" w:rsidP="00495706">
      <w:pPr>
        <w:numPr>
          <w:ilvl w:val="0"/>
          <w:numId w:val="49"/>
        </w:numPr>
        <w:rPr>
          <w:b/>
          <w:bCs/>
        </w:rPr>
      </w:pPr>
      <w:r w:rsidRPr="00495706">
        <w:rPr>
          <w:b/>
          <w:bCs/>
        </w:rPr>
        <w:t>Quarterly Crafted Connections, which are a take on after 5's.</w:t>
      </w:r>
    </w:p>
    <w:p w14:paraId="15D8C068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Leads Discussion</w:t>
      </w:r>
    </w:p>
    <w:p w14:paraId="375A048A" w14:textId="77777777" w:rsidR="00495706" w:rsidRPr="00495706" w:rsidRDefault="00495706" w:rsidP="00495706">
      <w:pPr>
        <w:numPr>
          <w:ilvl w:val="0"/>
          <w:numId w:val="50"/>
        </w:numPr>
        <w:rPr>
          <w:b/>
          <w:bCs/>
        </w:rPr>
      </w:pPr>
      <w:r w:rsidRPr="00495706">
        <w:rPr>
          <w:b/>
          <w:bCs/>
        </w:rPr>
        <w:t>A lead is what you give to someone else.</w:t>
      </w:r>
    </w:p>
    <w:p w14:paraId="136CE2CD" w14:textId="77777777" w:rsidR="00495706" w:rsidRPr="00495706" w:rsidRDefault="00495706" w:rsidP="00495706">
      <w:pPr>
        <w:numPr>
          <w:ilvl w:val="0"/>
          <w:numId w:val="50"/>
        </w:numPr>
        <w:rPr>
          <w:b/>
          <w:bCs/>
        </w:rPr>
      </w:pPr>
      <w:r w:rsidRPr="00495706">
        <w:rPr>
          <w:b/>
          <w:bCs/>
        </w:rPr>
        <w:t>Going to lunch with a member counts as a lead for both, but only once a year.</w:t>
      </w:r>
    </w:p>
    <w:p w14:paraId="53457C95" w14:textId="77777777" w:rsidR="00495706" w:rsidRPr="00495706" w:rsidRDefault="00495706" w:rsidP="00495706">
      <w:pPr>
        <w:numPr>
          <w:ilvl w:val="0"/>
          <w:numId w:val="50"/>
        </w:numPr>
        <w:rPr>
          <w:b/>
          <w:bCs/>
        </w:rPr>
      </w:pPr>
      <w:r w:rsidRPr="00495706">
        <w:rPr>
          <w:b/>
          <w:bCs/>
        </w:rPr>
        <w:t>Still single digits for leads this quarter.</w:t>
      </w:r>
    </w:p>
    <w:p w14:paraId="2BC93D1E" w14:textId="77777777" w:rsidR="00495706" w:rsidRPr="00495706" w:rsidRDefault="00495706" w:rsidP="00495706">
      <w:pPr>
        <w:numPr>
          <w:ilvl w:val="0"/>
          <w:numId w:val="50"/>
        </w:numPr>
        <w:rPr>
          <w:b/>
          <w:bCs/>
        </w:rPr>
      </w:pPr>
      <w:r w:rsidRPr="00495706">
        <w:rPr>
          <w:b/>
          <w:bCs/>
        </w:rPr>
        <w:t>Caitlin: "Believe me, when you start seeing leads passed, you start to realize why you're here."</w:t>
      </w:r>
    </w:p>
    <w:p w14:paraId="623A6B55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Introduction</w:t>
      </w:r>
    </w:p>
    <w:p w14:paraId="763487FF" w14:textId="77777777" w:rsidR="00495706" w:rsidRPr="00495706" w:rsidRDefault="00495706" w:rsidP="00495706">
      <w:pPr>
        <w:numPr>
          <w:ilvl w:val="0"/>
          <w:numId w:val="51"/>
        </w:numPr>
        <w:rPr>
          <w:b/>
          <w:bCs/>
        </w:rPr>
      </w:pPr>
      <w:r w:rsidRPr="00495706">
        <w:rPr>
          <w:b/>
          <w:bCs/>
        </w:rPr>
        <w:t>Caitlin Atkins owns Spaces Organized in Styles, a residential professional organization in Wellington.</w:t>
      </w:r>
    </w:p>
    <w:p w14:paraId="585245F5" w14:textId="77777777" w:rsidR="00495706" w:rsidRPr="00495706" w:rsidRDefault="00495706" w:rsidP="00495706">
      <w:pPr>
        <w:numPr>
          <w:ilvl w:val="0"/>
          <w:numId w:val="51"/>
        </w:numPr>
        <w:rPr>
          <w:b/>
          <w:bCs/>
        </w:rPr>
      </w:pPr>
      <w:r w:rsidRPr="00495706">
        <w:rPr>
          <w:b/>
          <w:bCs/>
        </w:rPr>
        <w:lastRenderedPageBreak/>
        <w:t>The presentation will discuss the product Quality of life.</w:t>
      </w:r>
    </w:p>
    <w:p w14:paraId="6752BFD0" w14:textId="77777777" w:rsidR="00495706" w:rsidRPr="00495706" w:rsidRDefault="00495706" w:rsidP="00495706">
      <w:pPr>
        <w:numPr>
          <w:ilvl w:val="0"/>
          <w:numId w:val="51"/>
        </w:numPr>
        <w:rPr>
          <w:b/>
          <w:bCs/>
        </w:rPr>
      </w:pPr>
      <w:r w:rsidRPr="00495706">
        <w:rPr>
          <w:b/>
          <w:bCs/>
        </w:rPr>
        <w:t>SOS started in 2020 and focuses on residential organizing, life transition, and household management.</w:t>
      </w:r>
    </w:p>
    <w:p w14:paraId="6C957968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CPO Certification</w:t>
      </w:r>
    </w:p>
    <w:p w14:paraId="3D5F8BBC" w14:textId="77777777" w:rsidR="00495706" w:rsidRPr="00495706" w:rsidRDefault="00495706" w:rsidP="00495706">
      <w:pPr>
        <w:numPr>
          <w:ilvl w:val="0"/>
          <w:numId w:val="52"/>
        </w:numPr>
        <w:rPr>
          <w:b/>
          <w:bCs/>
        </w:rPr>
      </w:pPr>
      <w:r w:rsidRPr="00495706">
        <w:rPr>
          <w:b/>
          <w:bCs/>
        </w:rPr>
        <w:t>Caitlin received her CPO certification in October 2024.</w:t>
      </w:r>
    </w:p>
    <w:p w14:paraId="15807601" w14:textId="77777777" w:rsidR="00495706" w:rsidRPr="00495706" w:rsidRDefault="00495706" w:rsidP="00495706">
      <w:pPr>
        <w:numPr>
          <w:ilvl w:val="0"/>
          <w:numId w:val="52"/>
        </w:numPr>
        <w:rPr>
          <w:b/>
          <w:bCs/>
        </w:rPr>
      </w:pPr>
      <w:r w:rsidRPr="00495706">
        <w:rPr>
          <w:b/>
          <w:bCs/>
        </w:rPr>
        <w:t>She is one of 17 in Virginia and the only one within a 45-mile radius of Warrington.</w:t>
      </w:r>
    </w:p>
    <w:p w14:paraId="7C3BBB82" w14:textId="77777777" w:rsidR="00495706" w:rsidRPr="00495706" w:rsidRDefault="00495706" w:rsidP="00495706">
      <w:pPr>
        <w:numPr>
          <w:ilvl w:val="0"/>
          <w:numId w:val="52"/>
        </w:numPr>
        <w:rPr>
          <w:b/>
          <w:bCs/>
        </w:rPr>
      </w:pPr>
      <w:r w:rsidRPr="00495706">
        <w:rPr>
          <w:b/>
          <w:bCs/>
        </w:rPr>
        <w:t>The industry is unregulated, and they are working to set clear standards and credentials.</w:t>
      </w:r>
    </w:p>
    <w:p w14:paraId="1A955E71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Psychology of Clutter</w:t>
      </w:r>
    </w:p>
    <w:p w14:paraId="6F54E466" w14:textId="77777777" w:rsidR="00495706" w:rsidRPr="00495706" w:rsidRDefault="00495706" w:rsidP="00495706">
      <w:pPr>
        <w:numPr>
          <w:ilvl w:val="0"/>
          <w:numId w:val="53"/>
        </w:numPr>
        <w:rPr>
          <w:b/>
          <w:bCs/>
        </w:rPr>
      </w:pPr>
      <w:r w:rsidRPr="00495706">
        <w:rPr>
          <w:b/>
          <w:bCs/>
        </w:rPr>
        <w:t>Clutter increases anxiety and stress, reduces focus and productivity, and increases procrastination and decision fatigue.</w:t>
      </w:r>
    </w:p>
    <w:p w14:paraId="26CB049C" w14:textId="77777777" w:rsidR="00495706" w:rsidRPr="00495706" w:rsidRDefault="00495706" w:rsidP="00495706">
      <w:pPr>
        <w:numPr>
          <w:ilvl w:val="0"/>
          <w:numId w:val="53"/>
        </w:numPr>
        <w:rPr>
          <w:b/>
          <w:bCs/>
        </w:rPr>
      </w:pPr>
      <w:r w:rsidRPr="00495706">
        <w:rPr>
          <w:b/>
          <w:bCs/>
        </w:rPr>
        <w:t>People with cluttered homes are 77% more likely to be overweight due to unhealthy eating habits.</w:t>
      </w:r>
    </w:p>
    <w:p w14:paraId="557C8958" w14:textId="77777777" w:rsidR="00495706" w:rsidRPr="00495706" w:rsidRDefault="00495706" w:rsidP="00495706">
      <w:pPr>
        <w:numPr>
          <w:ilvl w:val="0"/>
          <w:numId w:val="53"/>
        </w:numPr>
        <w:rPr>
          <w:b/>
          <w:bCs/>
        </w:rPr>
      </w:pPr>
      <w:r w:rsidRPr="00495706">
        <w:rPr>
          <w:b/>
          <w:bCs/>
        </w:rPr>
        <w:t>Clutter impacts women more than men and can significantly affect children with autism.</w:t>
      </w:r>
    </w:p>
    <w:p w14:paraId="25ADE969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Identifying Clutter Triggers</w:t>
      </w:r>
    </w:p>
    <w:p w14:paraId="1BE01EF7" w14:textId="77777777" w:rsidR="00495706" w:rsidRPr="00495706" w:rsidRDefault="00495706" w:rsidP="00495706">
      <w:pPr>
        <w:numPr>
          <w:ilvl w:val="0"/>
          <w:numId w:val="54"/>
        </w:numPr>
        <w:rPr>
          <w:b/>
          <w:bCs/>
        </w:rPr>
      </w:pPr>
      <w:r w:rsidRPr="00495706">
        <w:rPr>
          <w:b/>
          <w:bCs/>
        </w:rPr>
        <w:t>Identify clutter trigger points in your home, such as entrances, cars, garages, or closets.</w:t>
      </w:r>
    </w:p>
    <w:p w14:paraId="00109797" w14:textId="77777777" w:rsidR="00495706" w:rsidRPr="00495706" w:rsidRDefault="00495706" w:rsidP="00495706">
      <w:pPr>
        <w:numPr>
          <w:ilvl w:val="0"/>
          <w:numId w:val="54"/>
        </w:numPr>
        <w:rPr>
          <w:b/>
          <w:bCs/>
        </w:rPr>
      </w:pPr>
      <w:r w:rsidRPr="00495706">
        <w:rPr>
          <w:b/>
          <w:bCs/>
        </w:rPr>
        <w:t>Emotional clutter should be contained to one space and not overflow into other areas.</w:t>
      </w:r>
    </w:p>
    <w:p w14:paraId="179435A1" w14:textId="77777777" w:rsidR="00495706" w:rsidRPr="00495706" w:rsidRDefault="00495706" w:rsidP="00495706">
      <w:pPr>
        <w:numPr>
          <w:ilvl w:val="0"/>
          <w:numId w:val="54"/>
        </w:numPr>
        <w:rPr>
          <w:b/>
          <w:bCs/>
        </w:rPr>
      </w:pPr>
      <w:r w:rsidRPr="00495706">
        <w:rPr>
          <w:b/>
          <w:bCs/>
        </w:rPr>
        <w:t>"If you were to open up your junk drawer, everything in that drawer has a place that it needs to live."</w:t>
      </w:r>
    </w:p>
    <w:p w14:paraId="2BDA16B1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Clutter Quiz</w:t>
      </w:r>
    </w:p>
    <w:p w14:paraId="68A54415" w14:textId="77777777" w:rsidR="00495706" w:rsidRPr="00495706" w:rsidRDefault="00495706" w:rsidP="00495706">
      <w:pPr>
        <w:numPr>
          <w:ilvl w:val="0"/>
          <w:numId w:val="55"/>
        </w:numPr>
        <w:rPr>
          <w:b/>
          <w:bCs/>
        </w:rPr>
      </w:pPr>
      <w:r w:rsidRPr="00495706">
        <w:rPr>
          <w:b/>
          <w:bCs/>
        </w:rPr>
        <w:t>The quiz is from the ICD (Institute for Productist Organization) website.</w:t>
      </w:r>
    </w:p>
    <w:p w14:paraId="2731C1B5" w14:textId="77777777" w:rsidR="00495706" w:rsidRPr="00495706" w:rsidRDefault="00495706" w:rsidP="00495706">
      <w:pPr>
        <w:numPr>
          <w:ilvl w:val="0"/>
          <w:numId w:val="55"/>
        </w:numPr>
        <w:rPr>
          <w:b/>
          <w:bCs/>
        </w:rPr>
      </w:pPr>
      <w:r w:rsidRPr="00495706">
        <w:rPr>
          <w:b/>
          <w:bCs/>
        </w:rPr>
        <w:t>The quiz shows how clutter impacts your home environment.</w:t>
      </w:r>
    </w:p>
    <w:p w14:paraId="3AE0FBB2" w14:textId="77777777" w:rsidR="00495706" w:rsidRPr="00495706" w:rsidRDefault="00495706" w:rsidP="00495706">
      <w:pPr>
        <w:numPr>
          <w:ilvl w:val="0"/>
          <w:numId w:val="55"/>
        </w:numPr>
        <w:rPr>
          <w:b/>
          <w:bCs/>
        </w:rPr>
      </w:pPr>
      <w:r w:rsidRPr="00495706">
        <w:rPr>
          <w:b/>
          <w:bCs/>
        </w:rPr>
        <w:t>There are no right or wrong answers.</w:t>
      </w:r>
    </w:p>
    <w:p w14:paraId="6424A551" w14:textId="77777777" w:rsidR="00495706" w:rsidRPr="00495706" w:rsidRDefault="00495706" w:rsidP="00495706">
      <w:pPr>
        <w:numPr>
          <w:ilvl w:val="0"/>
          <w:numId w:val="55"/>
        </w:numPr>
        <w:rPr>
          <w:b/>
          <w:bCs/>
        </w:rPr>
      </w:pPr>
      <w:r w:rsidRPr="00495706">
        <w:rPr>
          <w:b/>
          <w:bCs/>
        </w:rPr>
        <w:t>Aim to be in the 20s when totaling the score.</w:t>
      </w:r>
    </w:p>
    <w:p w14:paraId="6CE70378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ICD Levels of Hoarding</w:t>
      </w:r>
    </w:p>
    <w:p w14:paraId="757CF3C6" w14:textId="77777777" w:rsidR="00495706" w:rsidRPr="00495706" w:rsidRDefault="00495706" w:rsidP="00495706">
      <w:pPr>
        <w:numPr>
          <w:ilvl w:val="0"/>
          <w:numId w:val="56"/>
        </w:numPr>
        <w:rPr>
          <w:b/>
          <w:bCs/>
        </w:rPr>
      </w:pPr>
      <w:r w:rsidRPr="00495706">
        <w:rPr>
          <w:b/>
          <w:bCs/>
        </w:rPr>
        <w:lastRenderedPageBreak/>
        <w:t>The ICD is a national organization that puts out research and educational material on clutter and chronic disorganization.</w:t>
      </w:r>
    </w:p>
    <w:p w14:paraId="55A0E365" w14:textId="77777777" w:rsidR="00495706" w:rsidRPr="00495706" w:rsidRDefault="00495706" w:rsidP="00495706">
      <w:pPr>
        <w:numPr>
          <w:ilvl w:val="0"/>
          <w:numId w:val="56"/>
        </w:numPr>
        <w:rPr>
          <w:b/>
          <w:bCs/>
        </w:rPr>
      </w:pPr>
      <w:r w:rsidRPr="00495706">
        <w:rPr>
          <w:b/>
          <w:bCs/>
        </w:rPr>
        <w:t>The ICD has five levels of hoarding tendencies.</w:t>
      </w:r>
    </w:p>
    <w:p w14:paraId="18408C42" w14:textId="77777777" w:rsidR="00495706" w:rsidRPr="00495706" w:rsidRDefault="00495706" w:rsidP="00495706">
      <w:pPr>
        <w:numPr>
          <w:ilvl w:val="0"/>
          <w:numId w:val="56"/>
        </w:numPr>
        <w:rPr>
          <w:b/>
          <w:bCs/>
        </w:rPr>
      </w:pPr>
      <w:r w:rsidRPr="00495706">
        <w:rPr>
          <w:b/>
          <w:bCs/>
        </w:rPr>
        <w:t>It's interesting to break it down this way because people often associate hoarding with extreme versions seen on TV, but many people fall between levels one and five.</w:t>
      </w:r>
    </w:p>
    <w:p w14:paraId="7F518F66" w14:textId="77777777" w:rsidR="00495706" w:rsidRPr="00495706" w:rsidRDefault="00495706" w:rsidP="00495706">
      <w:pPr>
        <w:numPr>
          <w:ilvl w:val="0"/>
          <w:numId w:val="56"/>
        </w:numPr>
        <w:rPr>
          <w:b/>
          <w:bCs/>
        </w:rPr>
      </w:pPr>
      <w:r w:rsidRPr="00495706">
        <w:rPr>
          <w:b/>
          <w:bCs/>
        </w:rPr>
        <w:t>The levels aren't about good or bad, but about areas of improvement. If it impacts mental health, seeking help is an option.</w:t>
      </w:r>
    </w:p>
    <w:p w14:paraId="76F72A92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Hoarding Levels: Structure</w:t>
      </w:r>
    </w:p>
    <w:p w14:paraId="03292040" w14:textId="77777777" w:rsidR="00495706" w:rsidRPr="00495706" w:rsidRDefault="00495706" w:rsidP="00495706">
      <w:pPr>
        <w:numPr>
          <w:ilvl w:val="0"/>
          <w:numId w:val="57"/>
        </w:numPr>
        <w:rPr>
          <w:b/>
          <w:bCs/>
        </w:rPr>
      </w:pPr>
      <w:r w:rsidRPr="00495706">
        <w:rPr>
          <w:b/>
          <w:bCs/>
        </w:rPr>
        <w:t>The speaker called family members and told them they were a level two.</w:t>
      </w:r>
    </w:p>
    <w:p w14:paraId="5BC6D871" w14:textId="77777777" w:rsidR="00495706" w:rsidRPr="00495706" w:rsidRDefault="00495706" w:rsidP="00495706">
      <w:pPr>
        <w:numPr>
          <w:ilvl w:val="0"/>
          <w:numId w:val="57"/>
        </w:numPr>
        <w:rPr>
          <w:b/>
          <w:bCs/>
        </w:rPr>
      </w:pPr>
      <w:r w:rsidRPr="00495706">
        <w:rPr>
          <w:b/>
          <w:bCs/>
        </w:rPr>
        <w:t>Categories to consider: structure and zoning, animals and pets, household function, health and safety, and whether PPE is needed to enter the home.</w:t>
      </w:r>
    </w:p>
    <w:p w14:paraId="766A52CC" w14:textId="77777777" w:rsidR="00495706" w:rsidRPr="00495706" w:rsidRDefault="00495706" w:rsidP="00495706">
      <w:pPr>
        <w:numPr>
          <w:ilvl w:val="0"/>
          <w:numId w:val="57"/>
        </w:numPr>
        <w:rPr>
          <w:b/>
          <w:bCs/>
        </w:rPr>
      </w:pPr>
      <w:r w:rsidRPr="00495706">
        <w:rPr>
          <w:b/>
          <w:bCs/>
        </w:rPr>
        <w:t>At level two, some level of protection might be needed to enter the home.</w:t>
      </w:r>
    </w:p>
    <w:p w14:paraId="67F75498" w14:textId="77777777" w:rsidR="00495706" w:rsidRPr="00495706" w:rsidRDefault="00495706" w:rsidP="00495706">
      <w:pPr>
        <w:numPr>
          <w:ilvl w:val="0"/>
          <w:numId w:val="57"/>
        </w:numPr>
        <w:rPr>
          <w:b/>
          <w:bCs/>
        </w:rPr>
      </w:pPr>
      <w:r w:rsidRPr="00495706">
        <w:rPr>
          <w:b/>
          <w:bCs/>
        </w:rPr>
        <w:t>The ICD website has a lot of information available.</w:t>
      </w:r>
    </w:p>
    <w:p w14:paraId="1675280F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Test Scores and Client Onboarding</w:t>
      </w:r>
    </w:p>
    <w:p w14:paraId="278E7CF3" w14:textId="77777777" w:rsidR="00495706" w:rsidRPr="00495706" w:rsidRDefault="00495706" w:rsidP="00495706">
      <w:pPr>
        <w:numPr>
          <w:ilvl w:val="0"/>
          <w:numId w:val="58"/>
        </w:numPr>
        <w:rPr>
          <w:b/>
          <w:bCs/>
        </w:rPr>
      </w:pPr>
      <w:r w:rsidRPr="00495706">
        <w:rPr>
          <w:b/>
          <w:bCs/>
        </w:rPr>
        <w:t>The speaker mentioned that if the client isn't on board with decluttering and it's not an issue for them, there's not much that can be done.</w:t>
      </w:r>
    </w:p>
    <w:p w14:paraId="205C4448" w14:textId="77777777" w:rsidR="00495706" w:rsidRPr="00495706" w:rsidRDefault="00495706" w:rsidP="00495706">
      <w:pPr>
        <w:numPr>
          <w:ilvl w:val="0"/>
          <w:numId w:val="58"/>
        </w:numPr>
        <w:rPr>
          <w:b/>
          <w:bCs/>
        </w:rPr>
      </w:pPr>
      <w:r w:rsidRPr="00495706">
        <w:rPr>
          <w:b/>
          <w:bCs/>
        </w:rPr>
        <w:t>The client has to be the one who wants to change.</w:t>
      </w:r>
    </w:p>
    <w:p w14:paraId="0EB43502" w14:textId="77777777" w:rsidR="00495706" w:rsidRPr="00495706" w:rsidRDefault="00495706" w:rsidP="00495706">
      <w:pPr>
        <w:numPr>
          <w:ilvl w:val="0"/>
          <w:numId w:val="58"/>
        </w:numPr>
        <w:rPr>
          <w:b/>
          <w:bCs/>
        </w:rPr>
      </w:pPr>
      <w:r w:rsidRPr="00495706">
        <w:rPr>
          <w:b/>
          <w:bCs/>
        </w:rPr>
        <w:t>This often happens with people who are truly hoarding; they don't want people in their homes.</w:t>
      </w:r>
    </w:p>
    <w:p w14:paraId="32623FB4" w14:textId="77777777" w:rsidR="00495706" w:rsidRPr="00495706" w:rsidRDefault="00495706" w:rsidP="00495706">
      <w:pPr>
        <w:numPr>
          <w:ilvl w:val="0"/>
          <w:numId w:val="58"/>
        </w:numPr>
        <w:rPr>
          <w:b/>
          <w:bCs/>
        </w:rPr>
      </w:pPr>
      <w:r w:rsidRPr="00495706">
        <w:rPr>
          <w:b/>
          <w:bCs/>
        </w:rPr>
        <w:t>Family members often push them to do something.</w:t>
      </w:r>
    </w:p>
    <w:p w14:paraId="7E32BC25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Client Assessment Example</w:t>
      </w:r>
    </w:p>
    <w:p w14:paraId="7B68DCE3" w14:textId="77777777" w:rsidR="00495706" w:rsidRPr="00495706" w:rsidRDefault="00495706" w:rsidP="00495706">
      <w:pPr>
        <w:numPr>
          <w:ilvl w:val="0"/>
          <w:numId w:val="59"/>
        </w:numPr>
        <w:rPr>
          <w:b/>
          <w:bCs/>
        </w:rPr>
      </w:pPr>
      <w:r w:rsidRPr="00495706">
        <w:rPr>
          <w:b/>
          <w:bCs/>
        </w:rPr>
        <w:t>The speaker had an assessment with someone who was probably at a level four hoarder.</w:t>
      </w:r>
    </w:p>
    <w:p w14:paraId="00EEDDA4" w14:textId="77777777" w:rsidR="00495706" w:rsidRPr="00495706" w:rsidRDefault="00495706" w:rsidP="00495706">
      <w:pPr>
        <w:numPr>
          <w:ilvl w:val="0"/>
          <w:numId w:val="59"/>
        </w:numPr>
        <w:rPr>
          <w:b/>
          <w:bCs/>
        </w:rPr>
      </w:pPr>
      <w:r w:rsidRPr="00495706">
        <w:rPr>
          <w:b/>
          <w:bCs/>
        </w:rPr>
        <w:t>The client met the speaker outside the house and texted 10 minutes before, expressing anxiety.</w:t>
      </w:r>
    </w:p>
    <w:p w14:paraId="66B982B7" w14:textId="77777777" w:rsidR="00495706" w:rsidRPr="00495706" w:rsidRDefault="00495706" w:rsidP="00495706">
      <w:pPr>
        <w:numPr>
          <w:ilvl w:val="0"/>
          <w:numId w:val="59"/>
        </w:numPr>
        <w:rPr>
          <w:b/>
          <w:bCs/>
        </w:rPr>
      </w:pPr>
      <w:r w:rsidRPr="00495706">
        <w:rPr>
          <w:b/>
          <w:bCs/>
        </w:rPr>
        <w:t>The client and her husband met the speaker outside and didn't want the speaker to enter the house right away.</w:t>
      </w:r>
    </w:p>
    <w:p w14:paraId="75D891C7" w14:textId="77777777" w:rsidR="00495706" w:rsidRPr="00495706" w:rsidRDefault="00495706" w:rsidP="00495706">
      <w:pPr>
        <w:numPr>
          <w:ilvl w:val="0"/>
          <w:numId w:val="59"/>
        </w:numPr>
        <w:rPr>
          <w:b/>
          <w:bCs/>
        </w:rPr>
      </w:pPr>
      <w:r w:rsidRPr="00495706">
        <w:rPr>
          <w:b/>
          <w:bCs/>
        </w:rPr>
        <w:lastRenderedPageBreak/>
        <w:t>The speaker emphasized that the client had to be the one who wanted the change and that it would be a long process.</w:t>
      </w:r>
    </w:p>
    <w:p w14:paraId="105D68CC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Services and Hoarding Tendencies</w:t>
      </w:r>
    </w:p>
    <w:p w14:paraId="6A8A03FE" w14:textId="77777777" w:rsidR="00495706" w:rsidRPr="00495706" w:rsidRDefault="00495706" w:rsidP="00495706">
      <w:pPr>
        <w:numPr>
          <w:ilvl w:val="0"/>
          <w:numId w:val="60"/>
        </w:numPr>
        <w:rPr>
          <w:b/>
          <w:bCs/>
        </w:rPr>
      </w:pPr>
      <w:r w:rsidRPr="00495706">
        <w:rPr>
          <w:b/>
          <w:bCs/>
        </w:rPr>
        <w:t>The speaker's company charges by the hour.</w:t>
      </w:r>
    </w:p>
    <w:p w14:paraId="4BC815B8" w14:textId="77777777" w:rsidR="00495706" w:rsidRPr="00495706" w:rsidRDefault="00495706" w:rsidP="00495706">
      <w:pPr>
        <w:numPr>
          <w:ilvl w:val="0"/>
          <w:numId w:val="60"/>
        </w:numPr>
        <w:rPr>
          <w:b/>
          <w:bCs/>
        </w:rPr>
      </w:pPr>
      <w:r w:rsidRPr="00495706">
        <w:rPr>
          <w:b/>
          <w:bCs/>
        </w:rPr>
        <w:t>They typically work with people who need help decluttering after events like moving in-laws' belongings into a garage.</w:t>
      </w:r>
    </w:p>
    <w:p w14:paraId="55F603A4" w14:textId="77777777" w:rsidR="00495706" w:rsidRPr="00495706" w:rsidRDefault="00495706" w:rsidP="00495706">
      <w:pPr>
        <w:numPr>
          <w:ilvl w:val="0"/>
          <w:numId w:val="60"/>
        </w:numPr>
        <w:rPr>
          <w:b/>
          <w:bCs/>
        </w:rPr>
      </w:pPr>
      <w:r w:rsidRPr="00495706">
        <w:rPr>
          <w:b/>
          <w:bCs/>
        </w:rPr>
        <w:t>They don't work with actual hoarders, but they can work with people with hoarding tendencies.</w:t>
      </w:r>
    </w:p>
    <w:p w14:paraId="59F69593" w14:textId="77777777" w:rsidR="00495706" w:rsidRPr="00495706" w:rsidRDefault="00495706" w:rsidP="00495706">
      <w:pPr>
        <w:numPr>
          <w:ilvl w:val="0"/>
          <w:numId w:val="60"/>
        </w:numPr>
        <w:rPr>
          <w:b/>
          <w:bCs/>
        </w:rPr>
      </w:pPr>
      <w:r w:rsidRPr="00495706">
        <w:rPr>
          <w:b/>
          <w:bCs/>
        </w:rPr>
        <w:t>They are finding that they can work with levels one through three of hoarding, but level five and possibly level four are where they draw the line.</w:t>
      </w:r>
    </w:p>
    <w:p w14:paraId="63D510ED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Hoarding Levels Discussion</w:t>
      </w:r>
    </w:p>
    <w:p w14:paraId="7FF73CD8" w14:textId="77777777" w:rsidR="00495706" w:rsidRPr="00495706" w:rsidRDefault="00495706" w:rsidP="00495706">
      <w:pPr>
        <w:numPr>
          <w:ilvl w:val="0"/>
          <w:numId w:val="61"/>
        </w:numPr>
        <w:rPr>
          <w:b/>
          <w:bCs/>
        </w:rPr>
      </w:pPr>
      <w:r w:rsidRPr="00495706">
        <w:rPr>
          <w:b/>
          <w:bCs/>
        </w:rPr>
        <w:t>Level one doesn't even look like hoarding.</w:t>
      </w:r>
    </w:p>
    <w:p w14:paraId="4AE62820" w14:textId="77777777" w:rsidR="00495706" w:rsidRPr="00495706" w:rsidRDefault="00495706" w:rsidP="00495706">
      <w:pPr>
        <w:numPr>
          <w:ilvl w:val="0"/>
          <w:numId w:val="61"/>
        </w:numPr>
        <w:rPr>
          <w:b/>
          <w:bCs/>
        </w:rPr>
      </w:pPr>
      <w:r w:rsidRPr="00495706">
        <w:rPr>
          <w:b/>
          <w:bCs/>
        </w:rPr>
        <w:t>The animal aspect is interesting, such as someone who took in 35 Chihuahuas.</w:t>
      </w:r>
    </w:p>
    <w:p w14:paraId="7A9E1EA0" w14:textId="77777777" w:rsidR="00495706" w:rsidRPr="00495706" w:rsidRDefault="00495706" w:rsidP="00495706">
      <w:pPr>
        <w:numPr>
          <w:ilvl w:val="0"/>
          <w:numId w:val="61"/>
        </w:numPr>
        <w:rPr>
          <w:b/>
          <w:bCs/>
        </w:rPr>
      </w:pPr>
      <w:r w:rsidRPr="00495706">
        <w:rPr>
          <w:b/>
          <w:bCs/>
        </w:rPr>
        <w:t>Pet odor is a big problem in many houses, even if they aren't considered dirty or cluttered, which could be a level two or three issue.</w:t>
      </w:r>
    </w:p>
    <w:p w14:paraId="1F09D983" w14:textId="77777777" w:rsidR="00495706" w:rsidRPr="00495706" w:rsidRDefault="00495706" w:rsidP="00495706">
      <w:pPr>
        <w:numPr>
          <w:ilvl w:val="0"/>
          <w:numId w:val="61"/>
        </w:numPr>
        <w:rPr>
          <w:b/>
          <w:bCs/>
        </w:rPr>
      </w:pPr>
      <w:r w:rsidRPr="00495706">
        <w:rPr>
          <w:b/>
          <w:bCs/>
        </w:rPr>
        <w:t>This can open up conversations with people who go into homes.</w:t>
      </w:r>
    </w:p>
    <w:p w14:paraId="57EA33F4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Scent and Clutter Zones</w:t>
      </w:r>
    </w:p>
    <w:p w14:paraId="4ED80EC7" w14:textId="77777777" w:rsidR="00495706" w:rsidRPr="00495706" w:rsidRDefault="00495706" w:rsidP="00495706">
      <w:pPr>
        <w:numPr>
          <w:ilvl w:val="0"/>
          <w:numId w:val="62"/>
        </w:numPr>
        <w:rPr>
          <w:b/>
          <w:bCs/>
        </w:rPr>
      </w:pPr>
      <w:r w:rsidRPr="00495706">
        <w:rPr>
          <w:b/>
          <w:bCs/>
        </w:rPr>
        <w:t>Scent is one of the first things noticed when entering a house.</w:t>
      </w:r>
    </w:p>
    <w:p w14:paraId="51BBBACA" w14:textId="77777777" w:rsidR="00495706" w:rsidRPr="00495706" w:rsidRDefault="00495706" w:rsidP="00495706">
      <w:pPr>
        <w:numPr>
          <w:ilvl w:val="0"/>
          <w:numId w:val="62"/>
        </w:numPr>
        <w:rPr>
          <w:b/>
          <w:bCs/>
        </w:rPr>
      </w:pPr>
      <w:r w:rsidRPr="00495706">
        <w:rPr>
          <w:b/>
          <w:bCs/>
        </w:rPr>
        <w:t>People often disassociate with smells they are around every day.</w:t>
      </w:r>
    </w:p>
    <w:p w14:paraId="29F9B0B3" w14:textId="77777777" w:rsidR="00495706" w:rsidRPr="00495706" w:rsidRDefault="00495706" w:rsidP="00495706">
      <w:pPr>
        <w:numPr>
          <w:ilvl w:val="0"/>
          <w:numId w:val="62"/>
        </w:numPr>
        <w:rPr>
          <w:b/>
          <w:bCs/>
        </w:rPr>
      </w:pPr>
      <w:r w:rsidRPr="00495706">
        <w:rPr>
          <w:b/>
          <w:bCs/>
        </w:rPr>
        <w:t>The speaker mentioned the term "smoky peach" to describe the smell of cigarette smoke.</w:t>
      </w:r>
    </w:p>
    <w:p w14:paraId="6AFC8A48" w14:textId="77777777" w:rsidR="00495706" w:rsidRPr="00495706" w:rsidRDefault="00495706" w:rsidP="00495706">
      <w:pPr>
        <w:numPr>
          <w:ilvl w:val="0"/>
          <w:numId w:val="62"/>
        </w:numPr>
        <w:rPr>
          <w:b/>
          <w:bCs/>
        </w:rPr>
      </w:pPr>
      <w:r w:rsidRPr="00495706">
        <w:rPr>
          <w:b/>
          <w:bCs/>
        </w:rPr>
        <w:t>The goal is to get people thinking about their homes and clutter zones.</w:t>
      </w:r>
    </w:p>
    <w:p w14:paraId="7551E264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Additional Organizing Services</w:t>
      </w:r>
    </w:p>
    <w:p w14:paraId="61670871" w14:textId="77777777" w:rsidR="00495706" w:rsidRPr="00495706" w:rsidRDefault="00495706" w:rsidP="00495706">
      <w:pPr>
        <w:numPr>
          <w:ilvl w:val="0"/>
          <w:numId w:val="63"/>
        </w:numPr>
        <w:rPr>
          <w:b/>
          <w:bCs/>
        </w:rPr>
      </w:pPr>
      <w:r w:rsidRPr="00495706">
        <w:rPr>
          <w:b/>
          <w:bCs/>
        </w:rPr>
        <w:t>The speaker's company offers digital organizing.</w:t>
      </w:r>
    </w:p>
    <w:p w14:paraId="48BBC977" w14:textId="77777777" w:rsidR="00495706" w:rsidRPr="00495706" w:rsidRDefault="00495706" w:rsidP="00495706">
      <w:pPr>
        <w:numPr>
          <w:ilvl w:val="0"/>
          <w:numId w:val="63"/>
        </w:numPr>
        <w:rPr>
          <w:b/>
          <w:bCs/>
        </w:rPr>
      </w:pPr>
      <w:r w:rsidRPr="00495706">
        <w:rPr>
          <w:b/>
          <w:bCs/>
        </w:rPr>
        <w:t>Photo organizing is a big thing, including photo scanning and organizing, which can be done on the cloud.</w:t>
      </w:r>
    </w:p>
    <w:p w14:paraId="672CC214" w14:textId="77777777" w:rsidR="00495706" w:rsidRPr="00495706" w:rsidRDefault="00495706" w:rsidP="00495706">
      <w:pPr>
        <w:numPr>
          <w:ilvl w:val="0"/>
          <w:numId w:val="63"/>
        </w:numPr>
        <w:rPr>
          <w:b/>
          <w:bCs/>
        </w:rPr>
      </w:pPr>
      <w:r w:rsidRPr="00495706">
        <w:rPr>
          <w:b/>
          <w:bCs/>
        </w:rPr>
        <w:t>Virtual organizing is offered for support between in-home sessions to maintain progress.</w:t>
      </w:r>
    </w:p>
    <w:p w14:paraId="3B1E7007" w14:textId="77777777" w:rsidR="00495706" w:rsidRPr="00495706" w:rsidRDefault="00495706" w:rsidP="00495706">
      <w:pPr>
        <w:numPr>
          <w:ilvl w:val="0"/>
          <w:numId w:val="63"/>
        </w:numPr>
        <w:rPr>
          <w:b/>
          <w:bCs/>
        </w:rPr>
      </w:pPr>
      <w:r w:rsidRPr="00495706">
        <w:rPr>
          <w:b/>
          <w:bCs/>
        </w:rPr>
        <w:lastRenderedPageBreak/>
        <w:t>"Nature abhors a vacuum," so it's about being comfortable with open space.</w:t>
      </w:r>
    </w:p>
    <w:p w14:paraId="19BC9290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Clutter and Space</w:t>
      </w:r>
    </w:p>
    <w:p w14:paraId="724F65DE" w14:textId="77777777" w:rsidR="00495706" w:rsidRPr="00495706" w:rsidRDefault="00495706" w:rsidP="00495706">
      <w:pPr>
        <w:numPr>
          <w:ilvl w:val="0"/>
          <w:numId w:val="64"/>
        </w:numPr>
        <w:rPr>
          <w:b/>
          <w:bCs/>
        </w:rPr>
      </w:pPr>
      <w:r w:rsidRPr="00495706">
        <w:rPr>
          <w:b/>
          <w:bCs/>
        </w:rPr>
        <w:t>People don't typically like to have openness around them and feel uncomfortable with space.</w:t>
      </w:r>
    </w:p>
    <w:p w14:paraId="6B03E165" w14:textId="77777777" w:rsidR="00495706" w:rsidRPr="00495706" w:rsidRDefault="00495706" w:rsidP="00495706">
      <w:pPr>
        <w:numPr>
          <w:ilvl w:val="0"/>
          <w:numId w:val="64"/>
        </w:numPr>
        <w:rPr>
          <w:b/>
          <w:bCs/>
        </w:rPr>
      </w:pPr>
      <w:r w:rsidRPr="00495706">
        <w:rPr>
          <w:b/>
          <w:bCs/>
        </w:rPr>
        <w:t>People will fill the space they have, regardless of the size.</w:t>
      </w:r>
    </w:p>
    <w:p w14:paraId="0EEAC154" w14:textId="77777777" w:rsidR="00495706" w:rsidRPr="00495706" w:rsidRDefault="00495706" w:rsidP="00495706">
      <w:pPr>
        <w:numPr>
          <w:ilvl w:val="0"/>
          <w:numId w:val="64"/>
        </w:numPr>
        <w:rPr>
          <w:b/>
          <w:bCs/>
        </w:rPr>
      </w:pPr>
      <w:r w:rsidRPr="00495706">
        <w:rPr>
          <w:b/>
          <w:bCs/>
        </w:rPr>
        <w:t>One person throws everything away and then regrets it.</w:t>
      </w:r>
    </w:p>
    <w:p w14:paraId="5F075AB4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The 20 by 20 Rule</w:t>
      </w:r>
    </w:p>
    <w:p w14:paraId="382F8528" w14:textId="77777777" w:rsidR="00495706" w:rsidRPr="00495706" w:rsidRDefault="00495706" w:rsidP="00495706">
      <w:pPr>
        <w:numPr>
          <w:ilvl w:val="0"/>
          <w:numId w:val="65"/>
        </w:numPr>
        <w:rPr>
          <w:b/>
          <w:bCs/>
        </w:rPr>
      </w:pPr>
      <w:r w:rsidRPr="00495706">
        <w:rPr>
          <w:b/>
          <w:bCs/>
        </w:rPr>
        <w:t>The 20 by 20 rule: If you can get it in 20 minutes for under $20, it's okay to toss it.</w:t>
      </w:r>
    </w:p>
    <w:p w14:paraId="12141A3D" w14:textId="77777777" w:rsidR="00495706" w:rsidRPr="00495706" w:rsidRDefault="00495706" w:rsidP="00495706">
      <w:pPr>
        <w:numPr>
          <w:ilvl w:val="0"/>
          <w:numId w:val="65"/>
        </w:numPr>
        <w:rPr>
          <w:b/>
          <w:bCs/>
        </w:rPr>
      </w:pPr>
      <w:r w:rsidRPr="00495706">
        <w:rPr>
          <w:b/>
          <w:bCs/>
        </w:rPr>
        <w:t>It's important not to throw away important documents or tools.</w:t>
      </w:r>
    </w:p>
    <w:p w14:paraId="283F4D4F" w14:textId="77777777" w:rsidR="00495706" w:rsidRPr="00495706" w:rsidRDefault="00495706" w:rsidP="00495706">
      <w:pPr>
        <w:numPr>
          <w:ilvl w:val="0"/>
          <w:numId w:val="65"/>
        </w:numPr>
        <w:rPr>
          <w:b/>
          <w:bCs/>
        </w:rPr>
      </w:pPr>
      <w:r w:rsidRPr="00495706">
        <w:rPr>
          <w:b/>
          <w:bCs/>
        </w:rPr>
        <w:t>Don't keep things "for the sake of" possibly needing them one day.</w:t>
      </w:r>
    </w:p>
    <w:p w14:paraId="1F859D8D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Organizing</w:t>
      </w:r>
    </w:p>
    <w:p w14:paraId="63F9F97F" w14:textId="77777777" w:rsidR="00495706" w:rsidRPr="00495706" w:rsidRDefault="00495706" w:rsidP="00495706">
      <w:pPr>
        <w:numPr>
          <w:ilvl w:val="0"/>
          <w:numId w:val="66"/>
        </w:numPr>
        <w:rPr>
          <w:b/>
          <w:bCs/>
        </w:rPr>
      </w:pPr>
      <w:r w:rsidRPr="00495706">
        <w:rPr>
          <w:b/>
          <w:bCs/>
        </w:rPr>
        <w:t>It's fine to have a collection of something that brings you joy, like coffee mugs.</w:t>
      </w:r>
    </w:p>
    <w:p w14:paraId="07E55DB9" w14:textId="77777777" w:rsidR="00495706" w:rsidRPr="00495706" w:rsidRDefault="00495706" w:rsidP="00495706">
      <w:pPr>
        <w:numPr>
          <w:ilvl w:val="0"/>
          <w:numId w:val="66"/>
        </w:numPr>
        <w:rPr>
          <w:b/>
          <w:bCs/>
        </w:rPr>
      </w:pPr>
      <w:r w:rsidRPr="00495706">
        <w:rPr>
          <w:b/>
          <w:bCs/>
        </w:rPr>
        <w:t>Problems arise when collections overflow into other designated spaces.</w:t>
      </w:r>
    </w:p>
    <w:p w14:paraId="05493ADB" w14:textId="77777777" w:rsidR="00495706" w:rsidRPr="00495706" w:rsidRDefault="00495706" w:rsidP="00495706">
      <w:pPr>
        <w:numPr>
          <w:ilvl w:val="0"/>
          <w:numId w:val="66"/>
        </w:numPr>
        <w:rPr>
          <w:b/>
          <w:bCs/>
        </w:rPr>
      </w:pPr>
      <w:r w:rsidRPr="00495706">
        <w:rPr>
          <w:b/>
          <w:bCs/>
        </w:rPr>
        <w:t>Some organizers offer storage organizers and shelving suggestions.</w:t>
      </w:r>
    </w:p>
    <w:p w14:paraId="6563A352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Professional Organizers</w:t>
      </w:r>
    </w:p>
    <w:p w14:paraId="3A7D70BC" w14:textId="77777777" w:rsidR="00495706" w:rsidRPr="00495706" w:rsidRDefault="00495706" w:rsidP="00495706">
      <w:pPr>
        <w:numPr>
          <w:ilvl w:val="0"/>
          <w:numId w:val="67"/>
        </w:numPr>
        <w:rPr>
          <w:b/>
          <w:bCs/>
        </w:rPr>
      </w:pPr>
      <w:r w:rsidRPr="00495706">
        <w:rPr>
          <w:b/>
          <w:bCs/>
        </w:rPr>
        <w:t>The organizing industry is unregulated, with no industry standards.</w:t>
      </w:r>
    </w:p>
    <w:p w14:paraId="795A9E01" w14:textId="77777777" w:rsidR="00495706" w:rsidRPr="00495706" w:rsidRDefault="00495706" w:rsidP="00495706">
      <w:pPr>
        <w:numPr>
          <w:ilvl w:val="0"/>
          <w:numId w:val="67"/>
        </w:numPr>
        <w:rPr>
          <w:b/>
          <w:bCs/>
        </w:rPr>
      </w:pPr>
      <w:r w:rsidRPr="00495706">
        <w:rPr>
          <w:b/>
          <w:bCs/>
        </w:rPr>
        <w:t>Some organizers offer a "quick service, fast food experience" without a phone call or assessment.</w:t>
      </w:r>
    </w:p>
    <w:p w14:paraId="246C9808" w14:textId="77777777" w:rsidR="00495706" w:rsidRPr="00495706" w:rsidRDefault="00495706" w:rsidP="00495706">
      <w:pPr>
        <w:numPr>
          <w:ilvl w:val="0"/>
          <w:numId w:val="67"/>
        </w:numPr>
        <w:rPr>
          <w:b/>
          <w:bCs/>
        </w:rPr>
      </w:pPr>
      <w:r w:rsidRPr="00495706">
        <w:rPr>
          <w:b/>
          <w:bCs/>
        </w:rPr>
        <w:t>Others, offer a more in-depth experience, providing organizing solutions, bins, containers, and shelving, while considering the client's aesthetic and preferences.</w:t>
      </w:r>
    </w:p>
    <w:p w14:paraId="7511348F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Client Involvement</w:t>
      </w:r>
    </w:p>
    <w:p w14:paraId="301A40FF" w14:textId="77777777" w:rsidR="00495706" w:rsidRPr="00495706" w:rsidRDefault="00495706" w:rsidP="00495706">
      <w:pPr>
        <w:numPr>
          <w:ilvl w:val="0"/>
          <w:numId w:val="68"/>
        </w:numPr>
        <w:rPr>
          <w:b/>
          <w:bCs/>
        </w:rPr>
      </w:pPr>
      <w:r w:rsidRPr="00495706">
        <w:rPr>
          <w:b/>
          <w:bCs/>
        </w:rPr>
        <w:t>Working together with the client is important for long-term success.</w:t>
      </w:r>
    </w:p>
    <w:p w14:paraId="7A3C319A" w14:textId="77777777" w:rsidR="00495706" w:rsidRPr="00495706" w:rsidRDefault="00495706" w:rsidP="00495706">
      <w:pPr>
        <w:numPr>
          <w:ilvl w:val="0"/>
          <w:numId w:val="68"/>
        </w:numPr>
        <w:rPr>
          <w:b/>
          <w:bCs/>
        </w:rPr>
      </w:pPr>
      <w:r w:rsidRPr="00495706">
        <w:rPr>
          <w:b/>
          <w:bCs/>
        </w:rPr>
        <w:t>Organizers shouldn't toss, throw away, or donate anything without client involvement.</w:t>
      </w:r>
    </w:p>
    <w:p w14:paraId="7247DF46" w14:textId="77777777" w:rsidR="00495706" w:rsidRPr="00495706" w:rsidRDefault="00495706" w:rsidP="00495706">
      <w:pPr>
        <w:numPr>
          <w:ilvl w:val="0"/>
          <w:numId w:val="68"/>
        </w:numPr>
        <w:rPr>
          <w:b/>
          <w:bCs/>
        </w:rPr>
      </w:pPr>
      <w:r w:rsidRPr="00495706">
        <w:rPr>
          <w:b/>
          <w:bCs/>
        </w:rPr>
        <w:t>Some clients want to be very involved, while others just want the house organized quickly.</w:t>
      </w:r>
    </w:p>
    <w:p w14:paraId="4A4D63DC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Introductions</w:t>
      </w:r>
    </w:p>
    <w:p w14:paraId="15FCCA43" w14:textId="77777777" w:rsidR="00495706" w:rsidRPr="00495706" w:rsidRDefault="00495706" w:rsidP="00495706">
      <w:pPr>
        <w:numPr>
          <w:ilvl w:val="0"/>
          <w:numId w:val="69"/>
        </w:numPr>
        <w:rPr>
          <w:b/>
          <w:bCs/>
        </w:rPr>
      </w:pPr>
      <w:r w:rsidRPr="00495706">
        <w:rPr>
          <w:b/>
          <w:bCs/>
        </w:rPr>
        <w:lastRenderedPageBreak/>
        <w:t>Becky Miller owns Piedmont Pine Properties in Warrenton, specializing in residential sales and property management, managing 250 rental units.</w:t>
      </w:r>
    </w:p>
    <w:p w14:paraId="1DE82FED" w14:textId="77777777" w:rsidR="00495706" w:rsidRPr="00495706" w:rsidRDefault="00495706" w:rsidP="00495706">
      <w:pPr>
        <w:numPr>
          <w:ilvl w:val="0"/>
          <w:numId w:val="69"/>
        </w:numPr>
        <w:rPr>
          <w:b/>
          <w:bCs/>
        </w:rPr>
      </w:pPr>
      <w:r w:rsidRPr="00495706">
        <w:rPr>
          <w:b/>
          <w:bCs/>
        </w:rPr>
        <w:t>Lisa Barkema from Piedmont Peace Center helps people manage conflict through mediations, education, and a process called "chats" to build connectedness.</w:t>
      </w:r>
    </w:p>
    <w:p w14:paraId="6F836ACA" w14:textId="77777777" w:rsidR="00495706" w:rsidRPr="00495706" w:rsidRDefault="00495706" w:rsidP="00495706">
      <w:pPr>
        <w:numPr>
          <w:ilvl w:val="0"/>
          <w:numId w:val="69"/>
        </w:numPr>
        <w:rPr>
          <w:b/>
          <w:bCs/>
        </w:rPr>
      </w:pPr>
      <w:r w:rsidRPr="00495706">
        <w:rPr>
          <w:b/>
          <w:bCs/>
        </w:rPr>
        <w:t>Stephanie Teague's Beamer is a medical device that improves blood flow.</w:t>
      </w:r>
    </w:p>
    <w:p w14:paraId="1FA4C377" w14:textId="77777777" w:rsidR="00495706" w:rsidRPr="00495706" w:rsidRDefault="00495706" w:rsidP="00495706">
      <w:pPr>
        <w:numPr>
          <w:ilvl w:val="0"/>
          <w:numId w:val="69"/>
        </w:numPr>
        <w:rPr>
          <w:b/>
          <w:bCs/>
        </w:rPr>
      </w:pPr>
      <w:r w:rsidRPr="00495706">
        <w:rPr>
          <w:b/>
          <w:bCs/>
        </w:rPr>
        <w:t>Paul Klinger from UVA Community Credit Union does mortgages and refinancing.</w:t>
      </w:r>
    </w:p>
    <w:p w14:paraId="0EEB7E48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Paul Klinger</w:t>
      </w:r>
    </w:p>
    <w:p w14:paraId="7B583FA8" w14:textId="77777777" w:rsidR="00495706" w:rsidRPr="00495706" w:rsidRDefault="00495706" w:rsidP="00495706">
      <w:pPr>
        <w:numPr>
          <w:ilvl w:val="0"/>
          <w:numId w:val="70"/>
        </w:numPr>
        <w:rPr>
          <w:b/>
          <w:bCs/>
        </w:rPr>
      </w:pPr>
      <w:r w:rsidRPr="00495706">
        <w:rPr>
          <w:b/>
          <w:bCs/>
        </w:rPr>
        <w:t>UVA Community Credit Union Mortgages.</w:t>
      </w:r>
    </w:p>
    <w:p w14:paraId="038F1662" w14:textId="77777777" w:rsidR="00495706" w:rsidRPr="00495706" w:rsidRDefault="00495706" w:rsidP="00495706">
      <w:pPr>
        <w:numPr>
          <w:ilvl w:val="0"/>
          <w:numId w:val="70"/>
        </w:numPr>
        <w:rPr>
          <w:b/>
          <w:bCs/>
        </w:rPr>
      </w:pPr>
      <w:r w:rsidRPr="00495706">
        <w:rPr>
          <w:b/>
          <w:bCs/>
        </w:rPr>
        <w:t>Offers guidance on mortgages, housing market, and refinancing.</w:t>
      </w:r>
    </w:p>
    <w:p w14:paraId="235A54F1" w14:textId="77777777" w:rsidR="00495706" w:rsidRPr="00495706" w:rsidRDefault="00495706" w:rsidP="00495706">
      <w:pPr>
        <w:numPr>
          <w:ilvl w:val="0"/>
          <w:numId w:val="70"/>
        </w:numPr>
        <w:rPr>
          <w:b/>
          <w:bCs/>
        </w:rPr>
      </w:pPr>
      <w:r w:rsidRPr="00495706">
        <w:rPr>
          <w:b/>
          <w:bCs/>
        </w:rPr>
        <w:t>Programs focus on financial well-being for all lending.</w:t>
      </w:r>
    </w:p>
    <w:p w14:paraId="5B7962E3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Dennis Donovan</w:t>
      </w:r>
    </w:p>
    <w:p w14:paraId="5AD3874A" w14:textId="77777777" w:rsidR="00495706" w:rsidRPr="00495706" w:rsidRDefault="00495706" w:rsidP="00495706">
      <w:pPr>
        <w:numPr>
          <w:ilvl w:val="0"/>
          <w:numId w:val="71"/>
        </w:numPr>
        <w:rPr>
          <w:b/>
          <w:bCs/>
        </w:rPr>
      </w:pPr>
      <w:r w:rsidRPr="00495706">
        <w:rPr>
          <w:b/>
          <w:bCs/>
        </w:rPr>
        <w:t>Bowman Gaskins Financial Group.</w:t>
      </w:r>
    </w:p>
    <w:p w14:paraId="7FFA0024" w14:textId="77777777" w:rsidR="00495706" w:rsidRPr="00495706" w:rsidRDefault="00495706" w:rsidP="00495706">
      <w:pPr>
        <w:numPr>
          <w:ilvl w:val="0"/>
          <w:numId w:val="71"/>
        </w:numPr>
        <w:rPr>
          <w:b/>
          <w:bCs/>
        </w:rPr>
      </w:pPr>
      <w:r w:rsidRPr="00495706">
        <w:rPr>
          <w:b/>
          <w:bCs/>
        </w:rPr>
        <w:t>Helps people navigate investment waters and achieve long-term financial goals.</w:t>
      </w:r>
    </w:p>
    <w:p w14:paraId="34E45240" w14:textId="77777777" w:rsidR="00495706" w:rsidRPr="00495706" w:rsidRDefault="00495706" w:rsidP="00495706">
      <w:pPr>
        <w:numPr>
          <w:ilvl w:val="0"/>
          <w:numId w:val="71"/>
        </w:numPr>
        <w:rPr>
          <w:b/>
          <w:bCs/>
        </w:rPr>
      </w:pPr>
      <w:r w:rsidRPr="00495706">
        <w:rPr>
          <w:b/>
          <w:bCs/>
        </w:rPr>
        <w:t>Offers consultations and reviews for no charge.</w:t>
      </w:r>
    </w:p>
    <w:p w14:paraId="36342DC1" w14:textId="77777777" w:rsidR="00495706" w:rsidRPr="00495706" w:rsidRDefault="00495706" w:rsidP="00495706">
      <w:pPr>
        <w:numPr>
          <w:ilvl w:val="0"/>
          <w:numId w:val="71"/>
        </w:numPr>
        <w:rPr>
          <w:b/>
          <w:bCs/>
        </w:rPr>
      </w:pPr>
      <w:r w:rsidRPr="00495706">
        <w:rPr>
          <w:b/>
          <w:bCs/>
        </w:rPr>
        <w:t>Works with clients both locally and around the country.</w:t>
      </w:r>
    </w:p>
    <w:p w14:paraId="0ACC0A0D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Scott Bricker</w:t>
      </w:r>
    </w:p>
    <w:p w14:paraId="50AA4C65" w14:textId="77777777" w:rsidR="00495706" w:rsidRPr="00495706" w:rsidRDefault="00495706" w:rsidP="00495706">
      <w:pPr>
        <w:numPr>
          <w:ilvl w:val="0"/>
          <w:numId w:val="72"/>
        </w:numPr>
        <w:rPr>
          <w:b/>
          <w:bCs/>
        </w:rPr>
      </w:pPr>
      <w:r w:rsidRPr="00495706">
        <w:rPr>
          <w:b/>
          <w:bCs/>
        </w:rPr>
        <w:t>Orkeda Media Group: Marketing, branding, and design.</w:t>
      </w:r>
    </w:p>
    <w:p w14:paraId="304196F5" w14:textId="77777777" w:rsidR="00495706" w:rsidRPr="00495706" w:rsidRDefault="00495706" w:rsidP="00495706">
      <w:pPr>
        <w:numPr>
          <w:ilvl w:val="0"/>
          <w:numId w:val="72"/>
        </w:numPr>
        <w:rPr>
          <w:b/>
          <w:bCs/>
        </w:rPr>
      </w:pPr>
      <w:r w:rsidRPr="00495706">
        <w:rPr>
          <w:b/>
          <w:bCs/>
        </w:rPr>
        <w:t>Helps clients streamline their websites to improve online presence.</w:t>
      </w:r>
    </w:p>
    <w:p w14:paraId="5F490DCB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Dennis Reitz</w:t>
      </w:r>
    </w:p>
    <w:p w14:paraId="10A307F4" w14:textId="77777777" w:rsidR="00495706" w:rsidRPr="00495706" w:rsidRDefault="00495706" w:rsidP="00495706">
      <w:pPr>
        <w:numPr>
          <w:ilvl w:val="0"/>
          <w:numId w:val="73"/>
        </w:numPr>
        <w:rPr>
          <w:b/>
          <w:bCs/>
        </w:rPr>
      </w:pPr>
      <w:r w:rsidRPr="00495706">
        <w:rPr>
          <w:b/>
          <w:bCs/>
        </w:rPr>
        <w:t>Golden Rule Builders.</w:t>
      </w:r>
    </w:p>
    <w:p w14:paraId="5974E1FF" w14:textId="77777777" w:rsidR="00495706" w:rsidRPr="00495706" w:rsidRDefault="00495706" w:rsidP="00495706">
      <w:pPr>
        <w:numPr>
          <w:ilvl w:val="0"/>
          <w:numId w:val="73"/>
        </w:numPr>
        <w:rPr>
          <w:b/>
          <w:bCs/>
        </w:rPr>
      </w:pPr>
      <w:r w:rsidRPr="00495706">
        <w:rPr>
          <w:b/>
          <w:bCs/>
        </w:rPr>
        <w:t>Working on an addition to a home built in 1913 to accommodate a growing family.</w:t>
      </w:r>
    </w:p>
    <w:p w14:paraId="740EE2FA" w14:textId="77777777" w:rsidR="00495706" w:rsidRPr="00495706" w:rsidRDefault="00495706" w:rsidP="00495706">
      <w:pPr>
        <w:numPr>
          <w:ilvl w:val="0"/>
          <w:numId w:val="73"/>
        </w:numPr>
        <w:rPr>
          <w:b/>
          <w:bCs/>
        </w:rPr>
      </w:pPr>
      <w:r w:rsidRPr="00495706">
        <w:rPr>
          <w:b/>
          <w:bCs/>
        </w:rPr>
        <w:t>Focus is on practicality and continuing a family heritage, not high-end finishes.</w:t>
      </w:r>
    </w:p>
    <w:p w14:paraId="7A268DDF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John Fraser</w:t>
      </w:r>
    </w:p>
    <w:p w14:paraId="341DAA5C" w14:textId="77777777" w:rsidR="00495706" w:rsidRPr="00495706" w:rsidRDefault="00495706" w:rsidP="00495706">
      <w:pPr>
        <w:numPr>
          <w:ilvl w:val="0"/>
          <w:numId w:val="74"/>
        </w:numPr>
        <w:rPr>
          <w:b/>
          <w:bCs/>
        </w:rPr>
      </w:pPr>
      <w:r w:rsidRPr="00495706">
        <w:rPr>
          <w:b/>
          <w:bCs/>
        </w:rPr>
        <w:t>Brown and Bigelow: Promotional products for businesses.</w:t>
      </w:r>
    </w:p>
    <w:p w14:paraId="711D591F" w14:textId="77777777" w:rsidR="00495706" w:rsidRPr="00495706" w:rsidRDefault="00495706" w:rsidP="00495706">
      <w:pPr>
        <w:numPr>
          <w:ilvl w:val="0"/>
          <w:numId w:val="74"/>
        </w:numPr>
        <w:rPr>
          <w:b/>
          <w:bCs/>
        </w:rPr>
      </w:pPr>
      <w:r w:rsidRPr="00495706">
        <w:rPr>
          <w:b/>
          <w:bCs/>
        </w:rPr>
        <w:lastRenderedPageBreak/>
        <w:t>Promotional products include beach towels.</w:t>
      </w:r>
    </w:p>
    <w:p w14:paraId="0DF0E1F7" w14:textId="77777777" w:rsidR="00495706" w:rsidRPr="00495706" w:rsidRDefault="00495706" w:rsidP="00495706">
      <w:pPr>
        <w:numPr>
          <w:ilvl w:val="0"/>
          <w:numId w:val="74"/>
        </w:numPr>
        <w:rPr>
          <w:b/>
          <w:bCs/>
        </w:rPr>
      </w:pPr>
      <w:r w:rsidRPr="00495706">
        <w:rPr>
          <w:b/>
          <w:bCs/>
        </w:rPr>
        <w:t>"We do pretty much anything you can put a name on."</w:t>
      </w:r>
    </w:p>
    <w:p w14:paraId="6D198330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Jan Sutton</w:t>
      </w:r>
    </w:p>
    <w:p w14:paraId="06CACD10" w14:textId="77777777" w:rsidR="00495706" w:rsidRPr="00495706" w:rsidRDefault="00495706" w:rsidP="00495706">
      <w:pPr>
        <w:numPr>
          <w:ilvl w:val="0"/>
          <w:numId w:val="75"/>
        </w:numPr>
        <w:rPr>
          <w:b/>
          <w:bCs/>
        </w:rPr>
      </w:pPr>
      <w:r w:rsidRPr="00495706">
        <w:rPr>
          <w:b/>
          <w:bCs/>
        </w:rPr>
        <w:t>Sutton Insurance: Offers business, life, auto, and home insurance (BLAH).</w:t>
      </w:r>
    </w:p>
    <w:p w14:paraId="2D29A5C5" w14:textId="77777777" w:rsidR="00495706" w:rsidRPr="00495706" w:rsidRDefault="00495706" w:rsidP="00495706">
      <w:pPr>
        <w:numPr>
          <w:ilvl w:val="0"/>
          <w:numId w:val="75"/>
        </w:numPr>
        <w:rPr>
          <w:b/>
          <w:bCs/>
        </w:rPr>
      </w:pPr>
      <w:r w:rsidRPr="00495706">
        <w:rPr>
          <w:b/>
          <w:bCs/>
        </w:rPr>
        <w:t>Example referral: Connecting a client who is a hoarder with Paul for mortgage advice to fund a home addition by Golden Rule.</w:t>
      </w:r>
    </w:p>
    <w:p w14:paraId="31C950EE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Travis Bale</w:t>
      </w:r>
    </w:p>
    <w:p w14:paraId="1332968D" w14:textId="77777777" w:rsidR="00495706" w:rsidRPr="00495706" w:rsidRDefault="00495706" w:rsidP="00495706">
      <w:pPr>
        <w:numPr>
          <w:ilvl w:val="0"/>
          <w:numId w:val="76"/>
        </w:numPr>
        <w:rPr>
          <w:b/>
          <w:bCs/>
        </w:rPr>
      </w:pPr>
      <w:r w:rsidRPr="00495706">
        <w:rPr>
          <w:b/>
          <w:bCs/>
        </w:rPr>
        <w:t>Top Notch Drone Solutions: Aerial videography and photography.</w:t>
      </w:r>
    </w:p>
    <w:p w14:paraId="16C65BC4" w14:textId="77777777" w:rsidR="00495706" w:rsidRPr="00495706" w:rsidRDefault="00495706" w:rsidP="00495706">
      <w:pPr>
        <w:numPr>
          <w:ilvl w:val="1"/>
          <w:numId w:val="76"/>
        </w:numPr>
        <w:rPr>
          <w:b/>
          <w:bCs/>
        </w:rPr>
      </w:pPr>
      <w:r w:rsidRPr="00495706">
        <w:rPr>
          <w:b/>
          <w:bCs/>
        </w:rPr>
        <w:t>Construction progress monitoring, mapping, and building inspections.</w:t>
      </w:r>
    </w:p>
    <w:p w14:paraId="52BB3F0D" w14:textId="77777777" w:rsidR="00495706" w:rsidRPr="00495706" w:rsidRDefault="00495706" w:rsidP="00495706">
      <w:pPr>
        <w:numPr>
          <w:ilvl w:val="1"/>
          <w:numId w:val="76"/>
        </w:numPr>
        <w:rPr>
          <w:b/>
          <w:bCs/>
        </w:rPr>
      </w:pPr>
      <w:r w:rsidRPr="00495706">
        <w:rPr>
          <w:b/>
          <w:bCs/>
        </w:rPr>
        <w:t>Thermal cameras for various uses, including locating lost animals.</w:t>
      </w:r>
    </w:p>
    <w:p w14:paraId="746EAF2F" w14:textId="77777777" w:rsidR="00495706" w:rsidRPr="00495706" w:rsidRDefault="00495706" w:rsidP="00495706">
      <w:pPr>
        <w:numPr>
          <w:ilvl w:val="0"/>
          <w:numId w:val="76"/>
        </w:numPr>
        <w:rPr>
          <w:b/>
          <w:bCs/>
        </w:rPr>
      </w:pPr>
      <w:r w:rsidRPr="00495706">
        <w:rPr>
          <w:b/>
          <w:bCs/>
        </w:rPr>
        <w:t>Drone was shot down during a job.</w:t>
      </w:r>
    </w:p>
    <w:p w14:paraId="554399A1" w14:textId="77777777" w:rsidR="00495706" w:rsidRPr="00495706" w:rsidRDefault="00495706" w:rsidP="00495706">
      <w:pPr>
        <w:numPr>
          <w:ilvl w:val="0"/>
          <w:numId w:val="76"/>
        </w:numPr>
        <w:rPr>
          <w:b/>
          <w:bCs/>
        </w:rPr>
      </w:pPr>
      <w:r w:rsidRPr="00495706">
        <w:rPr>
          <w:b/>
          <w:bCs/>
        </w:rPr>
        <w:t>Based in Bealeton, average service radius of 40 miles, but willing to travel further with mileage surcharge.</w:t>
      </w:r>
    </w:p>
    <w:p w14:paraId="1D69A38F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Caitlin Bale</w:t>
      </w:r>
    </w:p>
    <w:p w14:paraId="78B47844" w14:textId="77777777" w:rsidR="00495706" w:rsidRPr="00495706" w:rsidRDefault="00495706" w:rsidP="00495706">
      <w:pPr>
        <w:numPr>
          <w:ilvl w:val="0"/>
          <w:numId w:val="77"/>
        </w:numPr>
        <w:rPr>
          <w:b/>
          <w:bCs/>
        </w:rPr>
      </w:pPr>
      <w:r w:rsidRPr="00495706">
        <w:rPr>
          <w:b/>
          <w:bCs/>
        </w:rPr>
        <w:t>Top Notch Drone Solutions: Handles the tech side (website, SEO).</w:t>
      </w:r>
    </w:p>
    <w:p w14:paraId="3E76C84E" w14:textId="77777777" w:rsidR="00495706" w:rsidRPr="00495706" w:rsidRDefault="00495706" w:rsidP="00495706">
      <w:pPr>
        <w:numPr>
          <w:ilvl w:val="0"/>
          <w:numId w:val="77"/>
        </w:numPr>
        <w:rPr>
          <w:b/>
          <w:bCs/>
        </w:rPr>
      </w:pPr>
      <w:r w:rsidRPr="00495706">
        <w:rPr>
          <w:b/>
          <w:bCs/>
        </w:rPr>
        <w:t>Created a non-profit branch, Top Notch Pet Recovery, to work with lost animals.</w:t>
      </w:r>
    </w:p>
    <w:p w14:paraId="6DEF3F0F" w14:textId="77777777" w:rsidR="00495706" w:rsidRPr="00495706" w:rsidRDefault="00495706" w:rsidP="00495706">
      <w:pPr>
        <w:numPr>
          <w:ilvl w:val="0"/>
          <w:numId w:val="77"/>
        </w:numPr>
        <w:rPr>
          <w:b/>
          <w:bCs/>
        </w:rPr>
      </w:pPr>
      <w:r w:rsidRPr="00495706">
        <w:rPr>
          <w:b/>
          <w:bCs/>
        </w:rPr>
        <w:t>Training a dog to be a cat detection dog.</w:t>
      </w:r>
    </w:p>
    <w:p w14:paraId="0E5323C7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Earon Banister</w:t>
      </w:r>
    </w:p>
    <w:p w14:paraId="2690508D" w14:textId="77777777" w:rsidR="00495706" w:rsidRPr="00495706" w:rsidRDefault="00495706" w:rsidP="00495706">
      <w:pPr>
        <w:numPr>
          <w:ilvl w:val="0"/>
          <w:numId w:val="78"/>
        </w:numPr>
        <w:rPr>
          <w:b/>
          <w:bCs/>
        </w:rPr>
      </w:pPr>
      <w:r w:rsidRPr="00495706">
        <w:rPr>
          <w:b/>
          <w:bCs/>
        </w:rPr>
        <w:t>Countryside Title in Escrow: Owns and operates a title company.</w:t>
      </w:r>
    </w:p>
    <w:p w14:paraId="096F011A" w14:textId="77777777" w:rsidR="00495706" w:rsidRPr="00495706" w:rsidRDefault="00495706" w:rsidP="00495706">
      <w:pPr>
        <w:numPr>
          <w:ilvl w:val="0"/>
          <w:numId w:val="78"/>
        </w:numPr>
        <w:rPr>
          <w:b/>
          <w:bCs/>
        </w:rPr>
      </w:pPr>
      <w:r w:rsidRPr="00495706">
        <w:rPr>
          <w:b/>
          <w:bCs/>
        </w:rPr>
        <w:t>Involved in purchases and refinances.</w:t>
      </w:r>
    </w:p>
    <w:p w14:paraId="0289E7B0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Rule 62 Therapy</w:t>
      </w:r>
    </w:p>
    <w:p w14:paraId="7F8A08F9" w14:textId="77777777" w:rsidR="00495706" w:rsidRPr="00495706" w:rsidRDefault="00495706" w:rsidP="00495706">
      <w:pPr>
        <w:numPr>
          <w:ilvl w:val="0"/>
          <w:numId w:val="79"/>
        </w:numPr>
        <w:rPr>
          <w:b/>
          <w:bCs/>
        </w:rPr>
      </w:pPr>
      <w:r w:rsidRPr="00495706">
        <w:rPr>
          <w:b/>
          <w:bCs/>
        </w:rPr>
        <w:t>Krista Kim with Rule 62 Therapy, a mental health therapy practice based in Catlett, VA.</w:t>
      </w:r>
    </w:p>
    <w:p w14:paraId="6D8747F2" w14:textId="77777777" w:rsidR="00495706" w:rsidRPr="00495706" w:rsidRDefault="00495706" w:rsidP="00495706">
      <w:pPr>
        <w:numPr>
          <w:ilvl w:val="0"/>
          <w:numId w:val="79"/>
        </w:numPr>
        <w:rPr>
          <w:b/>
          <w:bCs/>
        </w:rPr>
      </w:pPr>
      <w:r w:rsidRPr="00495706">
        <w:rPr>
          <w:b/>
          <w:bCs/>
        </w:rPr>
        <w:t>They are all virtual and have five therapists on staff.</w:t>
      </w:r>
    </w:p>
    <w:p w14:paraId="79DFF9AF" w14:textId="77777777" w:rsidR="00495706" w:rsidRPr="00495706" w:rsidRDefault="00495706" w:rsidP="00495706">
      <w:pPr>
        <w:numPr>
          <w:ilvl w:val="0"/>
          <w:numId w:val="79"/>
        </w:numPr>
        <w:rPr>
          <w:b/>
          <w:bCs/>
        </w:rPr>
      </w:pPr>
      <w:r w:rsidRPr="00495706">
        <w:rPr>
          <w:b/>
          <w:bCs/>
        </w:rPr>
        <w:t>A good referral is "anybody that needs a little bit of support," because "everybody needs therapy...at some point in your life."</w:t>
      </w:r>
    </w:p>
    <w:p w14:paraId="207AA8A2" w14:textId="77777777" w:rsidR="00495706" w:rsidRPr="00495706" w:rsidRDefault="00495706" w:rsidP="00495706">
      <w:pPr>
        <w:numPr>
          <w:ilvl w:val="0"/>
          <w:numId w:val="79"/>
        </w:numPr>
        <w:rPr>
          <w:b/>
          <w:bCs/>
        </w:rPr>
      </w:pPr>
      <w:r w:rsidRPr="00495706">
        <w:rPr>
          <w:b/>
          <w:bCs/>
        </w:rPr>
        <w:lastRenderedPageBreak/>
        <w:t>They see a wide range of clients throughout Virginia with any kind of difficulty or struggle.</w:t>
      </w:r>
    </w:p>
    <w:p w14:paraId="1CA424A6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Leads and Client Acquisition</w:t>
      </w:r>
    </w:p>
    <w:p w14:paraId="601EA6F4" w14:textId="77777777" w:rsidR="00495706" w:rsidRPr="00495706" w:rsidRDefault="00495706" w:rsidP="00495706">
      <w:pPr>
        <w:numPr>
          <w:ilvl w:val="0"/>
          <w:numId w:val="80"/>
        </w:numPr>
        <w:rPr>
          <w:b/>
          <w:bCs/>
        </w:rPr>
      </w:pPr>
      <w:r w:rsidRPr="00495706">
        <w:rPr>
          <w:b/>
          <w:bCs/>
        </w:rPr>
        <w:t>Relies heavily on referrals from individual clients, real estate agents, and lenders.</w:t>
      </w:r>
    </w:p>
    <w:p w14:paraId="12F7D6C1" w14:textId="77777777" w:rsidR="00495706" w:rsidRPr="00495706" w:rsidRDefault="00495706" w:rsidP="00495706">
      <w:pPr>
        <w:numPr>
          <w:ilvl w:val="0"/>
          <w:numId w:val="80"/>
        </w:numPr>
        <w:rPr>
          <w:b/>
          <w:bCs/>
        </w:rPr>
      </w:pPr>
      <w:r w:rsidRPr="00495706">
        <w:rPr>
          <w:b/>
          <w:bCs/>
        </w:rPr>
        <w:t>There is still a stigma associated with mental health therapy.</w:t>
      </w:r>
    </w:p>
    <w:p w14:paraId="48F6641C" w14:textId="77777777" w:rsidR="00495706" w:rsidRPr="00495706" w:rsidRDefault="00495706" w:rsidP="00495706">
      <w:pPr>
        <w:numPr>
          <w:ilvl w:val="0"/>
          <w:numId w:val="80"/>
        </w:numPr>
        <w:rPr>
          <w:b/>
          <w:bCs/>
        </w:rPr>
      </w:pPr>
      <w:r w:rsidRPr="00495706">
        <w:rPr>
          <w:b/>
          <w:bCs/>
        </w:rPr>
        <w:t>People seek therapy for various reasons: transitioning, kids leaving for college, divorce, aging parents, medical diagnoses, or general stress.</w:t>
      </w:r>
    </w:p>
    <w:p w14:paraId="2F6B5047" w14:textId="77777777" w:rsidR="00495706" w:rsidRPr="00495706" w:rsidRDefault="00495706" w:rsidP="00495706">
      <w:pPr>
        <w:numPr>
          <w:ilvl w:val="0"/>
          <w:numId w:val="80"/>
        </w:numPr>
        <w:rPr>
          <w:b/>
          <w:bCs/>
        </w:rPr>
      </w:pPr>
      <w:r w:rsidRPr="00495706">
        <w:rPr>
          <w:b/>
          <w:bCs/>
        </w:rPr>
        <w:t>A good lead is "anybody who's breathing pretty much who's in this life with all the stressors and all, anybody who needs a little extra support."</w:t>
      </w:r>
    </w:p>
    <w:p w14:paraId="42F37FEC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Therapist Team and Approach</w:t>
      </w:r>
    </w:p>
    <w:p w14:paraId="127F4931" w14:textId="77777777" w:rsidR="00495706" w:rsidRPr="00495706" w:rsidRDefault="00495706" w:rsidP="00495706">
      <w:pPr>
        <w:numPr>
          <w:ilvl w:val="0"/>
          <w:numId w:val="81"/>
        </w:numPr>
        <w:rPr>
          <w:b/>
          <w:bCs/>
        </w:rPr>
      </w:pPr>
      <w:r w:rsidRPr="00495706">
        <w:rPr>
          <w:b/>
          <w:bCs/>
        </w:rPr>
        <w:t>They have five therapists with different approaches and backgrounds to fit the client's needs.</w:t>
      </w:r>
    </w:p>
    <w:p w14:paraId="3827A914" w14:textId="77777777" w:rsidR="00495706" w:rsidRPr="00495706" w:rsidRDefault="00495706" w:rsidP="00495706">
      <w:pPr>
        <w:numPr>
          <w:ilvl w:val="0"/>
          <w:numId w:val="81"/>
        </w:numPr>
        <w:rPr>
          <w:b/>
          <w:bCs/>
        </w:rPr>
      </w:pPr>
      <w:r w:rsidRPr="00495706">
        <w:rPr>
          <w:b/>
          <w:bCs/>
        </w:rPr>
        <w:t>The biggest hurdle for people is finding a therapist with availability and who is a good fit.</w:t>
      </w:r>
    </w:p>
    <w:p w14:paraId="648E3AA8" w14:textId="77777777" w:rsidR="00495706" w:rsidRPr="00495706" w:rsidRDefault="00495706" w:rsidP="00495706">
      <w:pPr>
        <w:numPr>
          <w:ilvl w:val="0"/>
          <w:numId w:val="81"/>
        </w:numPr>
        <w:rPr>
          <w:b/>
          <w:bCs/>
        </w:rPr>
      </w:pPr>
      <w:r w:rsidRPr="00495706">
        <w:rPr>
          <w:b/>
          <w:bCs/>
        </w:rPr>
        <w:t>They don't keep wait lists because it's not fair to the client.</w:t>
      </w:r>
    </w:p>
    <w:p w14:paraId="3F6D296E" w14:textId="77777777" w:rsidR="00495706" w:rsidRPr="00495706" w:rsidRDefault="00495706" w:rsidP="00495706">
      <w:pPr>
        <w:numPr>
          <w:ilvl w:val="0"/>
          <w:numId w:val="81"/>
        </w:numPr>
        <w:rPr>
          <w:b/>
          <w:bCs/>
        </w:rPr>
      </w:pPr>
      <w:r w:rsidRPr="00495706">
        <w:rPr>
          <w:b/>
          <w:bCs/>
        </w:rPr>
        <w:t>They offer support for people who have loved ones struggling with addictions.</w:t>
      </w:r>
    </w:p>
    <w:p w14:paraId="59DB381A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Consultations and Referrals</w:t>
      </w:r>
    </w:p>
    <w:p w14:paraId="4A0420CD" w14:textId="77777777" w:rsidR="00495706" w:rsidRPr="00495706" w:rsidRDefault="00495706" w:rsidP="00495706">
      <w:pPr>
        <w:numPr>
          <w:ilvl w:val="0"/>
          <w:numId w:val="82"/>
        </w:numPr>
        <w:rPr>
          <w:b/>
          <w:bCs/>
        </w:rPr>
      </w:pPr>
      <w:r w:rsidRPr="00495706">
        <w:rPr>
          <w:b/>
          <w:bCs/>
        </w:rPr>
        <w:t>They offer a free 15-minute consultation where clients can meet with each therapist.</w:t>
      </w:r>
    </w:p>
    <w:p w14:paraId="1B6B2CC5" w14:textId="77777777" w:rsidR="00495706" w:rsidRPr="00495706" w:rsidRDefault="00495706" w:rsidP="00495706">
      <w:pPr>
        <w:numPr>
          <w:ilvl w:val="0"/>
          <w:numId w:val="82"/>
        </w:numPr>
        <w:rPr>
          <w:b/>
          <w:bCs/>
        </w:rPr>
      </w:pPr>
      <w:r w:rsidRPr="00495706">
        <w:rPr>
          <w:b/>
          <w:bCs/>
        </w:rPr>
        <w:t>They try to figure out what the client is looking for, their needs, and what kind of approach works best for them.</w:t>
      </w:r>
    </w:p>
    <w:p w14:paraId="79A1424D" w14:textId="77777777" w:rsidR="00495706" w:rsidRPr="00495706" w:rsidRDefault="00495706" w:rsidP="00495706">
      <w:pPr>
        <w:numPr>
          <w:ilvl w:val="0"/>
          <w:numId w:val="82"/>
        </w:numPr>
        <w:rPr>
          <w:b/>
          <w:bCs/>
        </w:rPr>
      </w:pPr>
      <w:r w:rsidRPr="00495706">
        <w:rPr>
          <w:b/>
          <w:bCs/>
        </w:rPr>
        <w:t>They will make a recommendation for which therapist they think would work well.</w:t>
      </w:r>
    </w:p>
    <w:p w14:paraId="3A7981C7" w14:textId="77777777" w:rsidR="00495706" w:rsidRPr="00495706" w:rsidRDefault="00495706" w:rsidP="00495706">
      <w:pPr>
        <w:numPr>
          <w:ilvl w:val="0"/>
          <w:numId w:val="82"/>
        </w:numPr>
        <w:rPr>
          <w:b/>
          <w:bCs/>
        </w:rPr>
      </w:pPr>
      <w:r w:rsidRPr="00495706">
        <w:rPr>
          <w:b/>
          <w:bCs/>
        </w:rPr>
        <w:t>If none of their therapists are a good fit, they have a referral network and will refer out to someone who would better suit their needs.</w:t>
      </w:r>
    </w:p>
    <w:p w14:paraId="6274883B" w14:textId="77777777" w:rsidR="00495706" w:rsidRPr="00495706" w:rsidRDefault="00495706" w:rsidP="00495706">
      <w:pPr>
        <w:rPr>
          <w:b/>
          <w:bCs/>
        </w:rPr>
      </w:pPr>
      <w:r w:rsidRPr="00495706">
        <w:rPr>
          <w:b/>
          <w:bCs/>
        </w:rPr>
        <w:t>Location and Contact</w:t>
      </w:r>
    </w:p>
    <w:p w14:paraId="2B9B3094" w14:textId="77777777" w:rsidR="00495706" w:rsidRPr="00495706" w:rsidRDefault="00495706" w:rsidP="00495706">
      <w:pPr>
        <w:numPr>
          <w:ilvl w:val="0"/>
          <w:numId w:val="83"/>
        </w:numPr>
        <w:rPr>
          <w:b/>
          <w:bCs/>
        </w:rPr>
      </w:pPr>
      <w:r w:rsidRPr="00495706">
        <w:rPr>
          <w:b/>
          <w:bCs/>
        </w:rPr>
        <w:t>They work from home and are virtual.</w:t>
      </w:r>
    </w:p>
    <w:p w14:paraId="7BA35BE1" w14:textId="77777777" w:rsidR="00495706" w:rsidRPr="00495706" w:rsidRDefault="00495706" w:rsidP="00495706">
      <w:pPr>
        <w:numPr>
          <w:ilvl w:val="0"/>
          <w:numId w:val="83"/>
        </w:numPr>
        <w:rPr>
          <w:b/>
          <w:bCs/>
        </w:rPr>
      </w:pPr>
      <w:r w:rsidRPr="00495706">
        <w:rPr>
          <w:b/>
          <w:bCs/>
        </w:rPr>
        <w:t>They live in Catlett, VA.</w:t>
      </w:r>
    </w:p>
    <w:p w14:paraId="4508B6D5" w14:textId="77777777" w:rsidR="00495706" w:rsidRPr="00495706" w:rsidRDefault="00495706" w:rsidP="00495706">
      <w:pPr>
        <w:numPr>
          <w:ilvl w:val="0"/>
          <w:numId w:val="83"/>
        </w:numPr>
        <w:rPr>
          <w:b/>
          <w:bCs/>
        </w:rPr>
      </w:pPr>
      <w:r w:rsidRPr="00495706">
        <w:rPr>
          <w:b/>
          <w:bCs/>
        </w:rPr>
        <w:lastRenderedPageBreak/>
        <w:t>Their therapists and clients are spread throughout all of Virginia.</w:t>
      </w:r>
    </w:p>
    <w:p w14:paraId="2A9A5977" w14:textId="77777777" w:rsidR="00C46923" w:rsidRDefault="00C46923"/>
    <w:sectPr w:rsidR="00C46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1DEE"/>
    <w:multiLevelType w:val="multilevel"/>
    <w:tmpl w:val="F288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20BB"/>
    <w:multiLevelType w:val="multilevel"/>
    <w:tmpl w:val="AA6A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45935"/>
    <w:multiLevelType w:val="multilevel"/>
    <w:tmpl w:val="FEB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37DB9"/>
    <w:multiLevelType w:val="multilevel"/>
    <w:tmpl w:val="CC08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34A18"/>
    <w:multiLevelType w:val="multilevel"/>
    <w:tmpl w:val="651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24A12"/>
    <w:multiLevelType w:val="multilevel"/>
    <w:tmpl w:val="D6E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04739"/>
    <w:multiLevelType w:val="multilevel"/>
    <w:tmpl w:val="41E2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E0A52"/>
    <w:multiLevelType w:val="multilevel"/>
    <w:tmpl w:val="2A0C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A1246D"/>
    <w:multiLevelType w:val="multilevel"/>
    <w:tmpl w:val="5C04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D12FB8"/>
    <w:multiLevelType w:val="multilevel"/>
    <w:tmpl w:val="BAD2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2227CA"/>
    <w:multiLevelType w:val="multilevel"/>
    <w:tmpl w:val="5A2C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1A47A0"/>
    <w:multiLevelType w:val="multilevel"/>
    <w:tmpl w:val="30F6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871A8B"/>
    <w:multiLevelType w:val="multilevel"/>
    <w:tmpl w:val="DD70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074C01"/>
    <w:multiLevelType w:val="multilevel"/>
    <w:tmpl w:val="F394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7E27A0"/>
    <w:multiLevelType w:val="multilevel"/>
    <w:tmpl w:val="B152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EE4B45"/>
    <w:multiLevelType w:val="multilevel"/>
    <w:tmpl w:val="D76E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E52867"/>
    <w:multiLevelType w:val="multilevel"/>
    <w:tmpl w:val="539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893D3A"/>
    <w:multiLevelType w:val="multilevel"/>
    <w:tmpl w:val="35E8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4204F7"/>
    <w:multiLevelType w:val="multilevel"/>
    <w:tmpl w:val="4EE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BF2B4E"/>
    <w:multiLevelType w:val="multilevel"/>
    <w:tmpl w:val="24C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7A7BAE"/>
    <w:multiLevelType w:val="multilevel"/>
    <w:tmpl w:val="159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B77035"/>
    <w:multiLevelType w:val="multilevel"/>
    <w:tmpl w:val="E96C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E4698C"/>
    <w:multiLevelType w:val="multilevel"/>
    <w:tmpl w:val="EAB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1A5154"/>
    <w:multiLevelType w:val="multilevel"/>
    <w:tmpl w:val="848C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735179"/>
    <w:multiLevelType w:val="multilevel"/>
    <w:tmpl w:val="97C4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2D7022"/>
    <w:multiLevelType w:val="multilevel"/>
    <w:tmpl w:val="2832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E76546"/>
    <w:multiLevelType w:val="multilevel"/>
    <w:tmpl w:val="09D6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9B64F3"/>
    <w:multiLevelType w:val="multilevel"/>
    <w:tmpl w:val="0EE6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649D6"/>
    <w:multiLevelType w:val="multilevel"/>
    <w:tmpl w:val="D8C2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741F48"/>
    <w:multiLevelType w:val="multilevel"/>
    <w:tmpl w:val="9320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F85757"/>
    <w:multiLevelType w:val="multilevel"/>
    <w:tmpl w:val="E95C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4D04EA"/>
    <w:multiLevelType w:val="multilevel"/>
    <w:tmpl w:val="89C2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16015F"/>
    <w:multiLevelType w:val="multilevel"/>
    <w:tmpl w:val="9170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3B1960"/>
    <w:multiLevelType w:val="multilevel"/>
    <w:tmpl w:val="571C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2A3CD6"/>
    <w:multiLevelType w:val="multilevel"/>
    <w:tmpl w:val="298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A90200"/>
    <w:multiLevelType w:val="multilevel"/>
    <w:tmpl w:val="E9E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EE6239"/>
    <w:multiLevelType w:val="multilevel"/>
    <w:tmpl w:val="F3A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3334BB1"/>
    <w:multiLevelType w:val="multilevel"/>
    <w:tmpl w:val="1D60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36D0197"/>
    <w:multiLevelType w:val="multilevel"/>
    <w:tmpl w:val="4892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3D050C0"/>
    <w:multiLevelType w:val="multilevel"/>
    <w:tmpl w:val="1FB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201A06"/>
    <w:multiLevelType w:val="multilevel"/>
    <w:tmpl w:val="1E1A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7C523F1"/>
    <w:multiLevelType w:val="multilevel"/>
    <w:tmpl w:val="0C6A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F05C7B"/>
    <w:multiLevelType w:val="multilevel"/>
    <w:tmpl w:val="623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AA3107F"/>
    <w:multiLevelType w:val="multilevel"/>
    <w:tmpl w:val="2610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CF80EC7"/>
    <w:multiLevelType w:val="multilevel"/>
    <w:tmpl w:val="1448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892079"/>
    <w:multiLevelType w:val="multilevel"/>
    <w:tmpl w:val="F8B8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16436BA"/>
    <w:multiLevelType w:val="multilevel"/>
    <w:tmpl w:val="8F64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19210C4"/>
    <w:multiLevelType w:val="multilevel"/>
    <w:tmpl w:val="A9F8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1D51448"/>
    <w:multiLevelType w:val="multilevel"/>
    <w:tmpl w:val="72E0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20D0205"/>
    <w:multiLevelType w:val="multilevel"/>
    <w:tmpl w:val="2E7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2F83FAE"/>
    <w:multiLevelType w:val="multilevel"/>
    <w:tmpl w:val="71E8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ED332C"/>
    <w:multiLevelType w:val="multilevel"/>
    <w:tmpl w:val="99F8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6856D05"/>
    <w:multiLevelType w:val="multilevel"/>
    <w:tmpl w:val="6CF6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7AA5EC2"/>
    <w:multiLevelType w:val="multilevel"/>
    <w:tmpl w:val="E4CE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7F21B07"/>
    <w:multiLevelType w:val="multilevel"/>
    <w:tmpl w:val="FE52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82E1DF7"/>
    <w:multiLevelType w:val="multilevel"/>
    <w:tmpl w:val="80F8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985185E"/>
    <w:multiLevelType w:val="multilevel"/>
    <w:tmpl w:val="25A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F306BD"/>
    <w:multiLevelType w:val="multilevel"/>
    <w:tmpl w:val="7972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B301AEF"/>
    <w:multiLevelType w:val="multilevel"/>
    <w:tmpl w:val="DA1E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9C04BD"/>
    <w:multiLevelType w:val="multilevel"/>
    <w:tmpl w:val="C998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EAB01B8"/>
    <w:multiLevelType w:val="multilevel"/>
    <w:tmpl w:val="1E88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EEF5156"/>
    <w:multiLevelType w:val="multilevel"/>
    <w:tmpl w:val="3584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0420BF6"/>
    <w:multiLevelType w:val="multilevel"/>
    <w:tmpl w:val="41EA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2092CD6"/>
    <w:multiLevelType w:val="multilevel"/>
    <w:tmpl w:val="B3FA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23F61DA"/>
    <w:multiLevelType w:val="multilevel"/>
    <w:tmpl w:val="75E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32424CA"/>
    <w:multiLevelType w:val="multilevel"/>
    <w:tmpl w:val="0CD2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A493309"/>
    <w:multiLevelType w:val="multilevel"/>
    <w:tmpl w:val="3CA6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CEF4A13"/>
    <w:multiLevelType w:val="multilevel"/>
    <w:tmpl w:val="0546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D907D95"/>
    <w:multiLevelType w:val="multilevel"/>
    <w:tmpl w:val="0C26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E4A67F1"/>
    <w:multiLevelType w:val="multilevel"/>
    <w:tmpl w:val="B4BA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1DD0593"/>
    <w:multiLevelType w:val="multilevel"/>
    <w:tmpl w:val="FF3A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2B14C03"/>
    <w:multiLevelType w:val="multilevel"/>
    <w:tmpl w:val="9B9E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330450B"/>
    <w:multiLevelType w:val="multilevel"/>
    <w:tmpl w:val="131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38D4348"/>
    <w:multiLevelType w:val="multilevel"/>
    <w:tmpl w:val="D99C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3E73B21"/>
    <w:multiLevelType w:val="multilevel"/>
    <w:tmpl w:val="284C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48E3D85"/>
    <w:multiLevelType w:val="multilevel"/>
    <w:tmpl w:val="B96E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EB0E57"/>
    <w:multiLevelType w:val="multilevel"/>
    <w:tmpl w:val="9906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2073D8"/>
    <w:multiLevelType w:val="multilevel"/>
    <w:tmpl w:val="ED9E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AE33C2F"/>
    <w:multiLevelType w:val="multilevel"/>
    <w:tmpl w:val="42FE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CB91273"/>
    <w:multiLevelType w:val="multilevel"/>
    <w:tmpl w:val="E48A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F1051DC"/>
    <w:multiLevelType w:val="multilevel"/>
    <w:tmpl w:val="4062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F7919AA"/>
    <w:multiLevelType w:val="multilevel"/>
    <w:tmpl w:val="6324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FA40680"/>
    <w:multiLevelType w:val="multilevel"/>
    <w:tmpl w:val="2856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046385">
    <w:abstractNumId w:val="65"/>
  </w:num>
  <w:num w:numId="2" w16cid:durableId="1275483813">
    <w:abstractNumId w:val="31"/>
  </w:num>
  <w:num w:numId="3" w16cid:durableId="46610011">
    <w:abstractNumId w:val="48"/>
  </w:num>
  <w:num w:numId="4" w16cid:durableId="1517188009">
    <w:abstractNumId w:val="74"/>
  </w:num>
  <w:num w:numId="5" w16cid:durableId="105200663">
    <w:abstractNumId w:val="78"/>
  </w:num>
  <w:num w:numId="6" w16cid:durableId="1301498452">
    <w:abstractNumId w:val="4"/>
  </w:num>
  <w:num w:numId="7" w16cid:durableId="368456122">
    <w:abstractNumId w:val="42"/>
  </w:num>
  <w:num w:numId="8" w16cid:durableId="1111243969">
    <w:abstractNumId w:val="76"/>
  </w:num>
  <w:num w:numId="9" w16cid:durableId="1917090097">
    <w:abstractNumId w:val="0"/>
  </w:num>
  <w:num w:numId="10" w16cid:durableId="1233084497">
    <w:abstractNumId w:val="11"/>
  </w:num>
  <w:num w:numId="11" w16cid:durableId="1507751109">
    <w:abstractNumId w:val="33"/>
  </w:num>
  <w:num w:numId="12" w16cid:durableId="449587651">
    <w:abstractNumId w:val="75"/>
  </w:num>
  <w:num w:numId="13" w16cid:durableId="20867149">
    <w:abstractNumId w:val="51"/>
  </w:num>
  <w:num w:numId="14" w16cid:durableId="1425295820">
    <w:abstractNumId w:val="16"/>
  </w:num>
  <w:num w:numId="15" w16cid:durableId="255134110">
    <w:abstractNumId w:val="49"/>
  </w:num>
  <w:num w:numId="16" w16cid:durableId="544371124">
    <w:abstractNumId w:val="14"/>
  </w:num>
  <w:num w:numId="17" w16cid:durableId="660042759">
    <w:abstractNumId w:val="50"/>
  </w:num>
  <w:num w:numId="18" w16cid:durableId="1580482305">
    <w:abstractNumId w:val="70"/>
  </w:num>
  <w:num w:numId="19" w16cid:durableId="496267679">
    <w:abstractNumId w:val="35"/>
  </w:num>
  <w:num w:numId="20" w16cid:durableId="333149176">
    <w:abstractNumId w:val="23"/>
  </w:num>
  <w:num w:numId="21" w16cid:durableId="1424912890">
    <w:abstractNumId w:val="29"/>
  </w:num>
  <w:num w:numId="22" w16cid:durableId="1620183737">
    <w:abstractNumId w:val="36"/>
  </w:num>
  <w:num w:numId="23" w16cid:durableId="258875513">
    <w:abstractNumId w:val="13"/>
  </w:num>
  <w:num w:numId="24" w16cid:durableId="1800101572">
    <w:abstractNumId w:val="72"/>
  </w:num>
  <w:num w:numId="25" w16cid:durableId="1420440988">
    <w:abstractNumId w:val="64"/>
  </w:num>
  <w:num w:numId="26" w16cid:durableId="2042514560">
    <w:abstractNumId w:val="63"/>
  </w:num>
  <w:num w:numId="27" w16cid:durableId="85662761">
    <w:abstractNumId w:val="12"/>
  </w:num>
  <w:num w:numId="28" w16cid:durableId="1990086773">
    <w:abstractNumId w:val="79"/>
  </w:num>
  <w:num w:numId="29" w16cid:durableId="1181236783">
    <w:abstractNumId w:val="47"/>
  </w:num>
  <w:num w:numId="30" w16cid:durableId="239604456">
    <w:abstractNumId w:val="46"/>
  </w:num>
  <w:num w:numId="31" w16cid:durableId="1164275260">
    <w:abstractNumId w:val="81"/>
  </w:num>
  <w:num w:numId="32" w16cid:durableId="1378358450">
    <w:abstractNumId w:val="34"/>
  </w:num>
  <w:num w:numId="33" w16cid:durableId="1684165171">
    <w:abstractNumId w:val="28"/>
  </w:num>
  <w:num w:numId="34" w16cid:durableId="886255137">
    <w:abstractNumId w:val="25"/>
  </w:num>
  <w:num w:numId="35" w16cid:durableId="1211068166">
    <w:abstractNumId w:val="54"/>
  </w:num>
  <w:num w:numId="36" w16cid:durableId="1003780735">
    <w:abstractNumId w:val="6"/>
  </w:num>
  <w:num w:numId="37" w16cid:durableId="1869947726">
    <w:abstractNumId w:val="27"/>
  </w:num>
  <w:num w:numId="38" w16cid:durableId="1297838333">
    <w:abstractNumId w:val="20"/>
  </w:num>
  <w:num w:numId="39" w16cid:durableId="1536694520">
    <w:abstractNumId w:val="59"/>
  </w:num>
  <w:num w:numId="40" w16cid:durableId="1828597245">
    <w:abstractNumId w:val="18"/>
  </w:num>
  <w:num w:numId="41" w16cid:durableId="478619387">
    <w:abstractNumId w:val="2"/>
  </w:num>
  <w:num w:numId="42" w16cid:durableId="786050039">
    <w:abstractNumId w:val="21"/>
  </w:num>
  <w:num w:numId="43" w16cid:durableId="1963533435">
    <w:abstractNumId w:val="66"/>
  </w:num>
  <w:num w:numId="44" w16cid:durableId="1847863452">
    <w:abstractNumId w:val="39"/>
  </w:num>
  <w:num w:numId="45" w16cid:durableId="553003278">
    <w:abstractNumId w:val="9"/>
  </w:num>
  <w:num w:numId="46" w16cid:durableId="2071995658">
    <w:abstractNumId w:val="43"/>
  </w:num>
  <w:num w:numId="47" w16cid:durableId="1100293896">
    <w:abstractNumId w:val="37"/>
  </w:num>
  <w:num w:numId="48" w16cid:durableId="1414353063">
    <w:abstractNumId w:val="24"/>
  </w:num>
  <w:num w:numId="49" w16cid:durableId="1981883099">
    <w:abstractNumId w:val="62"/>
  </w:num>
  <w:num w:numId="50" w16cid:durableId="820197528">
    <w:abstractNumId w:val="53"/>
  </w:num>
  <w:num w:numId="51" w16cid:durableId="75320702">
    <w:abstractNumId w:val="67"/>
  </w:num>
  <w:num w:numId="52" w16cid:durableId="1420563472">
    <w:abstractNumId w:val="17"/>
  </w:num>
  <w:num w:numId="53" w16cid:durableId="2055810112">
    <w:abstractNumId w:val="69"/>
  </w:num>
  <w:num w:numId="54" w16cid:durableId="1123577359">
    <w:abstractNumId w:val="41"/>
  </w:num>
  <w:num w:numId="55" w16cid:durableId="246620080">
    <w:abstractNumId w:val="8"/>
  </w:num>
  <w:num w:numId="56" w16cid:durableId="590352474">
    <w:abstractNumId w:val="68"/>
  </w:num>
  <w:num w:numId="57" w16cid:durableId="1400666447">
    <w:abstractNumId w:val="7"/>
  </w:num>
  <w:num w:numId="58" w16cid:durableId="1612515906">
    <w:abstractNumId w:val="10"/>
  </w:num>
  <w:num w:numId="59" w16cid:durableId="611402227">
    <w:abstractNumId w:val="22"/>
  </w:num>
  <w:num w:numId="60" w16cid:durableId="1626236023">
    <w:abstractNumId w:val="32"/>
  </w:num>
  <w:num w:numId="61" w16cid:durableId="1162501993">
    <w:abstractNumId w:val="77"/>
  </w:num>
  <w:num w:numId="62" w16cid:durableId="139999592">
    <w:abstractNumId w:val="1"/>
  </w:num>
  <w:num w:numId="63" w16cid:durableId="447162475">
    <w:abstractNumId w:val="3"/>
  </w:num>
  <w:num w:numId="64" w16cid:durableId="6179714">
    <w:abstractNumId w:val="56"/>
  </w:num>
  <w:num w:numId="65" w16cid:durableId="566108226">
    <w:abstractNumId w:val="82"/>
  </w:num>
  <w:num w:numId="66" w16cid:durableId="1217204587">
    <w:abstractNumId w:val="26"/>
  </w:num>
  <w:num w:numId="67" w16cid:durableId="778380523">
    <w:abstractNumId w:val="61"/>
  </w:num>
  <w:num w:numId="68" w16cid:durableId="1205406526">
    <w:abstractNumId w:val="80"/>
  </w:num>
  <w:num w:numId="69" w16cid:durableId="383454123">
    <w:abstractNumId w:val="73"/>
  </w:num>
  <w:num w:numId="70" w16cid:durableId="748429986">
    <w:abstractNumId w:val="58"/>
  </w:num>
  <w:num w:numId="71" w16cid:durableId="142435326">
    <w:abstractNumId w:val="52"/>
  </w:num>
  <w:num w:numId="72" w16cid:durableId="1555698175">
    <w:abstractNumId w:val="38"/>
  </w:num>
  <w:num w:numId="73" w16cid:durableId="1059205561">
    <w:abstractNumId w:val="15"/>
  </w:num>
  <w:num w:numId="74" w16cid:durableId="1353410272">
    <w:abstractNumId w:val="30"/>
  </w:num>
  <w:num w:numId="75" w16cid:durableId="769353548">
    <w:abstractNumId w:val="60"/>
  </w:num>
  <w:num w:numId="76" w16cid:durableId="1414006775">
    <w:abstractNumId w:val="19"/>
  </w:num>
  <w:num w:numId="77" w16cid:durableId="87431221">
    <w:abstractNumId w:val="40"/>
  </w:num>
  <w:num w:numId="78" w16cid:durableId="301692695">
    <w:abstractNumId w:val="44"/>
  </w:num>
  <w:num w:numId="79" w16cid:durableId="1739553298">
    <w:abstractNumId w:val="71"/>
  </w:num>
  <w:num w:numId="80" w16cid:durableId="1017387816">
    <w:abstractNumId w:val="45"/>
  </w:num>
  <w:num w:numId="81" w16cid:durableId="535965610">
    <w:abstractNumId w:val="5"/>
  </w:num>
  <w:num w:numId="82" w16cid:durableId="672076042">
    <w:abstractNumId w:val="55"/>
  </w:num>
  <w:num w:numId="83" w16cid:durableId="2135637424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34"/>
    <w:rsid w:val="00495706"/>
    <w:rsid w:val="004B4761"/>
    <w:rsid w:val="00542334"/>
    <w:rsid w:val="00C46923"/>
    <w:rsid w:val="00F71BAE"/>
    <w:rsid w:val="00F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AAD2F"/>
  <w15:chartTrackingRefBased/>
  <w15:docId w15:val="{1DB582C4-0C45-4E61-B6F3-7CAC63BC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42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1649</Words>
  <Characters>9404</Characters>
  <Application>Microsoft Office Word</Application>
  <DocSecurity>0</DocSecurity>
  <Lines>78</Lines>
  <Paragraphs>22</Paragraphs>
  <ScaleCrop>false</ScaleCrop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</dc:creator>
  <cp:keywords/>
  <dc:description/>
  <cp:lastModifiedBy>Carlton</cp:lastModifiedBy>
  <cp:revision>2</cp:revision>
  <dcterms:created xsi:type="dcterms:W3CDTF">2025-06-18T20:15:00Z</dcterms:created>
  <dcterms:modified xsi:type="dcterms:W3CDTF">2025-06-18T20:15:00Z</dcterms:modified>
</cp:coreProperties>
</file>