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64EE62" w14:textId="405E1CA4" w:rsidR="000F590F" w:rsidRPr="00610F80" w:rsidRDefault="00610F80" w:rsidP="00610F80">
      <w:pPr>
        <w:spacing w:after="0" w:line="240" w:lineRule="auto"/>
        <w:jc w:val="center"/>
        <w:rPr>
          <w:b/>
          <w:bCs/>
        </w:rPr>
      </w:pPr>
      <w:r w:rsidRPr="00610F80">
        <w:rPr>
          <w:b/>
          <w:bCs/>
        </w:rPr>
        <w:t>The Fauquier Chamber of Commerce</w:t>
      </w:r>
    </w:p>
    <w:p w14:paraId="757D9D4F" w14:textId="0E0DEFD6" w:rsidR="00610F80" w:rsidRPr="00610F80" w:rsidRDefault="00610F80" w:rsidP="00610F80">
      <w:pPr>
        <w:spacing w:after="0" w:line="240" w:lineRule="auto"/>
        <w:jc w:val="center"/>
        <w:rPr>
          <w:b/>
          <w:bCs/>
        </w:rPr>
      </w:pPr>
      <w:r w:rsidRPr="00610F80">
        <w:rPr>
          <w:b/>
          <w:bCs/>
        </w:rPr>
        <w:t>Board of Directors Meeting</w:t>
      </w:r>
    </w:p>
    <w:p w14:paraId="47B6B032" w14:textId="1FA459EA" w:rsidR="00610F80" w:rsidRPr="00610F80" w:rsidRDefault="00610F80" w:rsidP="00610F80">
      <w:pPr>
        <w:spacing w:after="0" w:line="240" w:lineRule="auto"/>
        <w:jc w:val="center"/>
        <w:rPr>
          <w:b/>
          <w:bCs/>
        </w:rPr>
      </w:pPr>
      <w:r w:rsidRPr="00610F80">
        <w:rPr>
          <w:b/>
          <w:bCs/>
        </w:rPr>
        <w:t>Wednesday, March 15, 2023 – 8:30AM</w:t>
      </w:r>
    </w:p>
    <w:p w14:paraId="7F1A1A01" w14:textId="327FD272" w:rsidR="00610F80" w:rsidRPr="00610F80" w:rsidRDefault="00610F80" w:rsidP="00610F80">
      <w:pPr>
        <w:spacing w:after="0" w:line="240" w:lineRule="auto"/>
        <w:jc w:val="center"/>
        <w:rPr>
          <w:b/>
          <w:bCs/>
        </w:rPr>
      </w:pPr>
      <w:r w:rsidRPr="00610F80">
        <w:rPr>
          <w:b/>
          <w:bCs/>
        </w:rPr>
        <w:t>Path Resource Center – Warrenton, VA</w:t>
      </w:r>
    </w:p>
    <w:p w14:paraId="4A414F15" w14:textId="4683AA13" w:rsidR="00610F80" w:rsidRDefault="00610F80" w:rsidP="00610F80">
      <w:pPr>
        <w:spacing w:after="0" w:line="240" w:lineRule="auto"/>
      </w:pPr>
    </w:p>
    <w:p w14:paraId="442085C0" w14:textId="143E65E6" w:rsidR="00610F80" w:rsidRDefault="00610F80" w:rsidP="00610F80">
      <w:pPr>
        <w:spacing w:after="0" w:line="240" w:lineRule="auto"/>
      </w:pPr>
      <w:r w:rsidRPr="00451855">
        <w:rPr>
          <w:b/>
          <w:bCs/>
        </w:rPr>
        <w:t>Directors Present</w:t>
      </w:r>
      <w:r>
        <w:t>:</w:t>
      </w:r>
      <w:r w:rsidR="004B257C">
        <w:t xml:space="preserve"> Angela Thomas, Ray Knott, Lorna Magill, Dawn Arruda, Amelia Stansell, Pri</w:t>
      </w:r>
      <w:r w:rsidR="00823B81">
        <w:t>s</w:t>
      </w:r>
      <w:r w:rsidR="004B257C">
        <w:t>cilla Hottle, Caitlin Adkins, Benjamin Musser, Rebecca Segal, Michelle Coe</w:t>
      </w:r>
      <w:r w:rsidR="007F07B8">
        <w:t>, Sarah Yakel</w:t>
      </w:r>
      <w:r w:rsidR="00BE0D0B">
        <w:t>, Carmen Rivera</w:t>
      </w:r>
    </w:p>
    <w:p w14:paraId="3E4276D2" w14:textId="77777777" w:rsidR="004B257C" w:rsidRDefault="004B257C" w:rsidP="00610F80">
      <w:pPr>
        <w:spacing w:after="0" w:line="240" w:lineRule="auto"/>
      </w:pPr>
    </w:p>
    <w:p w14:paraId="476E201D" w14:textId="4974C5CB" w:rsidR="00823B81" w:rsidRPr="00451855" w:rsidRDefault="00823B81" w:rsidP="00610F80">
      <w:pPr>
        <w:spacing w:after="0" w:line="240" w:lineRule="auto"/>
        <w:rPr>
          <w:b/>
          <w:bCs/>
        </w:rPr>
      </w:pPr>
      <w:r w:rsidRPr="00451855">
        <w:rPr>
          <w:b/>
          <w:bCs/>
        </w:rPr>
        <w:t xml:space="preserve">Board Members Absent: </w:t>
      </w:r>
      <w:r w:rsidR="00336540">
        <w:t>None</w:t>
      </w:r>
    </w:p>
    <w:p w14:paraId="7DB6E81D" w14:textId="7EB38123" w:rsidR="00610F80" w:rsidRDefault="00610F80" w:rsidP="00610F80">
      <w:pPr>
        <w:spacing w:after="0" w:line="240" w:lineRule="auto"/>
      </w:pPr>
      <w:r w:rsidRPr="00451855">
        <w:rPr>
          <w:b/>
          <w:bCs/>
        </w:rPr>
        <w:t>Staff Present:</w:t>
      </w:r>
      <w:r>
        <w:t xml:space="preserve">  Alec Burnett, Connie Corwin</w:t>
      </w:r>
      <w:r w:rsidR="004B257C">
        <w:t xml:space="preserve"> (minutes)</w:t>
      </w:r>
    </w:p>
    <w:p w14:paraId="0C429756" w14:textId="11F16DC7" w:rsidR="00610F80" w:rsidRDefault="00610F80" w:rsidP="00610F80">
      <w:pPr>
        <w:spacing w:after="0" w:line="240" w:lineRule="auto"/>
      </w:pPr>
      <w:r w:rsidRPr="00451855">
        <w:rPr>
          <w:b/>
          <w:bCs/>
        </w:rPr>
        <w:t xml:space="preserve">Ex </w:t>
      </w:r>
      <w:proofErr w:type="spellStart"/>
      <w:r w:rsidRPr="00451855">
        <w:rPr>
          <w:b/>
          <w:bCs/>
        </w:rPr>
        <w:t>Oficio</w:t>
      </w:r>
      <w:proofErr w:type="spellEnd"/>
      <w:r w:rsidRPr="00451855">
        <w:rPr>
          <w:b/>
          <w:bCs/>
        </w:rPr>
        <w:t xml:space="preserve"> Members Present:</w:t>
      </w:r>
      <w:r>
        <w:t xml:space="preserve">  Doug Parsons</w:t>
      </w:r>
    </w:p>
    <w:p w14:paraId="760D1E17" w14:textId="70485E66" w:rsidR="00610F80" w:rsidRDefault="00610F80" w:rsidP="00610F80">
      <w:pPr>
        <w:spacing w:after="0" w:line="240" w:lineRule="auto"/>
      </w:pPr>
    </w:p>
    <w:p w14:paraId="235A6D9C" w14:textId="2F75067E" w:rsidR="00610F80" w:rsidRDefault="00610F80" w:rsidP="00610F80">
      <w:pPr>
        <w:spacing w:after="0" w:line="240" w:lineRule="auto"/>
      </w:pPr>
      <w:r>
        <w:t>Meeting called to order by Ray Knott, Chair of the Board of Directors</w:t>
      </w:r>
      <w:r w:rsidR="00055BCE">
        <w:t xml:space="preserve"> @ 8:30AM</w:t>
      </w:r>
    </w:p>
    <w:p w14:paraId="3416E08E" w14:textId="6CB16A32" w:rsidR="00610F80" w:rsidRDefault="00610F80" w:rsidP="00610F80">
      <w:pPr>
        <w:spacing w:after="0" w:line="240" w:lineRule="auto"/>
      </w:pPr>
    </w:p>
    <w:p w14:paraId="6D43EC5C" w14:textId="2482A15F" w:rsidR="00610F80" w:rsidRDefault="00610F80" w:rsidP="00610F80">
      <w:pPr>
        <w:spacing w:after="0" w:line="240" w:lineRule="auto"/>
      </w:pPr>
      <w:r>
        <w:t>Motion entered by Michelle Coe to accept agenda and previous meeting minutes</w:t>
      </w:r>
      <w:r w:rsidR="004B257C">
        <w:t>; s</w:t>
      </w:r>
      <w:r>
        <w:t>econded by Dawn Arruda.</w:t>
      </w:r>
      <w:r w:rsidR="004B257C">
        <w:t xml:space="preserve"> Motion </w:t>
      </w:r>
      <w:r w:rsidR="00823B81">
        <w:t xml:space="preserve">was </w:t>
      </w:r>
      <w:r w:rsidR="004B257C">
        <w:t>carried unanimously.</w:t>
      </w:r>
    </w:p>
    <w:p w14:paraId="7943A0DE" w14:textId="327F574A" w:rsidR="00610F80" w:rsidRDefault="00610F80" w:rsidP="00610F80">
      <w:pPr>
        <w:spacing w:after="0" w:line="240" w:lineRule="auto"/>
      </w:pPr>
    </w:p>
    <w:p w14:paraId="5A44886C" w14:textId="08143BE5" w:rsidR="00610F80" w:rsidRPr="004B257C" w:rsidRDefault="00610F80" w:rsidP="00610F80">
      <w:pPr>
        <w:spacing w:after="0" w:line="240" w:lineRule="auto"/>
        <w:rPr>
          <w:b/>
          <w:bCs/>
        </w:rPr>
      </w:pPr>
      <w:r w:rsidRPr="004B257C">
        <w:rPr>
          <w:b/>
          <w:bCs/>
        </w:rPr>
        <w:t>Economic Development – Lorna Magill</w:t>
      </w:r>
    </w:p>
    <w:p w14:paraId="0B4A7312" w14:textId="45933D1E" w:rsidR="00610F80" w:rsidRDefault="00610F80" w:rsidP="00610F80">
      <w:pPr>
        <w:pStyle w:val="ListParagraph"/>
        <w:numPr>
          <w:ilvl w:val="0"/>
          <w:numId w:val="1"/>
        </w:numPr>
        <w:spacing w:after="0" w:line="240" w:lineRule="auto"/>
      </w:pPr>
      <w:r>
        <w:t>2 events planned; Districting and Economic Development</w:t>
      </w:r>
    </w:p>
    <w:p w14:paraId="3C9C7A52" w14:textId="2AAFF46A" w:rsidR="00610F80" w:rsidRDefault="00610F80" w:rsidP="00610F80">
      <w:pPr>
        <w:spacing w:after="0" w:line="240" w:lineRule="auto"/>
      </w:pPr>
    </w:p>
    <w:p w14:paraId="3B404586" w14:textId="3F861985" w:rsidR="00610F80" w:rsidRPr="004B257C" w:rsidRDefault="00610F80" w:rsidP="00610F80">
      <w:pPr>
        <w:spacing w:after="0" w:line="240" w:lineRule="auto"/>
        <w:rPr>
          <w:b/>
          <w:bCs/>
        </w:rPr>
      </w:pPr>
      <w:r w:rsidRPr="004B257C">
        <w:rPr>
          <w:b/>
          <w:bCs/>
        </w:rPr>
        <w:t>Member Engagement – Carmen Rivera</w:t>
      </w:r>
    </w:p>
    <w:p w14:paraId="168DC69B" w14:textId="088974F3" w:rsidR="00610F80" w:rsidRDefault="00610F80" w:rsidP="00610F80">
      <w:pPr>
        <w:pStyle w:val="ListParagraph"/>
        <w:numPr>
          <w:ilvl w:val="0"/>
          <w:numId w:val="1"/>
        </w:numPr>
        <w:spacing w:after="0" w:line="240" w:lineRule="auto"/>
      </w:pPr>
      <w:r>
        <w:t>7 members of team present at monthly meeting (of 11)</w:t>
      </w:r>
    </w:p>
    <w:p w14:paraId="4AC84C18" w14:textId="496AFB1F" w:rsidR="00610F80" w:rsidRDefault="00610F80" w:rsidP="00610F80">
      <w:pPr>
        <w:pStyle w:val="ListParagraph"/>
        <w:numPr>
          <w:ilvl w:val="0"/>
          <w:numId w:val="1"/>
        </w:numPr>
        <w:spacing w:after="0" w:line="240" w:lineRule="auto"/>
      </w:pPr>
      <w:r>
        <w:t>Reviewed outline of approach; members will be assigned and reach out personally to new Chamber members</w:t>
      </w:r>
    </w:p>
    <w:p w14:paraId="2830AA82" w14:textId="357BF9CC" w:rsidR="00610F80" w:rsidRDefault="00610F80" w:rsidP="00610F80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Process will benefit </w:t>
      </w:r>
      <w:r w:rsidR="00451855">
        <w:t xml:space="preserve">greatly </w:t>
      </w:r>
      <w:r>
        <w:t xml:space="preserve">with additional members </w:t>
      </w:r>
      <w:r w:rsidR="00823B81">
        <w:t>to mentor new Chamber members</w:t>
      </w:r>
    </w:p>
    <w:p w14:paraId="65E2F0ED" w14:textId="22FAB925" w:rsidR="00610F80" w:rsidRDefault="00610F80" w:rsidP="00610F80">
      <w:pPr>
        <w:spacing w:after="0" w:line="240" w:lineRule="auto"/>
      </w:pPr>
    </w:p>
    <w:p w14:paraId="079D841B" w14:textId="3DA4F1F6" w:rsidR="00610F80" w:rsidRPr="004B257C" w:rsidRDefault="004B257C" w:rsidP="00610F80">
      <w:pPr>
        <w:spacing w:after="0" w:line="240" w:lineRule="auto"/>
        <w:rPr>
          <w:b/>
          <w:bCs/>
        </w:rPr>
      </w:pPr>
      <w:r w:rsidRPr="004B257C">
        <w:rPr>
          <w:b/>
          <w:bCs/>
        </w:rPr>
        <w:t>Council Report-outs</w:t>
      </w:r>
      <w:r w:rsidR="00610F80" w:rsidRPr="004B257C">
        <w:rPr>
          <w:b/>
          <w:bCs/>
        </w:rPr>
        <w:t xml:space="preserve"> </w:t>
      </w:r>
      <w:r w:rsidRPr="004B257C">
        <w:rPr>
          <w:b/>
          <w:bCs/>
        </w:rPr>
        <w:t>–</w:t>
      </w:r>
      <w:r w:rsidR="00610F80" w:rsidRPr="004B257C">
        <w:rPr>
          <w:b/>
          <w:bCs/>
        </w:rPr>
        <w:t xml:space="preserve"> Amelia</w:t>
      </w:r>
      <w:r w:rsidRPr="004B257C">
        <w:rPr>
          <w:b/>
          <w:bCs/>
        </w:rPr>
        <w:t xml:space="preserve"> Stansell</w:t>
      </w:r>
    </w:p>
    <w:p w14:paraId="7BE33C43" w14:textId="25DCC30A" w:rsidR="004B257C" w:rsidRDefault="004B257C" w:rsidP="004B257C">
      <w:pPr>
        <w:pStyle w:val="ListParagraph"/>
        <w:numPr>
          <w:ilvl w:val="0"/>
          <w:numId w:val="1"/>
        </w:numPr>
        <w:spacing w:after="0" w:line="240" w:lineRule="auto"/>
      </w:pPr>
      <w:r>
        <w:t>Young Professionals Council have several events planned in near future</w:t>
      </w:r>
    </w:p>
    <w:p w14:paraId="49CEE046" w14:textId="2A5180F2" w:rsidR="004B257C" w:rsidRDefault="004B257C" w:rsidP="004B257C">
      <w:pPr>
        <w:pStyle w:val="ListParagraph"/>
        <w:numPr>
          <w:ilvl w:val="0"/>
          <w:numId w:val="1"/>
        </w:numPr>
        <w:spacing w:after="0" w:line="240" w:lineRule="auto"/>
      </w:pPr>
      <w:r>
        <w:t>Women’s Business Council has 1</w:t>
      </w:r>
      <w:r w:rsidRPr="004B257C">
        <w:rPr>
          <w:vertAlign w:val="superscript"/>
        </w:rPr>
        <w:t>st</w:t>
      </w:r>
      <w:r>
        <w:t xml:space="preserve"> event; Power of Giving Back</w:t>
      </w:r>
    </w:p>
    <w:p w14:paraId="2A07334E" w14:textId="52B25859" w:rsidR="004B257C" w:rsidRDefault="004B257C" w:rsidP="004B257C">
      <w:pPr>
        <w:pStyle w:val="ListParagraph"/>
        <w:numPr>
          <w:ilvl w:val="0"/>
          <w:numId w:val="1"/>
        </w:numPr>
        <w:spacing w:after="0" w:line="240" w:lineRule="auto"/>
      </w:pPr>
      <w:r>
        <w:t>Small Business Accelerator; meeting with stakeholders regarding Small Business Community and need a chairperson identified</w:t>
      </w:r>
    </w:p>
    <w:p w14:paraId="1EF43F2D" w14:textId="09538DDB" w:rsidR="004B257C" w:rsidRDefault="004B257C" w:rsidP="004B257C">
      <w:pPr>
        <w:spacing w:after="0" w:line="240" w:lineRule="auto"/>
      </w:pPr>
    </w:p>
    <w:p w14:paraId="6575BC9C" w14:textId="362FA2AE" w:rsidR="004B257C" w:rsidRPr="004B257C" w:rsidRDefault="004B257C" w:rsidP="004B257C">
      <w:pPr>
        <w:spacing w:after="0" w:line="240" w:lineRule="auto"/>
        <w:rPr>
          <w:b/>
          <w:bCs/>
        </w:rPr>
      </w:pPr>
      <w:r w:rsidRPr="004B257C">
        <w:rPr>
          <w:b/>
          <w:bCs/>
        </w:rPr>
        <w:t>Events Committee Update – Ray Knott</w:t>
      </w:r>
    </w:p>
    <w:p w14:paraId="1692C125" w14:textId="77777777" w:rsidR="004B257C" w:rsidRPr="00823B81" w:rsidRDefault="004B257C" w:rsidP="00B11910">
      <w:pPr>
        <w:spacing w:after="0" w:line="240" w:lineRule="auto"/>
        <w:ind w:firstLine="360"/>
        <w:rPr>
          <w:i/>
          <w:iCs/>
        </w:rPr>
      </w:pPr>
      <w:r w:rsidRPr="00823B81">
        <w:rPr>
          <w:i/>
          <w:iCs/>
        </w:rPr>
        <w:t>Valor Awards</w:t>
      </w:r>
    </w:p>
    <w:p w14:paraId="5C80BCDC" w14:textId="07A66C3B" w:rsidR="004B257C" w:rsidRDefault="004B257C" w:rsidP="004B257C">
      <w:pPr>
        <w:pStyle w:val="ListParagraph"/>
        <w:numPr>
          <w:ilvl w:val="0"/>
          <w:numId w:val="1"/>
        </w:numPr>
        <w:spacing w:after="0" w:line="240" w:lineRule="auto"/>
      </w:pPr>
      <w:r>
        <w:t>moved location to Laurel Ridge due to significant cost at FQ Springs Country Club</w:t>
      </w:r>
    </w:p>
    <w:p w14:paraId="57ADA99D" w14:textId="0E6FAEAA" w:rsidR="004B257C" w:rsidRDefault="004B257C" w:rsidP="004B257C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Will </w:t>
      </w:r>
      <w:r w:rsidR="00823B81">
        <w:t xml:space="preserve">present an </w:t>
      </w:r>
      <w:r>
        <w:t>amend</w:t>
      </w:r>
      <w:r w:rsidR="00823B81">
        <w:t xml:space="preserve">ment to </w:t>
      </w:r>
      <w:r>
        <w:t xml:space="preserve">budget </w:t>
      </w:r>
      <w:r w:rsidR="00823B81">
        <w:t xml:space="preserve">at next </w:t>
      </w:r>
      <w:r>
        <w:t>BOD meeting</w:t>
      </w:r>
      <w:r w:rsidR="00823B81">
        <w:t xml:space="preserve"> in April 2023</w:t>
      </w:r>
    </w:p>
    <w:p w14:paraId="635E95A4" w14:textId="0586F567" w:rsidR="004B257C" w:rsidRDefault="004B257C" w:rsidP="004B257C">
      <w:pPr>
        <w:pStyle w:val="ListParagraph"/>
        <w:numPr>
          <w:ilvl w:val="0"/>
          <w:numId w:val="1"/>
        </w:numPr>
        <w:spacing w:after="0" w:line="240" w:lineRule="auto"/>
      </w:pPr>
      <w:r>
        <w:t>Sponsorships are coming in steadily</w:t>
      </w:r>
    </w:p>
    <w:p w14:paraId="25812C96" w14:textId="46F448A7" w:rsidR="004B257C" w:rsidRDefault="004B257C" w:rsidP="004B257C">
      <w:pPr>
        <w:pStyle w:val="ListParagraph"/>
        <w:numPr>
          <w:ilvl w:val="0"/>
          <w:numId w:val="1"/>
        </w:numPr>
        <w:spacing w:after="0" w:line="240" w:lineRule="auto"/>
      </w:pPr>
      <w:r>
        <w:t>Carolyn Kirkland was selected as Veteran of the Year</w:t>
      </w:r>
    </w:p>
    <w:p w14:paraId="24940882" w14:textId="6D8C699A" w:rsidR="004B257C" w:rsidRDefault="004B257C" w:rsidP="004B257C">
      <w:pPr>
        <w:pStyle w:val="ListParagraph"/>
        <w:numPr>
          <w:ilvl w:val="0"/>
          <w:numId w:val="1"/>
        </w:numPr>
        <w:spacing w:after="0" w:line="240" w:lineRule="auto"/>
      </w:pPr>
      <w:r>
        <w:t>Will be a display of local Veterans, First Responders, etc</w:t>
      </w:r>
      <w:r w:rsidR="00823B81">
        <w:t>.</w:t>
      </w:r>
      <w:r>
        <w:t xml:space="preserve"> at the event</w:t>
      </w:r>
    </w:p>
    <w:p w14:paraId="77EE860F" w14:textId="30DE6AA4" w:rsidR="004B257C" w:rsidRDefault="004B257C" w:rsidP="004B257C">
      <w:pPr>
        <w:spacing w:after="0" w:line="240" w:lineRule="auto"/>
      </w:pPr>
    </w:p>
    <w:p w14:paraId="26F8C7F3" w14:textId="17A81916" w:rsidR="004B257C" w:rsidRPr="00823B81" w:rsidRDefault="004B257C" w:rsidP="00B11910">
      <w:pPr>
        <w:spacing w:after="0" w:line="240" w:lineRule="auto"/>
        <w:ind w:firstLine="360"/>
        <w:rPr>
          <w:i/>
          <w:iCs/>
        </w:rPr>
      </w:pPr>
      <w:r w:rsidRPr="00823B81">
        <w:rPr>
          <w:i/>
          <w:iCs/>
        </w:rPr>
        <w:t>Annual Mtg and Gala</w:t>
      </w:r>
    </w:p>
    <w:p w14:paraId="26D73031" w14:textId="51044C5A" w:rsidR="004B257C" w:rsidRDefault="004B257C" w:rsidP="007F07B8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Date change to 11/9 due to Culpeper Chamber of Commerce holding event on </w:t>
      </w:r>
      <w:r w:rsidR="00823B81">
        <w:t>original date</w:t>
      </w:r>
    </w:p>
    <w:p w14:paraId="6C5E5A42" w14:textId="5183EF5F" w:rsidR="004B257C" w:rsidRDefault="004B257C" w:rsidP="007F07B8">
      <w:pPr>
        <w:pStyle w:val="ListParagraph"/>
        <w:numPr>
          <w:ilvl w:val="0"/>
          <w:numId w:val="1"/>
        </w:numPr>
        <w:spacing w:after="0" w:line="240" w:lineRule="auto"/>
      </w:pPr>
      <w:r>
        <w:t>Will begin working on venues</w:t>
      </w:r>
    </w:p>
    <w:p w14:paraId="3BEB43B7" w14:textId="77777777" w:rsidR="007F07B8" w:rsidRDefault="007F07B8" w:rsidP="007F07B8">
      <w:pPr>
        <w:spacing w:after="0" w:line="240" w:lineRule="auto"/>
      </w:pPr>
    </w:p>
    <w:p w14:paraId="11978EEC" w14:textId="595F667A" w:rsidR="007F07B8" w:rsidRPr="00B11910" w:rsidRDefault="007F07B8" w:rsidP="007F07B8">
      <w:pPr>
        <w:spacing w:after="0" w:line="240" w:lineRule="auto"/>
        <w:rPr>
          <w:b/>
          <w:bCs/>
        </w:rPr>
      </w:pPr>
      <w:r w:rsidRPr="00B11910">
        <w:rPr>
          <w:b/>
          <w:bCs/>
        </w:rPr>
        <w:t>Financial Review – Sarah Yakel</w:t>
      </w:r>
    </w:p>
    <w:p w14:paraId="6DF5D31D" w14:textId="03FA23E4" w:rsidR="007F07B8" w:rsidRDefault="007F07B8" w:rsidP="007F07B8">
      <w:pPr>
        <w:pStyle w:val="ListParagraph"/>
        <w:numPr>
          <w:ilvl w:val="0"/>
          <w:numId w:val="1"/>
        </w:numPr>
        <w:spacing w:after="0" w:line="240" w:lineRule="auto"/>
      </w:pPr>
      <w:r>
        <w:t>Ended positive $5K for month</w:t>
      </w:r>
      <w:r w:rsidR="00B11910">
        <w:t xml:space="preserve"> and showing $899 profit YTD</w:t>
      </w:r>
    </w:p>
    <w:p w14:paraId="2E3F9E85" w14:textId="055DCE34" w:rsidR="00B11910" w:rsidRDefault="00B11910" w:rsidP="007F07B8">
      <w:pPr>
        <w:pStyle w:val="ListParagraph"/>
        <w:numPr>
          <w:ilvl w:val="0"/>
          <w:numId w:val="1"/>
        </w:numPr>
        <w:spacing w:after="0" w:line="240" w:lineRule="auto"/>
      </w:pPr>
      <w:r>
        <w:t>Revenue is up 28%</w:t>
      </w:r>
    </w:p>
    <w:p w14:paraId="591CCF5C" w14:textId="7982FE89" w:rsidR="00B11910" w:rsidRDefault="00B11910" w:rsidP="007F07B8">
      <w:pPr>
        <w:pStyle w:val="ListParagraph"/>
        <w:numPr>
          <w:ilvl w:val="0"/>
          <w:numId w:val="1"/>
        </w:numPr>
        <w:spacing w:after="0" w:line="240" w:lineRule="auto"/>
      </w:pPr>
      <w:r>
        <w:t>Expenses up due primarily to purchase of new laptop</w:t>
      </w:r>
    </w:p>
    <w:p w14:paraId="316BBF4A" w14:textId="72814D85" w:rsidR="00B11910" w:rsidRDefault="00B11910" w:rsidP="007F07B8">
      <w:pPr>
        <w:pStyle w:val="ListParagraph"/>
        <w:numPr>
          <w:ilvl w:val="0"/>
          <w:numId w:val="1"/>
        </w:numPr>
        <w:spacing w:after="0" w:line="240" w:lineRule="auto"/>
      </w:pPr>
      <w:r>
        <w:t>AR is stable with progress being made</w:t>
      </w:r>
    </w:p>
    <w:p w14:paraId="6587D576" w14:textId="7ABC65BF" w:rsidR="00B11910" w:rsidRDefault="00B11910" w:rsidP="007F07B8">
      <w:pPr>
        <w:pStyle w:val="ListParagraph"/>
        <w:numPr>
          <w:ilvl w:val="0"/>
          <w:numId w:val="1"/>
        </w:numPr>
        <w:spacing w:after="0" w:line="240" w:lineRule="auto"/>
      </w:pPr>
      <w:r>
        <w:t>Collection rate is at 60%</w:t>
      </w:r>
    </w:p>
    <w:p w14:paraId="28984DD2" w14:textId="64060E7F" w:rsidR="00B11910" w:rsidRDefault="00B11910" w:rsidP="00B11910">
      <w:pPr>
        <w:spacing w:after="0" w:line="240" w:lineRule="auto"/>
      </w:pPr>
    </w:p>
    <w:p w14:paraId="57670BFB" w14:textId="7F767F4D" w:rsidR="00B11910" w:rsidRPr="00B11910" w:rsidRDefault="00B11910" w:rsidP="00B11910">
      <w:pPr>
        <w:spacing w:after="0" w:line="240" w:lineRule="auto"/>
        <w:rPr>
          <w:b/>
          <w:bCs/>
          <w:lang w:val="es-ES"/>
        </w:rPr>
      </w:pPr>
      <w:r w:rsidRPr="00B11910">
        <w:rPr>
          <w:b/>
          <w:bCs/>
          <w:lang w:val="es-ES"/>
        </w:rPr>
        <w:t xml:space="preserve">Ex Oficio </w:t>
      </w:r>
      <w:proofErr w:type="spellStart"/>
      <w:r w:rsidRPr="00B11910">
        <w:rPr>
          <w:b/>
          <w:bCs/>
          <w:lang w:val="es-ES"/>
        </w:rPr>
        <w:t>Update</w:t>
      </w:r>
      <w:proofErr w:type="spellEnd"/>
      <w:r w:rsidRPr="00B11910">
        <w:rPr>
          <w:b/>
          <w:bCs/>
          <w:lang w:val="es-ES"/>
        </w:rPr>
        <w:t xml:space="preserve"> – Doug Parsons</w:t>
      </w:r>
    </w:p>
    <w:p w14:paraId="7FFE9C63" w14:textId="0581D8F4" w:rsidR="00B11910" w:rsidRDefault="00B11910" w:rsidP="00B11910">
      <w:pPr>
        <w:pStyle w:val="ListParagraph"/>
        <w:numPr>
          <w:ilvl w:val="0"/>
          <w:numId w:val="1"/>
        </w:numPr>
        <w:spacing w:after="0" w:line="240" w:lineRule="auto"/>
      </w:pPr>
      <w:r w:rsidRPr="00B11910">
        <w:t>Prospect for W</w:t>
      </w:r>
      <w:r w:rsidR="00823B81">
        <w:t>ort Hog</w:t>
      </w:r>
      <w:r w:rsidRPr="00B11910">
        <w:t xml:space="preserve"> facility; e</w:t>
      </w:r>
      <w:r>
        <w:t>xperienced brewer, good product reviews</w:t>
      </w:r>
    </w:p>
    <w:p w14:paraId="7FE1D0F5" w14:textId="0D92F8ED" w:rsidR="00B11910" w:rsidRDefault="00B11910" w:rsidP="00B11910">
      <w:pPr>
        <w:pStyle w:val="ListParagraph"/>
        <w:numPr>
          <w:ilvl w:val="0"/>
          <w:numId w:val="1"/>
        </w:numPr>
        <w:spacing w:after="0" w:line="240" w:lineRule="auto"/>
      </w:pPr>
      <w:r>
        <w:t>Protect Fauquier; data centers are hot topic</w:t>
      </w:r>
    </w:p>
    <w:p w14:paraId="5A645E7C" w14:textId="4390C0E4" w:rsidR="00B11910" w:rsidRDefault="00B11910" w:rsidP="00B11910">
      <w:pPr>
        <w:pStyle w:val="ListParagraph"/>
        <w:numPr>
          <w:ilvl w:val="0"/>
          <w:numId w:val="1"/>
        </w:numPr>
        <w:spacing w:after="0" w:line="240" w:lineRule="auto"/>
      </w:pPr>
      <w:r>
        <w:lastRenderedPageBreak/>
        <w:t>Aaron’s Elderberry’s; commercial kitchen access</w:t>
      </w:r>
    </w:p>
    <w:p w14:paraId="2344B502" w14:textId="2F5885BB" w:rsidR="00B11910" w:rsidRDefault="00B11910" w:rsidP="00B11910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Food producer in </w:t>
      </w:r>
      <w:proofErr w:type="spellStart"/>
      <w:r>
        <w:t>Vint</w:t>
      </w:r>
      <w:proofErr w:type="spellEnd"/>
      <w:r>
        <w:t xml:space="preserve"> Hill; looking at storage space and land availability to develop as a shared asset</w:t>
      </w:r>
    </w:p>
    <w:p w14:paraId="720F241C" w14:textId="4DEDF8FC" w:rsidR="00B11910" w:rsidRDefault="00B11910" w:rsidP="00B11910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Defense contractor and developer talks; SCIP space in </w:t>
      </w:r>
      <w:proofErr w:type="spellStart"/>
      <w:r>
        <w:t>Vint</w:t>
      </w:r>
      <w:proofErr w:type="spellEnd"/>
      <w:r>
        <w:t xml:space="preserve"> Hill</w:t>
      </w:r>
    </w:p>
    <w:p w14:paraId="3D75B3E3" w14:textId="52822BD3" w:rsidR="00B11910" w:rsidRDefault="00B11910" w:rsidP="00B11910">
      <w:pPr>
        <w:spacing w:after="0" w:line="240" w:lineRule="auto"/>
      </w:pPr>
    </w:p>
    <w:p w14:paraId="66D81923" w14:textId="584D3EC5" w:rsidR="00B11910" w:rsidRPr="00055BCE" w:rsidRDefault="00B11910" w:rsidP="00B11910">
      <w:pPr>
        <w:spacing w:after="0" w:line="240" w:lineRule="auto"/>
        <w:rPr>
          <w:b/>
          <w:bCs/>
        </w:rPr>
      </w:pPr>
      <w:r w:rsidRPr="00055BCE">
        <w:rPr>
          <w:b/>
          <w:bCs/>
        </w:rPr>
        <w:t>Special Presenter – Eric Maybach, Fauquier County Commissioner of Revenue</w:t>
      </w:r>
    </w:p>
    <w:p w14:paraId="55538ECA" w14:textId="4DBFA72D" w:rsidR="005036AA" w:rsidRDefault="00B11910" w:rsidP="005036AA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Working on Peddler Licensing fee; </w:t>
      </w:r>
      <w:r w:rsidR="005036AA">
        <w:t xml:space="preserve">looking at </w:t>
      </w:r>
      <w:r>
        <w:t>reduc</w:t>
      </w:r>
      <w:r w:rsidR="005036AA">
        <w:t xml:space="preserve">ing the license fee, many vendors are not </w:t>
      </w:r>
      <w:r w:rsidR="00823B81">
        <w:t xml:space="preserve">properly </w:t>
      </w:r>
      <w:r w:rsidR="005036AA">
        <w:t xml:space="preserve">licensed and this is </w:t>
      </w:r>
      <w:r w:rsidR="00823B81">
        <w:t xml:space="preserve">perceived as </w:t>
      </w:r>
      <w:r w:rsidR="005036AA">
        <w:t>unfair to brick/mortar businesses who pay taxes</w:t>
      </w:r>
    </w:p>
    <w:p w14:paraId="7EA5F396" w14:textId="7D457173" w:rsidR="005036AA" w:rsidRDefault="005036AA" w:rsidP="005036AA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Business license renewals are under review; </w:t>
      </w:r>
      <w:r w:rsidR="00823B81">
        <w:t xml:space="preserve"># </w:t>
      </w:r>
      <w:r>
        <w:t>of licenses in Fauquier County have dropped from 2600 to 2480</w:t>
      </w:r>
    </w:p>
    <w:p w14:paraId="020742FA" w14:textId="5AE17390" w:rsidR="005036AA" w:rsidRDefault="005036AA" w:rsidP="005036AA">
      <w:pPr>
        <w:pStyle w:val="ListParagraph"/>
        <w:numPr>
          <w:ilvl w:val="0"/>
          <w:numId w:val="1"/>
        </w:numPr>
        <w:spacing w:after="0" w:line="240" w:lineRule="auto"/>
      </w:pPr>
      <w:r>
        <w:t>Would like to work together to promote the Fauquier Chamber of Commerce; assist as new businesses come in to the county</w:t>
      </w:r>
    </w:p>
    <w:p w14:paraId="161B4711" w14:textId="278FABF9" w:rsidR="005036AA" w:rsidRDefault="005036AA" w:rsidP="005036AA">
      <w:pPr>
        <w:pStyle w:val="ListParagraph"/>
        <w:numPr>
          <w:ilvl w:val="0"/>
          <w:numId w:val="1"/>
        </w:numPr>
        <w:spacing w:after="0" w:line="240" w:lineRule="auto"/>
      </w:pPr>
      <w:r>
        <w:t>Depreciation rate is being adjusted</w:t>
      </w:r>
    </w:p>
    <w:p w14:paraId="4DC52568" w14:textId="50E3D952" w:rsidR="005036AA" w:rsidRDefault="005036AA" w:rsidP="005036AA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General Group Discussion; </w:t>
      </w:r>
      <w:r w:rsidR="00823B81">
        <w:t xml:space="preserve">recommended that the Commissioner of Revenue office fully </w:t>
      </w:r>
      <w:r>
        <w:t xml:space="preserve">document steps to start and license a new business, </w:t>
      </w:r>
      <w:r w:rsidR="00451855">
        <w:t xml:space="preserve">provide a </w:t>
      </w:r>
      <w:r>
        <w:t xml:space="preserve">process that is easy to follow </w:t>
      </w:r>
      <w:r w:rsidR="00823B81">
        <w:t xml:space="preserve">and understand </w:t>
      </w:r>
    </w:p>
    <w:p w14:paraId="30F15EF0" w14:textId="027C6BB3" w:rsidR="005036AA" w:rsidRDefault="005036AA" w:rsidP="005036AA">
      <w:pPr>
        <w:pStyle w:val="ListParagraph"/>
        <w:numPr>
          <w:ilvl w:val="0"/>
          <w:numId w:val="1"/>
        </w:numPr>
        <w:spacing w:after="0" w:line="240" w:lineRule="auto"/>
      </w:pPr>
      <w:r>
        <w:t>Mr. Maybach’s team is working on improvements to their website and moving more activity online vs paper</w:t>
      </w:r>
    </w:p>
    <w:p w14:paraId="624AAA39" w14:textId="16734FBC" w:rsidR="005036AA" w:rsidRDefault="005036AA" w:rsidP="005036AA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Assessment Tool; planned to go live at end of March 2023 with </w:t>
      </w:r>
      <w:r w:rsidR="00823B81">
        <w:t xml:space="preserve">GPS </w:t>
      </w:r>
      <w:r>
        <w:t>imagery</w:t>
      </w:r>
    </w:p>
    <w:p w14:paraId="254CB080" w14:textId="3D6F624D" w:rsidR="005036AA" w:rsidRDefault="005036AA" w:rsidP="005036AA">
      <w:pPr>
        <w:pStyle w:val="ListParagraph"/>
        <w:numPr>
          <w:ilvl w:val="0"/>
          <w:numId w:val="1"/>
        </w:numPr>
        <w:spacing w:after="0" w:line="240" w:lineRule="auto"/>
      </w:pPr>
      <w:r>
        <w:t>Assessments will be a 2</w:t>
      </w:r>
      <w:r w:rsidR="00823B81">
        <w:t>-</w:t>
      </w:r>
      <w:r>
        <w:t>year period</w:t>
      </w:r>
    </w:p>
    <w:p w14:paraId="1CBB9796" w14:textId="68AA98F2" w:rsidR="005036AA" w:rsidRDefault="005036AA" w:rsidP="005036AA">
      <w:pPr>
        <w:spacing w:after="0" w:line="240" w:lineRule="auto"/>
      </w:pPr>
    </w:p>
    <w:p w14:paraId="73BA5E71" w14:textId="720C0F53" w:rsidR="005036AA" w:rsidRPr="00055BCE" w:rsidRDefault="005036AA" w:rsidP="005036AA">
      <w:pPr>
        <w:spacing w:after="0" w:line="240" w:lineRule="auto"/>
        <w:rPr>
          <w:b/>
          <w:bCs/>
        </w:rPr>
      </w:pPr>
      <w:r w:rsidRPr="00055BCE">
        <w:rPr>
          <w:b/>
          <w:bCs/>
        </w:rPr>
        <w:t>Executive Update – Alec Burnett</w:t>
      </w:r>
    </w:p>
    <w:p w14:paraId="53B4D711" w14:textId="09433E79" w:rsidR="005036AA" w:rsidRDefault="005036AA" w:rsidP="005036AA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12 new members with an annual value of $4,155 were </w:t>
      </w:r>
      <w:r w:rsidR="00823B81">
        <w:t>presented</w:t>
      </w:r>
    </w:p>
    <w:p w14:paraId="3F673C91" w14:textId="595DBE6A" w:rsidR="005036AA" w:rsidRDefault="005036AA" w:rsidP="005036AA">
      <w:pPr>
        <w:pStyle w:val="ListParagraph"/>
        <w:numPr>
          <w:ilvl w:val="0"/>
          <w:numId w:val="1"/>
        </w:numPr>
        <w:spacing w:after="0" w:line="240" w:lineRule="auto"/>
      </w:pPr>
      <w:r>
        <w:t>Motion to approve entered by Benjamin Musser and seconded by Caitlin Adkins</w:t>
      </w:r>
    </w:p>
    <w:p w14:paraId="7C5EC4F7" w14:textId="30ED0F8A" w:rsidR="005036AA" w:rsidRDefault="005036AA" w:rsidP="005036AA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3 businesses were </w:t>
      </w:r>
      <w:r w:rsidR="00823B81">
        <w:t>reactivated</w:t>
      </w:r>
    </w:p>
    <w:p w14:paraId="05E47AC0" w14:textId="218B9930" w:rsidR="005036AA" w:rsidRDefault="005036AA" w:rsidP="005036AA">
      <w:pPr>
        <w:pStyle w:val="ListParagraph"/>
        <w:numPr>
          <w:ilvl w:val="0"/>
          <w:numId w:val="1"/>
        </w:numPr>
        <w:spacing w:after="0" w:line="240" w:lineRule="auto"/>
      </w:pPr>
      <w:r>
        <w:t>8 businesses were deactivated; non-payment, no communication, left area or went out of business</w:t>
      </w:r>
    </w:p>
    <w:p w14:paraId="03808C80" w14:textId="2D795F61" w:rsidR="005036AA" w:rsidRDefault="005036AA" w:rsidP="005036AA">
      <w:pPr>
        <w:pStyle w:val="ListParagraph"/>
        <w:numPr>
          <w:ilvl w:val="0"/>
          <w:numId w:val="1"/>
        </w:numPr>
        <w:spacing w:after="0" w:line="240" w:lineRule="auto"/>
      </w:pPr>
      <w:r>
        <w:t>53% of members have Employees 1-5</w:t>
      </w:r>
    </w:p>
    <w:p w14:paraId="56D90A38" w14:textId="3074B4DE" w:rsidR="005036AA" w:rsidRDefault="005036AA" w:rsidP="005036AA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18% of members are Not </w:t>
      </w:r>
      <w:r w:rsidR="00823B81">
        <w:t>for</w:t>
      </w:r>
      <w:r>
        <w:t xml:space="preserve"> Profit</w:t>
      </w:r>
    </w:p>
    <w:p w14:paraId="209566D5" w14:textId="3E1A3C1B" w:rsidR="005036AA" w:rsidRDefault="005036AA" w:rsidP="005036AA">
      <w:pPr>
        <w:pStyle w:val="ListParagraph"/>
        <w:numPr>
          <w:ilvl w:val="0"/>
          <w:numId w:val="1"/>
        </w:numPr>
        <w:spacing w:after="0" w:line="240" w:lineRule="auto"/>
      </w:pPr>
      <w:r>
        <w:t>Proposal is being generated for Tier System</w:t>
      </w:r>
    </w:p>
    <w:p w14:paraId="0F80B938" w14:textId="250C2E55" w:rsidR="00055BCE" w:rsidRDefault="00055BCE" w:rsidP="005036AA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Proposed Friday </w:t>
      </w:r>
      <w:proofErr w:type="spellStart"/>
      <w:r>
        <w:t>Leadshare</w:t>
      </w:r>
      <w:proofErr w:type="spellEnd"/>
      <w:r>
        <w:t xml:space="preserve"> formation</w:t>
      </w:r>
    </w:p>
    <w:p w14:paraId="5F5A3FE7" w14:textId="0E7BA132" w:rsidR="00055BCE" w:rsidRDefault="00055BCE" w:rsidP="005036AA">
      <w:pPr>
        <w:pStyle w:val="ListParagraph"/>
        <w:numPr>
          <w:ilvl w:val="0"/>
          <w:numId w:val="1"/>
        </w:numPr>
        <w:spacing w:after="0" w:line="240" w:lineRule="auto"/>
      </w:pPr>
      <w:r>
        <w:t>Beta Testing of Live Video feeds with local businesses i</w:t>
      </w:r>
      <w:r w:rsidR="00823B81">
        <w:t>s</w:t>
      </w:r>
      <w:r>
        <w:t xml:space="preserve"> underway</w:t>
      </w:r>
    </w:p>
    <w:p w14:paraId="744C2499" w14:textId="67E407F7" w:rsidR="00055BCE" w:rsidRDefault="00055BCE" w:rsidP="005036AA">
      <w:pPr>
        <w:pStyle w:val="ListParagraph"/>
        <w:numPr>
          <w:ilvl w:val="0"/>
          <w:numId w:val="1"/>
        </w:numPr>
        <w:spacing w:after="0" w:line="240" w:lineRule="auto"/>
      </w:pPr>
      <w:r>
        <w:t>Shared RE-MEMBER cards to be sent to those businesses with aging dues</w:t>
      </w:r>
    </w:p>
    <w:p w14:paraId="32127C80" w14:textId="1EF80F8D" w:rsidR="00055BCE" w:rsidRDefault="00055BCE" w:rsidP="005036AA">
      <w:pPr>
        <w:pStyle w:val="ListParagraph"/>
        <w:numPr>
          <w:ilvl w:val="0"/>
          <w:numId w:val="1"/>
        </w:numPr>
        <w:spacing w:after="0" w:line="240" w:lineRule="auto"/>
      </w:pPr>
      <w:r>
        <w:t>Provisional membership discussion ended with Alec having approval by BOD to vet and approve new members rather than wait until the next BOD meeting; motion entered by Sara Yakel and seconded by Amelia Stansell</w:t>
      </w:r>
      <w:r w:rsidR="00823B81">
        <w:t xml:space="preserve">. Motion was carried and unanimous. </w:t>
      </w:r>
    </w:p>
    <w:p w14:paraId="23285272" w14:textId="765564B2" w:rsidR="00055BCE" w:rsidRDefault="00055BCE" w:rsidP="00055BCE">
      <w:pPr>
        <w:spacing w:after="0" w:line="240" w:lineRule="auto"/>
      </w:pPr>
    </w:p>
    <w:p w14:paraId="4504FD45" w14:textId="15DF1414" w:rsidR="00055BCE" w:rsidRPr="00055BCE" w:rsidRDefault="00055BCE" w:rsidP="00055BCE">
      <w:pPr>
        <w:spacing w:after="0" w:line="240" w:lineRule="auto"/>
        <w:rPr>
          <w:b/>
          <w:bCs/>
        </w:rPr>
      </w:pPr>
      <w:r w:rsidRPr="00055BCE">
        <w:rPr>
          <w:b/>
          <w:bCs/>
        </w:rPr>
        <w:t>New Business and General Discussion</w:t>
      </w:r>
    </w:p>
    <w:p w14:paraId="2A1201C2" w14:textId="3637CBC2" w:rsidR="00055BCE" w:rsidRDefault="00055BCE" w:rsidP="00055BCE">
      <w:pPr>
        <w:pStyle w:val="ListParagraph"/>
        <w:numPr>
          <w:ilvl w:val="0"/>
          <w:numId w:val="1"/>
        </w:numPr>
        <w:spacing w:after="0" w:line="240" w:lineRule="auto"/>
      </w:pPr>
      <w:r>
        <w:t>Amelia initiated discussion regarding hosting meetings at non-member venues</w:t>
      </w:r>
      <w:r w:rsidR="004236D1">
        <w:t xml:space="preserve">; Doug and Caitlin added their thoughts on the benefits of allowing this for events.  The discussion was tabled </w:t>
      </w:r>
      <w:r w:rsidR="00C2655F">
        <w:t xml:space="preserve">due to lateness of hour </w:t>
      </w:r>
      <w:r w:rsidR="004236D1">
        <w:t>and recommendation made to have a policy developed.</w:t>
      </w:r>
    </w:p>
    <w:p w14:paraId="3EEFC197" w14:textId="60A52DE1" w:rsidR="00055BCE" w:rsidRDefault="00055BCE" w:rsidP="00055BCE">
      <w:pPr>
        <w:spacing w:after="0" w:line="240" w:lineRule="auto"/>
      </w:pPr>
    </w:p>
    <w:p w14:paraId="3BDE0DF2" w14:textId="6D619645" w:rsidR="00055BCE" w:rsidRPr="00055BCE" w:rsidRDefault="00055BCE" w:rsidP="00055BCE">
      <w:pPr>
        <w:spacing w:after="0" w:line="240" w:lineRule="auto"/>
        <w:rPr>
          <w:b/>
          <w:bCs/>
        </w:rPr>
      </w:pPr>
      <w:r w:rsidRPr="00055BCE">
        <w:rPr>
          <w:b/>
          <w:bCs/>
        </w:rPr>
        <w:t xml:space="preserve">New </w:t>
      </w:r>
      <w:r w:rsidR="00823B81">
        <w:rPr>
          <w:b/>
          <w:bCs/>
        </w:rPr>
        <w:t xml:space="preserve">BOD </w:t>
      </w:r>
      <w:r w:rsidRPr="00055BCE">
        <w:rPr>
          <w:b/>
          <w:bCs/>
        </w:rPr>
        <w:t xml:space="preserve">Action </w:t>
      </w:r>
      <w:proofErr w:type="gramStart"/>
      <w:r w:rsidRPr="00055BCE">
        <w:rPr>
          <w:b/>
          <w:bCs/>
        </w:rPr>
        <w:t>Item</w:t>
      </w:r>
      <w:r w:rsidR="00336540">
        <w:rPr>
          <w:b/>
          <w:bCs/>
        </w:rPr>
        <w:t xml:space="preserve">  -</w:t>
      </w:r>
      <w:proofErr w:type="gramEnd"/>
      <w:r w:rsidR="00336540">
        <w:rPr>
          <w:b/>
          <w:bCs/>
        </w:rPr>
        <w:t xml:space="preserve"> Board Sent to GNC (Governance and Nominating Committee)</w:t>
      </w:r>
      <w:r w:rsidRPr="00055BCE">
        <w:rPr>
          <w:b/>
          <w:bCs/>
        </w:rPr>
        <w:t xml:space="preserve"> </w:t>
      </w:r>
    </w:p>
    <w:p w14:paraId="31337650" w14:textId="44BAF885" w:rsidR="00055BCE" w:rsidRDefault="00055BCE" w:rsidP="00055BCE">
      <w:pPr>
        <w:pStyle w:val="ListParagraph"/>
        <w:numPr>
          <w:ilvl w:val="0"/>
          <w:numId w:val="1"/>
        </w:numPr>
        <w:spacing w:after="0" w:line="240" w:lineRule="auto"/>
      </w:pPr>
      <w:r>
        <w:t>A formal p</w:t>
      </w:r>
      <w:r w:rsidR="004236D1">
        <w:t xml:space="preserve">olicy </w:t>
      </w:r>
      <w:r w:rsidR="00823B81">
        <w:t xml:space="preserve">to </w:t>
      </w:r>
      <w:r>
        <w:t xml:space="preserve">be </w:t>
      </w:r>
      <w:r w:rsidR="004236D1">
        <w:t xml:space="preserve">developed </w:t>
      </w:r>
      <w:r>
        <w:t>and presented to the BOD regarding hosting meetings at non-member venues</w:t>
      </w:r>
    </w:p>
    <w:p w14:paraId="241B6807" w14:textId="0CB4A9E3" w:rsidR="00055BCE" w:rsidRDefault="00055BCE" w:rsidP="00055BCE">
      <w:pPr>
        <w:spacing w:after="0" w:line="240" w:lineRule="auto"/>
      </w:pPr>
    </w:p>
    <w:p w14:paraId="09E611DB" w14:textId="510DC734" w:rsidR="00055BCE" w:rsidRPr="00055BCE" w:rsidRDefault="00055BCE" w:rsidP="00055BCE">
      <w:pPr>
        <w:spacing w:after="0" w:line="240" w:lineRule="auto"/>
        <w:rPr>
          <w:b/>
          <w:bCs/>
        </w:rPr>
      </w:pPr>
      <w:r w:rsidRPr="00055BCE">
        <w:rPr>
          <w:b/>
          <w:bCs/>
        </w:rPr>
        <w:t>Meeting Adjourned</w:t>
      </w:r>
    </w:p>
    <w:p w14:paraId="60D5EED3" w14:textId="15909FEE" w:rsidR="00055BCE" w:rsidRDefault="00055BCE" w:rsidP="00055BCE">
      <w:pPr>
        <w:pStyle w:val="ListParagraph"/>
        <w:numPr>
          <w:ilvl w:val="0"/>
          <w:numId w:val="1"/>
        </w:numPr>
        <w:spacing w:after="0" w:line="240" w:lineRule="auto"/>
      </w:pPr>
      <w:r>
        <w:t>Motion entered by Pri</w:t>
      </w:r>
      <w:r w:rsidR="00823B81">
        <w:t>s</w:t>
      </w:r>
      <w:r>
        <w:t>cilla Hottle and seconded by Caitlin Adkins</w:t>
      </w:r>
    </w:p>
    <w:p w14:paraId="685427C1" w14:textId="53DD8DBD" w:rsidR="00C2655F" w:rsidRDefault="00C2655F" w:rsidP="00C2655F">
      <w:pPr>
        <w:spacing w:after="0" w:line="240" w:lineRule="auto"/>
      </w:pPr>
    </w:p>
    <w:p w14:paraId="75936918" w14:textId="3333AAF7" w:rsidR="00C2655F" w:rsidRDefault="00C2655F" w:rsidP="00C2655F">
      <w:pPr>
        <w:spacing w:after="0" w:line="240" w:lineRule="auto"/>
      </w:pPr>
    </w:p>
    <w:p w14:paraId="60329946" w14:textId="102F0094" w:rsidR="00C2655F" w:rsidRDefault="00C2655F" w:rsidP="00C2655F">
      <w:pPr>
        <w:spacing w:after="0" w:line="240" w:lineRule="auto"/>
      </w:pPr>
    </w:p>
    <w:p w14:paraId="7635E1B0" w14:textId="2131EFE1" w:rsidR="00C2655F" w:rsidRDefault="00C2655F" w:rsidP="00C2655F">
      <w:pPr>
        <w:spacing w:after="0" w:line="240" w:lineRule="auto"/>
      </w:pPr>
      <w:r>
        <w:t xml:space="preserve">_____________________________________Ray Knott, Chair of the Board of Directors </w:t>
      </w:r>
    </w:p>
    <w:p w14:paraId="20F1DF45" w14:textId="31F90E21" w:rsidR="00C2655F" w:rsidRDefault="00C2655F" w:rsidP="00C2655F">
      <w:pPr>
        <w:spacing w:after="0" w:line="240" w:lineRule="auto"/>
      </w:pPr>
    </w:p>
    <w:p w14:paraId="3A9FE247" w14:textId="22B892EA" w:rsidR="00C2655F" w:rsidRDefault="00C2655F" w:rsidP="00C2655F">
      <w:pPr>
        <w:spacing w:after="0" w:line="240" w:lineRule="auto"/>
      </w:pPr>
    </w:p>
    <w:p w14:paraId="1DE8DBAC" w14:textId="5422EA70" w:rsidR="00C2655F" w:rsidRPr="00C2655F" w:rsidRDefault="00C2655F" w:rsidP="00C2655F">
      <w:pPr>
        <w:spacing w:after="0" w:line="240" w:lineRule="auto"/>
        <w:rPr>
          <w:i/>
          <w:iCs/>
        </w:rPr>
      </w:pPr>
      <w:r>
        <w:rPr>
          <w:i/>
          <w:iCs/>
        </w:rPr>
        <w:t>Minutes p</w:t>
      </w:r>
      <w:r w:rsidRPr="00C2655F">
        <w:rPr>
          <w:i/>
          <w:iCs/>
        </w:rPr>
        <w:t>repared by:  Connie Corwin, Office Administrator for the Fauquier Chamber of Commerce and reporting to Alec Burnett</w:t>
      </w:r>
    </w:p>
    <w:p w14:paraId="62A58CBD" w14:textId="77777777" w:rsidR="007F07B8" w:rsidRPr="00B11910" w:rsidRDefault="007F07B8" w:rsidP="00B11910">
      <w:pPr>
        <w:pStyle w:val="ListParagraph"/>
        <w:spacing w:after="0" w:line="240" w:lineRule="auto"/>
      </w:pPr>
      <w:bookmarkStart w:id="0" w:name="_GoBack"/>
      <w:bookmarkEnd w:id="0"/>
    </w:p>
    <w:p w14:paraId="6B8E7DD8" w14:textId="1F31DE0F" w:rsidR="004B257C" w:rsidRPr="00B11910" w:rsidRDefault="004B257C" w:rsidP="00610F80">
      <w:pPr>
        <w:spacing w:after="0" w:line="240" w:lineRule="auto"/>
      </w:pPr>
    </w:p>
    <w:p w14:paraId="5C104E02" w14:textId="77777777" w:rsidR="00610F80" w:rsidRPr="00B11910" w:rsidRDefault="00610F80" w:rsidP="00610F80">
      <w:pPr>
        <w:spacing w:after="0" w:line="240" w:lineRule="auto"/>
      </w:pPr>
    </w:p>
    <w:sectPr w:rsidR="00610F80" w:rsidRPr="00B11910" w:rsidSect="00610F8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460F06"/>
    <w:multiLevelType w:val="hybridMultilevel"/>
    <w:tmpl w:val="32DC6CCE"/>
    <w:lvl w:ilvl="0" w:tplc="9EC0B7E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0F80"/>
    <w:rsid w:val="00055BCE"/>
    <w:rsid w:val="000F590F"/>
    <w:rsid w:val="00133AD7"/>
    <w:rsid w:val="00336540"/>
    <w:rsid w:val="004236D1"/>
    <w:rsid w:val="00451855"/>
    <w:rsid w:val="004B257C"/>
    <w:rsid w:val="005036AA"/>
    <w:rsid w:val="00610F80"/>
    <w:rsid w:val="007F07B8"/>
    <w:rsid w:val="00823B81"/>
    <w:rsid w:val="00B11910"/>
    <w:rsid w:val="00BE0D0B"/>
    <w:rsid w:val="00C265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E17053"/>
  <w15:chartTrackingRefBased/>
  <w15:docId w15:val="{3BC184EF-002A-479B-89CD-9C64E273BC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0F8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740</Words>
  <Characters>4220</Characters>
  <Application>Microsoft Office Word</Application>
  <DocSecurity>4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Connie Corwin</dc:creator>
  <cp:keywords/>
  <dc:description/>
  <cp:lastModifiedBy>Raymond C. Knott</cp:lastModifiedBy>
  <cp:revision>2</cp:revision>
  <dcterms:created xsi:type="dcterms:W3CDTF">2023-03-20T11:43:00Z</dcterms:created>
  <dcterms:modified xsi:type="dcterms:W3CDTF">2023-03-20T11:43:00Z</dcterms:modified>
</cp:coreProperties>
</file>